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44731" w14:textId="77777777" w:rsidR="00CA537B" w:rsidRDefault="00FE253F" w:rsidP="003E3C2D">
      <w:pPr>
        <w:autoSpaceDE w:val="0"/>
        <w:autoSpaceDN w:val="0"/>
        <w:adjustRightInd w:val="0"/>
        <w:jc w:val="center"/>
        <w:rPr>
          <w:b/>
          <w:bCs/>
          <w:sz w:val="28"/>
          <w:szCs w:val="28"/>
        </w:rPr>
      </w:pPr>
      <w:r w:rsidRPr="00022080">
        <w:rPr>
          <w:b/>
          <w:bCs/>
          <w:sz w:val="28"/>
          <w:szCs w:val="28"/>
        </w:rPr>
        <w:t>A</w:t>
      </w:r>
      <w:r w:rsidR="00CA537B">
        <w:rPr>
          <w:b/>
          <w:bCs/>
          <w:sz w:val="28"/>
          <w:szCs w:val="28"/>
        </w:rPr>
        <w:t>KDENİZ</w:t>
      </w:r>
      <w:r w:rsidRPr="00022080">
        <w:rPr>
          <w:b/>
          <w:bCs/>
          <w:sz w:val="28"/>
          <w:szCs w:val="28"/>
        </w:rPr>
        <w:t xml:space="preserve"> Ü</w:t>
      </w:r>
      <w:r w:rsidR="00CA537B">
        <w:rPr>
          <w:b/>
          <w:bCs/>
          <w:sz w:val="28"/>
          <w:szCs w:val="28"/>
        </w:rPr>
        <w:t>NİVERSİTESİ</w:t>
      </w:r>
      <w:r w:rsidRPr="00022080">
        <w:rPr>
          <w:b/>
          <w:bCs/>
          <w:sz w:val="28"/>
          <w:szCs w:val="28"/>
        </w:rPr>
        <w:t xml:space="preserve"> </w:t>
      </w:r>
    </w:p>
    <w:p w14:paraId="1F7C05A2" w14:textId="1F7166B0" w:rsidR="00F06D60" w:rsidRPr="00022080" w:rsidRDefault="00FE253F" w:rsidP="003E3C2D">
      <w:pPr>
        <w:autoSpaceDE w:val="0"/>
        <w:autoSpaceDN w:val="0"/>
        <w:adjustRightInd w:val="0"/>
        <w:jc w:val="center"/>
        <w:rPr>
          <w:b/>
          <w:bCs/>
          <w:sz w:val="28"/>
          <w:szCs w:val="28"/>
        </w:rPr>
      </w:pPr>
      <w:r w:rsidRPr="00022080">
        <w:rPr>
          <w:b/>
          <w:bCs/>
          <w:sz w:val="28"/>
          <w:szCs w:val="28"/>
        </w:rPr>
        <w:t xml:space="preserve">Lisansüstü </w:t>
      </w:r>
      <w:r w:rsidR="000D7E33" w:rsidRPr="00C93130">
        <w:rPr>
          <w:b/>
          <w:bCs/>
          <w:sz w:val="28"/>
          <w:szCs w:val="28"/>
        </w:rPr>
        <w:t>Eğitim</w:t>
      </w:r>
      <w:r w:rsidR="0014588A" w:rsidRPr="00C93130">
        <w:rPr>
          <w:b/>
          <w:bCs/>
          <w:sz w:val="28"/>
          <w:szCs w:val="28"/>
        </w:rPr>
        <w:t>in</w:t>
      </w:r>
      <w:r w:rsidR="000D7E33" w:rsidRPr="00C93130">
        <w:rPr>
          <w:b/>
          <w:bCs/>
          <w:sz w:val="28"/>
          <w:szCs w:val="28"/>
        </w:rPr>
        <w:t xml:space="preserve">de </w:t>
      </w:r>
      <w:r w:rsidRPr="00C93130">
        <w:rPr>
          <w:b/>
          <w:bCs/>
          <w:sz w:val="28"/>
          <w:szCs w:val="28"/>
        </w:rPr>
        <w:t>U</w:t>
      </w:r>
      <w:r w:rsidRPr="00022080">
        <w:rPr>
          <w:b/>
          <w:bCs/>
          <w:sz w:val="28"/>
          <w:szCs w:val="28"/>
        </w:rPr>
        <w:t>zmanlık Alan Dersi ve Danışmanlık Dersi</w:t>
      </w:r>
    </w:p>
    <w:p w14:paraId="73F0E1BA" w14:textId="77777777" w:rsidR="003E3C2D" w:rsidRPr="00022080" w:rsidRDefault="00FE253F" w:rsidP="003E3C2D">
      <w:pPr>
        <w:autoSpaceDE w:val="0"/>
        <w:autoSpaceDN w:val="0"/>
        <w:adjustRightInd w:val="0"/>
        <w:jc w:val="center"/>
        <w:rPr>
          <w:b/>
          <w:bCs/>
          <w:sz w:val="28"/>
          <w:szCs w:val="28"/>
        </w:rPr>
      </w:pPr>
      <w:r w:rsidRPr="00022080">
        <w:rPr>
          <w:b/>
          <w:bCs/>
          <w:sz w:val="28"/>
          <w:szCs w:val="28"/>
        </w:rPr>
        <w:t>Açma ve Uygulama Yönergesi</w:t>
      </w:r>
    </w:p>
    <w:p w14:paraId="7B10A084" w14:textId="77777777" w:rsidR="003E3C2D" w:rsidRDefault="003E3C2D" w:rsidP="003E3C2D">
      <w:pPr>
        <w:autoSpaceDE w:val="0"/>
        <w:autoSpaceDN w:val="0"/>
        <w:adjustRightInd w:val="0"/>
        <w:jc w:val="center"/>
        <w:rPr>
          <w:b/>
          <w:bCs/>
          <w:sz w:val="28"/>
          <w:szCs w:val="28"/>
        </w:rPr>
      </w:pPr>
    </w:p>
    <w:p w14:paraId="191B60D1" w14:textId="77777777" w:rsidR="00CA537B" w:rsidRPr="00CC1367" w:rsidRDefault="00CA537B" w:rsidP="00CA537B">
      <w:pPr>
        <w:pStyle w:val="NormalWeb"/>
        <w:shd w:val="clear" w:color="auto" w:fill="FFFFFF"/>
        <w:spacing w:before="0" w:beforeAutospacing="0" w:after="0" w:afterAutospacing="0"/>
        <w:jc w:val="center"/>
        <w:rPr>
          <w:b/>
        </w:rPr>
      </w:pPr>
    </w:p>
    <w:p w14:paraId="4A5DEF5E" w14:textId="77777777" w:rsidR="00CA537B" w:rsidRDefault="00CA537B" w:rsidP="00CA537B">
      <w:pPr>
        <w:pStyle w:val="NormalWeb"/>
        <w:shd w:val="clear" w:color="auto" w:fill="FFFFFF"/>
        <w:spacing w:before="0" w:beforeAutospacing="0" w:after="0" w:afterAutospacing="0"/>
        <w:jc w:val="center"/>
        <w:rPr>
          <w:rStyle w:val="Gl"/>
        </w:rPr>
      </w:pPr>
      <w:r w:rsidRPr="00CC1367">
        <w:rPr>
          <w:rStyle w:val="Gl"/>
        </w:rPr>
        <w:t>BİRİNCİ BÖLÜM</w:t>
      </w:r>
    </w:p>
    <w:p w14:paraId="10B4C0E5" w14:textId="0198873A" w:rsidR="00CA537B" w:rsidRDefault="00CA537B" w:rsidP="00CA537B">
      <w:pPr>
        <w:pStyle w:val="NormalWeb"/>
        <w:shd w:val="clear" w:color="auto" w:fill="FFFFFF"/>
        <w:spacing w:before="0" w:beforeAutospacing="0" w:after="0" w:afterAutospacing="0"/>
        <w:jc w:val="center"/>
        <w:rPr>
          <w:rStyle w:val="Gl"/>
        </w:rPr>
      </w:pPr>
      <w:r>
        <w:rPr>
          <w:rStyle w:val="Gl"/>
        </w:rPr>
        <w:t>Amaç, Kapsam, Dayanak ve Tanım</w:t>
      </w:r>
      <w:r w:rsidR="00AB3317" w:rsidRPr="00C93130">
        <w:rPr>
          <w:rStyle w:val="Gl"/>
        </w:rPr>
        <w:t>lar</w:t>
      </w:r>
    </w:p>
    <w:p w14:paraId="0158B935" w14:textId="77777777" w:rsidR="00CA537B" w:rsidRPr="00022080" w:rsidRDefault="00CA537B" w:rsidP="003E3C2D">
      <w:pPr>
        <w:autoSpaceDE w:val="0"/>
        <w:autoSpaceDN w:val="0"/>
        <w:adjustRightInd w:val="0"/>
        <w:jc w:val="center"/>
        <w:rPr>
          <w:b/>
          <w:bCs/>
          <w:sz w:val="28"/>
          <w:szCs w:val="28"/>
        </w:rPr>
      </w:pPr>
    </w:p>
    <w:p w14:paraId="43C5D994" w14:textId="77777777" w:rsidR="006344AB" w:rsidRPr="006344AB" w:rsidRDefault="006344AB" w:rsidP="006344AB">
      <w:pPr>
        <w:pStyle w:val="Balk3"/>
      </w:pPr>
      <w:r w:rsidRPr="006344AB">
        <w:t>Amaç</w:t>
      </w:r>
    </w:p>
    <w:p w14:paraId="5AE3C761" w14:textId="45453C21" w:rsidR="006344AB" w:rsidRPr="006344AB" w:rsidRDefault="006344AB" w:rsidP="000D5950">
      <w:pPr>
        <w:jc w:val="both"/>
      </w:pPr>
      <w:r w:rsidRPr="006344AB">
        <w:rPr>
          <w:b/>
        </w:rPr>
        <w:t>MADDE 1-</w:t>
      </w:r>
      <w:r w:rsidRPr="006344AB">
        <w:t xml:space="preserve"> (1)</w:t>
      </w:r>
      <w:bookmarkStart w:id="0" w:name="_Hlk122602405"/>
      <w:r w:rsidR="000D5950">
        <w:t xml:space="preserve"> </w:t>
      </w:r>
      <w:r w:rsidR="000D5950">
        <w:rPr>
          <w:b/>
          <w:bCs/>
          <w:color w:val="000000"/>
        </w:rPr>
        <w:t>(</w:t>
      </w:r>
      <w:proofErr w:type="gramStart"/>
      <w:r w:rsidR="000D5950">
        <w:rPr>
          <w:b/>
          <w:bCs/>
          <w:color w:val="000000"/>
        </w:rPr>
        <w:t>Değişik:Senato</w:t>
      </w:r>
      <w:proofErr w:type="gramEnd"/>
      <w:r w:rsidR="000D5950">
        <w:rPr>
          <w:b/>
          <w:bCs/>
          <w:color w:val="000000"/>
        </w:rPr>
        <w:t>-14/04/2023-09/06)</w:t>
      </w:r>
      <w:bookmarkEnd w:id="0"/>
      <w:r w:rsidR="000D5950">
        <w:rPr>
          <w:b/>
          <w:bCs/>
          <w:color w:val="000000"/>
        </w:rPr>
        <w:t xml:space="preserve"> </w:t>
      </w:r>
      <w:r w:rsidRPr="006344AB">
        <w:t xml:space="preserve">Bu Yönergenin amacı; Akdeniz Üniversitesi </w:t>
      </w:r>
      <w:r w:rsidRPr="006344AB">
        <w:rPr>
          <w:bCs/>
        </w:rPr>
        <w:t xml:space="preserve">Lisansüstü </w:t>
      </w:r>
      <w:r w:rsidR="000D7E33" w:rsidRPr="00C93130">
        <w:t>Eğitim</w:t>
      </w:r>
      <w:r w:rsidR="0014588A" w:rsidRPr="00C93130">
        <w:t>in</w:t>
      </w:r>
      <w:r w:rsidR="000D7E33" w:rsidRPr="00C93130">
        <w:t>de</w:t>
      </w:r>
      <w:r w:rsidR="000D5950">
        <w:t xml:space="preserve"> </w:t>
      </w:r>
      <w:r w:rsidRPr="006344AB">
        <w:rPr>
          <w:bCs/>
        </w:rPr>
        <w:t>Uzmanlık Alan Dersi ve Danışmanlık Dersi</w:t>
      </w:r>
      <w:r>
        <w:rPr>
          <w:bCs/>
        </w:rPr>
        <w:t xml:space="preserve"> </w:t>
      </w:r>
      <w:r w:rsidR="00DD66E8">
        <w:rPr>
          <w:bCs/>
        </w:rPr>
        <w:t>a</w:t>
      </w:r>
      <w:r w:rsidRPr="006344AB">
        <w:rPr>
          <w:bCs/>
        </w:rPr>
        <w:t xml:space="preserve">çma ve </w:t>
      </w:r>
      <w:r w:rsidR="00DD66E8">
        <w:rPr>
          <w:bCs/>
        </w:rPr>
        <w:t>u</w:t>
      </w:r>
      <w:r w:rsidRPr="006344AB">
        <w:rPr>
          <w:bCs/>
        </w:rPr>
        <w:t>ygulama</w:t>
      </w:r>
      <w:r w:rsidRPr="006344AB">
        <w:t xml:space="preserve"> </w:t>
      </w:r>
      <w:r w:rsidR="00262697">
        <w:t xml:space="preserve">usul ve </w:t>
      </w:r>
      <w:r>
        <w:t xml:space="preserve">esaslarını </w:t>
      </w:r>
      <w:r w:rsidRPr="006344AB">
        <w:t>düzenlemektir.</w:t>
      </w:r>
    </w:p>
    <w:p w14:paraId="6F64C00F" w14:textId="77777777" w:rsidR="006344AB" w:rsidRPr="006344AB" w:rsidRDefault="006344AB" w:rsidP="006344AB">
      <w:pPr>
        <w:pStyle w:val="Balk4"/>
        <w:rPr>
          <w:rFonts w:ascii="Times New Roman" w:hAnsi="Times New Roman" w:cs="Times New Roman"/>
          <w:b w:val="0"/>
          <w:i w:val="0"/>
        </w:rPr>
      </w:pPr>
    </w:p>
    <w:p w14:paraId="0728E7E7" w14:textId="77777777" w:rsidR="006344AB" w:rsidRPr="006344AB" w:rsidRDefault="006344AB" w:rsidP="000D5950">
      <w:pPr>
        <w:pStyle w:val="Balk3"/>
        <w:jc w:val="both"/>
      </w:pPr>
      <w:r w:rsidRPr="006344AB">
        <w:t>Kapsam</w:t>
      </w:r>
    </w:p>
    <w:p w14:paraId="4755447C" w14:textId="015775AD" w:rsidR="006344AB" w:rsidRPr="006344AB" w:rsidRDefault="006344AB" w:rsidP="000D5950">
      <w:pPr>
        <w:jc w:val="both"/>
      </w:pPr>
      <w:r w:rsidRPr="006344AB">
        <w:rPr>
          <w:b/>
        </w:rPr>
        <w:t>MADDE 2-</w:t>
      </w:r>
      <w:r w:rsidRPr="006344AB">
        <w:t>(1)</w:t>
      </w:r>
      <w:r w:rsidR="000D5950">
        <w:t xml:space="preserve"> </w:t>
      </w:r>
      <w:r w:rsidR="000D5950">
        <w:rPr>
          <w:b/>
          <w:bCs/>
          <w:color w:val="000000"/>
        </w:rPr>
        <w:t>(</w:t>
      </w:r>
      <w:proofErr w:type="gramStart"/>
      <w:r w:rsidR="000D5950">
        <w:rPr>
          <w:b/>
          <w:bCs/>
          <w:color w:val="000000"/>
        </w:rPr>
        <w:t>Değişik:Senato</w:t>
      </w:r>
      <w:proofErr w:type="gramEnd"/>
      <w:r w:rsidR="000D5950">
        <w:rPr>
          <w:b/>
          <w:bCs/>
          <w:color w:val="000000"/>
        </w:rPr>
        <w:t xml:space="preserve">-14/04/2023-09/06) </w:t>
      </w:r>
      <w:r w:rsidRPr="006344AB">
        <w:t xml:space="preserve">Bu Yönerge, Akdeniz Üniversitesi </w:t>
      </w:r>
      <w:r w:rsidRPr="006344AB">
        <w:rPr>
          <w:bCs/>
        </w:rPr>
        <w:t>Lisansüstü</w:t>
      </w:r>
      <w:r w:rsidR="000D5950">
        <w:rPr>
          <w:bCs/>
        </w:rPr>
        <w:t xml:space="preserve"> </w:t>
      </w:r>
      <w:r w:rsidR="000D7E33" w:rsidRPr="00C93130">
        <w:t>Eğitim</w:t>
      </w:r>
      <w:r w:rsidR="0014588A" w:rsidRPr="00C93130">
        <w:t>in</w:t>
      </w:r>
      <w:r w:rsidR="000D7E33" w:rsidRPr="00C93130">
        <w:t>de</w:t>
      </w:r>
      <w:r w:rsidR="000D7E33" w:rsidRPr="006344AB">
        <w:rPr>
          <w:bCs/>
        </w:rPr>
        <w:t xml:space="preserve"> </w:t>
      </w:r>
      <w:r w:rsidRPr="006344AB">
        <w:rPr>
          <w:bCs/>
        </w:rPr>
        <w:t xml:space="preserve">Uzmanlık Alan Dersi ve Danışmanlık Dersi </w:t>
      </w:r>
      <w:r w:rsidR="00B26DA8">
        <w:rPr>
          <w:bCs/>
        </w:rPr>
        <w:t>a</w:t>
      </w:r>
      <w:r w:rsidRPr="006344AB">
        <w:rPr>
          <w:bCs/>
        </w:rPr>
        <w:t xml:space="preserve">çma ve </w:t>
      </w:r>
      <w:r w:rsidR="00B26DA8">
        <w:rPr>
          <w:bCs/>
        </w:rPr>
        <w:t>u</w:t>
      </w:r>
      <w:r w:rsidRPr="006344AB">
        <w:rPr>
          <w:bCs/>
        </w:rPr>
        <w:t>ygulama</w:t>
      </w:r>
      <w:r w:rsidRPr="006344AB">
        <w:t xml:space="preserve"> esaslar</w:t>
      </w:r>
      <w:r>
        <w:t>ına</w:t>
      </w:r>
      <w:r w:rsidRPr="006344AB">
        <w:t xml:space="preserve"> ilişkin hükümleri kapsar.</w:t>
      </w:r>
    </w:p>
    <w:p w14:paraId="2D313266" w14:textId="77777777" w:rsidR="006344AB" w:rsidRDefault="006344AB" w:rsidP="000D5950">
      <w:pPr>
        <w:autoSpaceDE w:val="0"/>
        <w:autoSpaceDN w:val="0"/>
        <w:adjustRightInd w:val="0"/>
        <w:jc w:val="both"/>
        <w:rPr>
          <w:b/>
          <w:bCs/>
        </w:rPr>
      </w:pPr>
    </w:p>
    <w:p w14:paraId="5367355E" w14:textId="77777777" w:rsidR="003E3C2D" w:rsidRPr="00264D3D" w:rsidRDefault="003E3C2D" w:rsidP="000D5950">
      <w:pPr>
        <w:autoSpaceDE w:val="0"/>
        <w:autoSpaceDN w:val="0"/>
        <w:adjustRightInd w:val="0"/>
        <w:jc w:val="both"/>
        <w:rPr>
          <w:b/>
          <w:bCs/>
        </w:rPr>
      </w:pPr>
      <w:r w:rsidRPr="00264D3D">
        <w:rPr>
          <w:b/>
          <w:bCs/>
        </w:rPr>
        <w:t>Dayanak</w:t>
      </w:r>
    </w:p>
    <w:p w14:paraId="39772779" w14:textId="727B11A5" w:rsidR="0041400A" w:rsidRPr="00022080" w:rsidRDefault="0083262D" w:rsidP="000D5950">
      <w:pPr>
        <w:jc w:val="both"/>
      </w:pPr>
      <w:r w:rsidRPr="00264D3D">
        <w:rPr>
          <w:b/>
          <w:bCs/>
        </w:rPr>
        <w:t>MADDE</w:t>
      </w:r>
      <w:r w:rsidR="000D5950">
        <w:rPr>
          <w:b/>
          <w:bCs/>
        </w:rPr>
        <w:t xml:space="preserve"> </w:t>
      </w:r>
      <w:r w:rsidR="006344AB" w:rsidRPr="00264D3D">
        <w:rPr>
          <w:b/>
          <w:bCs/>
        </w:rPr>
        <w:t>3</w:t>
      </w:r>
      <w:r w:rsidR="003E3C2D" w:rsidRPr="00264D3D">
        <w:rPr>
          <w:b/>
          <w:bCs/>
        </w:rPr>
        <w:t>-</w:t>
      </w:r>
      <w:r w:rsidRPr="00264D3D">
        <w:rPr>
          <w:bCs/>
        </w:rPr>
        <w:t>(1)</w:t>
      </w:r>
      <w:r w:rsidR="000D5950">
        <w:rPr>
          <w:bCs/>
        </w:rPr>
        <w:t xml:space="preserve"> </w:t>
      </w:r>
      <w:r w:rsidR="000D5950">
        <w:rPr>
          <w:b/>
          <w:bCs/>
          <w:color w:val="000000"/>
        </w:rPr>
        <w:t>(</w:t>
      </w:r>
      <w:proofErr w:type="gramStart"/>
      <w:r w:rsidR="000D5950">
        <w:rPr>
          <w:b/>
          <w:bCs/>
          <w:color w:val="000000"/>
        </w:rPr>
        <w:t>Değişik:Senato</w:t>
      </w:r>
      <w:proofErr w:type="gramEnd"/>
      <w:r w:rsidR="000D5950">
        <w:rPr>
          <w:b/>
          <w:bCs/>
          <w:color w:val="000000"/>
        </w:rPr>
        <w:t xml:space="preserve">-14/04/2023-09/06) </w:t>
      </w:r>
      <w:r w:rsidR="003E3C2D" w:rsidRPr="00264D3D">
        <w:t>Bu</w:t>
      </w:r>
      <w:r w:rsidR="00567ED1">
        <w:t xml:space="preserve"> Y</w:t>
      </w:r>
      <w:r w:rsidR="003E3C2D" w:rsidRPr="00264D3D">
        <w:t xml:space="preserve">önerge </w:t>
      </w:r>
      <w:r w:rsidR="00264D3D" w:rsidRPr="00C93130">
        <w:t>02.09</w:t>
      </w:r>
      <w:r w:rsidR="00567ED1" w:rsidRPr="00C93130">
        <w:t>.</w:t>
      </w:r>
      <w:r w:rsidR="00264D3D" w:rsidRPr="00C93130">
        <w:t xml:space="preserve">2016 </w:t>
      </w:r>
      <w:r w:rsidR="003E3C2D" w:rsidRPr="00C93130">
        <w:t xml:space="preserve">tarih ve </w:t>
      </w:r>
      <w:r w:rsidR="00264D3D" w:rsidRPr="00C93130">
        <w:t>29819</w:t>
      </w:r>
      <w:r w:rsidR="00567ED1" w:rsidRPr="00C93130">
        <w:t xml:space="preserve"> </w:t>
      </w:r>
      <w:r w:rsidR="003E3C2D" w:rsidRPr="00C93130">
        <w:t xml:space="preserve">Sayılı </w:t>
      </w:r>
      <w:proofErr w:type="gramStart"/>
      <w:r w:rsidR="003E3C2D" w:rsidRPr="00C93130">
        <w:t>Resmi</w:t>
      </w:r>
      <w:proofErr w:type="gramEnd"/>
      <w:r w:rsidR="003E3C2D" w:rsidRPr="00C93130">
        <w:t xml:space="preserve"> Gazete</w:t>
      </w:r>
      <w:r w:rsidR="003B7F71" w:rsidRPr="00C93130">
        <w:t>’</w:t>
      </w:r>
      <w:r w:rsidR="003E3C2D" w:rsidRPr="00C93130">
        <w:t>de</w:t>
      </w:r>
      <w:r w:rsidR="00A878EE" w:rsidRPr="00C93130">
        <w:t xml:space="preserve"> </w:t>
      </w:r>
      <w:r w:rsidR="003E3C2D" w:rsidRPr="00C93130">
        <w:t xml:space="preserve">yayımlanan </w:t>
      </w:r>
      <w:r w:rsidR="003E3C2D" w:rsidRPr="006A5FC4">
        <w:t>Akdeniz Üniversitesi Lisansüstü Eğitim ve Öğretim</w:t>
      </w:r>
      <w:r w:rsidR="0041400A" w:rsidRPr="006A5FC4">
        <w:t xml:space="preserve"> </w:t>
      </w:r>
      <w:r w:rsidR="003E3C2D" w:rsidRPr="006A5FC4">
        <w:t>Yönetmeliğin</w:t>
      </w:r>
      <w:r w:rsidR="00264D3D" w:rsidRPr="006A5FC4">
        <w:t>e</w:t>
      </w:r>
      <w:r w:rsidR="000D5950" w:rsidRPr="006A5FC4">
        <w:t xml:space="preserve"> </w:t>
      </w:r>
      <w:r w:rsidR="003E3C2D" w:rsidRPr="006A5FC4">
        <w:t>dayanmaktadır</w:t>
      </w:r>
      <w:r w:rsidRPr="006A5FC4">
        <w:t>.</w:t>
      </w:r>
      <w:r w:rsidR="0041400A" w:rsidRPr="00022080">
        <w:t xml:space="preserve"> </w:t>
      </w:r>
    </w:p>
    <w:p w14:paraId="27F9B820" w14:textId="77777777" w:rsidR="00264D3D" w:rsidRDefault="00264D3D" w:rsidP="000D5950">
      <w:pPr>
        <w:autoSpaceDE w:val="0"/>
        <w:autoSpaceDN w:val="0"/>
        <w:adjustRightInd w:val="0"/>
        <w:jc w:val="both"/>
        <w:rPr>
          <w:b/>
          <w:bCs/>
        </w:rPr>
      </w:pPr>
    </w:p>
    <w:p w14:paraId="3C694468" w14:textId="363C461E" w:rsidR="00A878EE" w:rsidRPr="00022080" w:rsidRDefault="003E3C2D" w:rsidP="000D5950">
      <w:pPr>
        <w:autoSpaceDE w:val="0"/>
        <w:autoSpaceDN w:val="0"/>
        <w:adjustRightInd w:val="0"/>
        <w:jc w:val="both"/>
        <w:rPr>
          <w:b/>
          <w:bCs/>
        </w:rPr>
      </w:pPr>
      <w:r w:rsidRPr="00022080">
        <w:rPr>
          <w:b/>
          <w:bCs/>
        </w:rPr>
        <w:t>Tanım</w:t>
      </w:r>
      <w:r w:rsidR="00CF09DE">
        <w:rPr>
          <w:b/>
          <w:bCs/>
        </w:rPr>
        <w:t>lar</w:t>
      </w:r>
    </w:p>
    <w:p w14:paraId="2D720ECB" w14:textId="6B8B8FE7" w:rsidR="00CE6AD9" w:rsidRPr="00C93130" w:rsidRDefault="0083262D" w:rsidP="00CE6AD9">
      <w:pPr>
        <w:autoSpaceDE w:val="0"/>
        <w:autoSpaceDN w:val="0"/>
        <w:adjustRightInd w:val="0"/>
        <w:jc w:val="both"/>
      </w:pPr>
      <w:r>
        <w:rPr>
          <w:b/>
          <w:bCs/>
        </w:rPr>
        <w:t>MADDE</w:t>
      </w:r>
      <w:r w:rsidR="006344AB">
        <w:rPr>
          <w:b/>
          <w:bCs/>
        </w:rPr>
        <w:t xml:space="preserve"> 4</w:t>
      </w:r>
      <w:r w:rsidR="003E3C2D" w:rsidRPr="00022080">
        <w:rPr>
          <w:b/>
          <w:bCs/>
        </w:rPr>
        <w:t>-</w:t>
      </w:r>
      <w:r w:rsidR="00CE6AD9">
        <w:rPr>
          <w:b/>
          <w:bCs/>
        </w:rPr>
        <w:t xml:space="preserve"> </w:t>
      </w:r>
      <w:r w:rsidR="00CE6AD9" w:rsidRPr="00CE6AD9">
        <w:t>(1)</w:t>
      </w:r>
      <w:r w:rsidR="00567ED1">
        <w:t xml:space="preserve"> </w:t>
      </w:r>
      <w:r w:rsidR="00567ED1">
        <w:rPr>
          <w:b/>
          <w:bCs/>
          <w:color w:val="000000"/>
        </w:rPr>
        <w:t>(</w:t>
      </w:r>
      <w:proofErr w:type="gramStart"/>
      <w:r w:rsidR="00567ED1">
        <w:rPr>
          <w:b/>
          <w:bCs/>
          <w:color w:val="000000"/>
        </w:rPr>
        <w:t>Değişik:Senato</w:t>
      </w:r>
      <w:proofErr w:type="gramEnd"/>
      <w:r w:rsidR="00567ED1">
        <w:rPr>
          <w:b/>
          <w:bCs/>
          <w:color w:val="000000"/>
        </w:rPr>
        <w:t>-14/04/2023-09/06</w:t>
      </w:r>
      <w:proofErr w:type="gramStart"/>
      <w:r w:rsidR="00567ED1">
        <w:rPr>
          <w:b/>
          <w:bCs/>
          <w:color w:val="000000"/>
        </w:rPr>
        <w:t xml:space="preserve">) </w:t>
      </w:r>
      <w:r w:rsidR="00DF74F3">
        <w:t xml:space="preserve"> </w:t>
      </w:r>
      <w:r w:rsidR="00DF74F3" w:rsidRPr="00C93130">
        <w:t>Bu</w:t>
      </w:r>
      <w:proofErr w:type="gramEnd"/>
      <w:r w:rsidR="00DF74F3" w:rsidRPr="00C93130">
        <w:t xml:space="preserve"> Yönergede geçen;</w:t>
      </w:r>
      <w:r w:rsidR="006B675B" w:rsidRPr="00C93130">
        <w:t xml:space="preserve"> </w:t>
      </w:r>
    </w:p>
    <w:p w14:paraId="58CD56A8" w14:textId="57C21578" w:rsidR="00A60C4B" w:rsidRPr="00C93130" w:rsidRDefault="00DF74F3" w:rsidP="00A60C4B">
      <w:pPr>
        <w:autoSpaceDE w:val="0"/>
        <w:autoSpaceDN w:val="0"/>
        <w:adjustRightInd w:val="0"/>
        <w:jc w:val="both"/>
      </w:pPr>
      <w:r w:rsidRPr="00C93130">
        <w:t>a)</w:t>
      </w:r>
      <w:r w:rsidRPr="00C93130">
        <w:rPr>
          <w:b/>
          <w:bCs/>
        </w:rPr>
        <w:t xml:space="preserve"> </w:t>
      </w:r>
      <w:r w:rsidRPr="00C93130">
        <w:t xml:space="preserve">Birim: Üniversiteye bağlı </w:t>
      </w:r>
      <w:r w:rsidR="000A215F" w:rsidRPr="00C93130">
        <w:t>E</w:t>
      </w:r>
      <w:r w:rsidR="00421419" w:rsidRPr="00C93130">
        <w:t>nstitü</w:t>
      </w:r>
      <w:r w:rsidR="000A215F" w:rsidRPr="00C93130">
        <w:t>ler</w:t>
      </w:r>
      <w:r w:rsidR="00421419" w:rsidRPr="00C93130">
        <w:t xml:space="preserve">, </w:t>
      </w:r>
      <w:r w:rsidR="00C13EF7" w:rsidRPr="00C93130">
        <w:t xml:space="preserve">Tıp </w:t>
      </w:r>
      <w:r w:rsidR="000A215F" w:rsidRPr="00C93130">
        <w:t xml:space="preserve">Fakültesi </w:t>
      </w:r>
      <w:r w:rsidR="00C13EF7" w:rsidRPr="00C93130">
        <w:t xml:space="preserve">ve Diş Hekimliği </w:t>
      </w:r>
      <w:r w:rsidR="000A215F" w:rsidRPr="00C93130">
        <w:t>F</w:t>
      </w:r>
      <w:r w:rsidRPr="00C93130">
        <w:t>akülte</w:t>
      </w:r>
      <w:r w:rsidR="000A215F" w:rsidRPr="00C93130">
        <w:t>si</w:t>
      </w:r>
      <w:r w:rsidR="00567ED1" w:rsidRPr="00C93130">
        <w:t>ni</w:t>
      </w:r>
      <w:r w:rsidRPr="00C93130">
        <w:t xml:space="preserve">, </w:t>
      </w:r>
    </w:p>
    <w:p w14:paraId="3CD05F16" w14:textId="37DCA515" w:rsidR="00A60C4B" w:rsidRPr="00C93130" w:rsidRDefault="00A60C4B" w:rsidP="00A60C4B">
      <w:pPr>
        <w:autoSpaceDE w:val="0"/>
        <w:autoSpaceDN w:val="0"/>
        <w:adjustRightInd w:val="0"/>
        <w:jc w:val="both"/>
      </w:pPr>
      <w:r w:rsidRPr="00C93130">
        <w:t>b)</w:t>
      </w:r>
      <w:r w:rsidR="007437F2" w:rsidRPr="00C93130">
        <w:t xml:space="preserve"> </w:t>
      </w:r>
      <w:r w:rsidRPr="00C93130">
        <w:t xml:space="preserve">İlgili yönetim kurulu: </w:t>
      </w:r>
      <w:r w:rsidR="007437F2" w:rsidRPr="00C93130">
        <w:t xml:space="preserve">Enstitülerde Enstitü Yönetim Kurulunu, </w:t>
      </w:r>
      <w:r w:rsidR="00C13EF7" w:rsidRPr="00C93130">
        <w:t xml:space="preserve">Tıp ve Diş Hekimliği </w:t>
      </w:r>
      <w:r w:rsidRPr="00C93130">
        <w:t>Fakülteler</w:t>
      </w:r>
      <w:r w:rsidR="00C13EF7" w:rsidRPr="00C93130">
        <w:t>in</w:t>
      </w:r>
      <w:r w:rsidRPr="00C93130">
        <w:t xml:space="preserve">de fakülte yönetim kurulunu, </w:t>
      </w:r>
    </w:p>
    <w:p w14:paraId="36E8EA1C" w14:textId="4BBE84E5" w:rsidR="003E3C2D" w:rsidRPr="00C93130" w:rsidRDefault="00AB3317" w:rsidP="00A878EE">
      <w:pPr>
        <w:autoSpaceDE w:val="0"/>
        <w:autoSpaceDN w:val="0"/>
        <w:adjustRightInd w:val="0"/>
        <w:jc w:val="both"/>
        <w:rPr>
          <w:strike/>
          <w:shd w:val="clear" w:color="auto" w:fill="E36C0A" w:themeFill="accent6" w:themeFillShade="BF"/>
        </w:rPr>
      </w:pPr>
      <w:r w:rsidRPr="00C93130">
        <w:rPr>
          <w:bCs/>
        </w:rPr>
        <w:t>c</w:t>
      </w:r>
      <w:r w:rsidR="00DF74F3" w:rsidRPr="00C93130">
        <w:rPr>
          <w:bCs/>
        </w:rPr>
        <w:t>)</w:t>
      </w:r>
      <w:r w:rsidR="00801EFC" w:rsidRPr="00C93130">
        <w:rPr>
          <w:bCs/>
        </w:rPr>
        <w:t xml:space="preserve"> </w:t>
      </w:r>
      <w:r w:rsidR="003E3C2D" w:rsidRPr="00C93130">
        <w:t xml:space="preserve">Uzmanlık </w:t>
      </w:r>
      <w:r w:rsidR="00F06D60" w:rsidRPr="00C93130">
        <w:t>a</w:t>
      </w:r>
      <w:r w:rsidR="003E3C2D" w:rsidRPr="00C93130">
        <w:t xml:space="preserve">lan </w:t>
      </w:r>
      <w:r w:rsidR="00F06D60" w:rsidRPr="00C93130">
        <w:t>d</w:t>
      </w:r>
      <w:r w:rsidR="003E3C2D" w:rsidRPr="00C93130">
        <w:t>ersi</w:t>
      </w:r>
      <w:r w:rsidR="00784B5D" w:rsidRPr="00C93130">
        <w:t xml:space="preserve"> ve danışmanlık dersi</w:t>
      </w:r>
      <w:r w:rsidR="0014588A" w:rsidRPr="00C93130">
        <w:t>:</w:t>
      </w:r>
      <w:r w:rsidR="003E3C2D" w:rsidRPr="00C93130">
        <w:t xml:space="preserve"> </w:t>
      </w:r>
      <w:r w:rsidR="0014588A" w:rsidRPr="00C93130">
        <w:t>D</w:t>
      </w:r>
      <w:r w:rsidR="003E3C2D" w:rsidRPr="00C93130">
        <w:t>anışman öğretim üyesinin çalıştığı bilimsel alanda</w:t>
      </w:r>
      <w:r w:rsidR="00A878EE" w:rsidRPr="00C93130">
        <w:t xml:space="preserve"> </w:t>
      </w:r>
      <w:r w:rsidR="003E3C2D" w:rsidRPr="00C93130">
        <w:t>öğrencisine bilgi, görgü ve deneyimlerini aktardığı, tez çalışmalarının bilimsel</w:t>
      </w:r>
      <w:r w:rsidR="00A878EE" w:rsidRPr="00C93130">
        <w:t xml:space="preserve"> </w:t>
      </w:r>
      <w:r w:rsidR="003E3C2D" w:rsidRPr="00C93130">
        <w:t>temellerinin oluşması ve yürütülmesi yanında öğrencilerin bilimsel etik, çalışma</w:t>
      </w:r>
      <w:r w:rsidR="00A878EE" w:rsidRPr="00C93130">
        <w:t xml:space="preserve"> </w:t>
      </w:r>
      <w:r w:rsidR="003E3C2D" w:rsidRPr="00C93130">
        <w:t>disiplini, bilimsel yöntemleri doğrulukla kullanabilme ve alanındaki güncel</w:t>
      </w:r>
      <w:r w:rsidR="00A878EE" w:rsidRPr="00C93130">
        <w:t xml:space="preserve"> </w:t>
      </w:r>
      <w:r w:rsidR="00F06D60" w:rsidRPr="00C93130">
        <w:t>kaynakları</w:t>
      </w:r>
      <w:r w:rsidR="003E3C2D" w:rsidRPr="00C93130">
        <w:t xml:space="preserve"> belirleyip izleyebilme ve değerlendirebilme öğretisini kapsayan ders</w:t>
      </w:r>
      <w:r w:rsidR="00784B5D" w:rsidRPr="00C93130">
        <w:t>ler</w:t>
      </w:r>
      <w:r w:rsidRPr="00C93130">
        <w:t>ini</w:t>
      </w:r>
    </w:p>
    <w:p w14:paraId="31CECE4D" w14:textId="09889D79" w:rsidR="00AB3317" w:rsidRPr="00022080" w:rsidRDefault="00AB3317" w:rsidP="00A878EE">
      <w:pPr>
        <w:autoSpaceDE w:val="0"/>
        <w:autoSpaceDN w:val="0"/>
        <w:adjustRightInd w:val="0"/>
        <w:jc w:val="both"/>
      </w:pPr>
      <w:proofErr w:type="gramStart"/>
      <w:r w:rsidRPr="00C93130">
        <w:t>ifade</w:t>
      </w:r>
      <w:proofErr w:type="gramEnd"/>
      <w:r w:rsidRPr="00C93130">
        <w:t xml:space="preserve"> eder.</w:t>
      </w:r>
    </w:p>
    <w:p w14:paraId="206A0D57" w14:textId="77777777" w:rsidR="0041400A" w:rsidRDefault="0041400A" w:rsidP="00A878EE">
      <w:pPr>
        <w:autoSpaceDE w:val="0"/>
        <w:autoSpaceDN w:val="0"/>
        <w:adjustRightInd w:val="0"/>
        <w:jc w:val="both"/>
      </w:pPr>
    </w:p>
    <w:p w14:paraId="24153876" w14:textId="77777777" w:rsidR="00264D3D" w:rsidRDefault="00264D3D" w:rsidP="00A878EE">
      <w:pPr>
        <w:autoSpaceDE w:val="0"/>
        <w:autoSpaceDN w:val="0"/>
        <w:adjustRightInd w:val="0"/>
        <w:jc w:val="both"/>
      </w:pPr>
    </w:p>
    <w:p w14:paraId="65FC07D5" w14:textId="77777777" w:rsidR="00CA537B" w:rsidRDefault="00CA537B" w:rsidP="00CA537B">
      <w:pPr>
        <w:pStyle w:val="NormalWeb"/>
        <w:shd w:val="clear" w:color="auto" w:fill="FFFFFF"/>
        <w:spacing w:before="0" w:beforeAutospacing="0" w:after="0" w:afterAutospacing="0"/>
        <w:jc w:val="center"/>
        <w:rPr>
          <w:rStyle w:val="Gl"/>
        </w:rPr>
      </w:pPr>
      <w:r>
        <w:rPr>
          <w:rStyle w:val="Gl"/>
        </w:rPr>
        <w:t>İKİ</w:t>
      </w:r>
      <w:r w:rsidRPr="00CC1367">
        <w:rPr>
          <w:rStyle w:val="Gl"/>
        </w:rPr>
        <w:t>NCİ BÖLÜM</w:t>
      </w:r>
    </w:p>
    <w:p w14:paraId="10C561D4" w14:textId="3245D183" w:rsidR="00CA537B" w:rsidRDefault="00CA537B" w:rsidP="00CA537B">
      <w:pPr>
        <w:autoSpaceDE w:val="0"/>
        <w:autoSpaceDN w:val="0"/>
        <w:adjustRightInd w:val="0"/>
        <w:jc w:val="center"/>
        <w:rPr>
          <w:b/>
          <w:bCs/>
        </w:rPr>
      </w:pPr>
      <w:r>
        <w:rPr>
          <w:b/>
          <w:bCs/>
        </w:rPr>
        <w:t>Uzmanlık A</w:t>
      </w:r>
      <w:r w:rsidRPr="00022080">
        <w:rPr>
          <w:b/>
          <w:bCs/>
        </w:rPr>
        <w:t xml:space="preserve">lan </w:t>
      </w:r>
      <w:r>
        <w:rPr>
          <w:b/>
          <w:bCs/>
        </w:rPr>
        <w:t>D</w:t>
      </w:r>
      <w:r w:rsidRPr="00022080">
        <w:rPr>
          <w:b/>
          <w:bCs/>
        </w:rPr>
        <w:t xml:space="preserve">ersi </w:t>
      </w:r>
      <w:r w:rsidRPr="0014588A">
        <w:rPr>
          <w:b/>
          <w:bCs/>
        </w:rPr>
        <w:t>ve</w:t>
      </w:r>
      <w:r w:rsidR="00264D3D">
        <w:rPr>
          <w:b/>
          <w:bCs/>
        </w:rPr>
        <w:t xml:space="preserve"> </w:t>
      </w:r>
      <w:r>
        <w:rPr>
          <w:b/>
          <w:bCs/>
        </w:rPr>
        <w:t>D</w:t>
      </w:r>
      <w:r w:rsidRPr="00022080">
        <w:rPr>
          <w:b/>
          <w:bCs/>
        </w:rPr>
        <w:t xml:space="preserve">anışmanlık </w:t>
      </w:r>
      <w:r>
        <w:rPr>
          <w:b/>
          <w:bCs/>
        </w:rPr>
        <w:t>D</w:t>
      </w:r>
      <w:r w:rsidRPr="00022080">
        <w:rPr>
          <w:b/>
          <w:bCs/>
        </w:rPr>
        <w:t xml:space="preserve">ersinin </w:t>
      </w:r>
      <w:r>
        <w:rPr>
          <w:b/>
          <w:bCs/>
        </w:rPr>
        <w:t>A</w:t>
      </w:r>
      <w:r w:rsidRPr="00022080">
        <w:rPr>
          <w:b/>
          <w:bCs/>
        </w:rPr>
        <w:t>çılması</w:t>
      </w:r>
      <w:r w:rsidR="00264D3D">
        <w:rPr>
          <w:b/>
          <w:bCs/>
        </w:rPr>
        <w:t xml:space="preserve"> </w:t>
      </w:r>
    </w:p>
    <w:p w14:paraId="7D5D3DD5" w14:textId="77777777" w:rsidR="00264D3D" w:rsidRDefault="00264D3D" w:rsidP="00264D3D">
      <w:pPr>
        <w:autoSpaceDE w:val="0"/>
        <w:autoSpaceDN w:val="0"/>
        <w:adjustRightInd w:val="0"/>
        <w:jc w:val="both"/>
        <w:rPr>
          <w:b/>
          <w:bCs/>
        </w:rPr>
      </w:pPr>
    </w:p>
    <w:p w14:paraId="7E8DCC6A" w14:textId="67B776D1" w:rsidR="00264D3D" w:rsidRPr="00022080" w:rsidRDefault="00264D3D" w:rsidP="00264D3D">
      <w:pPr>
        <w:autoSpaceDE w:val="0"/>
        <w:autoSpaceDN w:val="0"/>
        <w:adjustRightInd w:val="0"/>
        <w:jc w:val="both"/>
        <w:rPr>
          <w:b/>
          <w:bCs/>
        </w:rPr>
      </w:pPr>
      <w:r>
        <w:rPr>
          <w:b/>
          <w:bCs/>
        </w:rPr>
        <w:t>Uzmanlık a</w:t>
      </w:r>
      <w:r w:rsidRPr="00022080">
        <w:rPr>
          <w:b/>
          <w:bCs/>
        </w:rPr>
        <w:t xml:space="preserve">lan </w:t>
      </w:r>
      <w:r>
        <w:rPr>
          <w:b/>
          <w:bCs/>
        </w:rPr>
        <w:t>d</w:t>
      </w:r>
      <w:r w:rsidRPr="00022080">
        <w:rPr>
          <w:b/>
          <w:bCs/>
        </w:rPr>
        <w:t xml:space="preserve">ersi </w:t>
      </w:r>
      <w:r w:rsidRPr="0014588A">
        <w:rPr>
          <w:b/>
          <w:bCs/>
        </w:rPr>
        <w:t>ve</w:t>
      </w:r>
      <w:r>
        <w:rPr>
          <w:b/>
          <w:bCs/>
        </w:rPr>
        <w:t xml:space="preserve"> d</w:t>
      </w:r>
      <w:r w:rsidRPr="00022080">
        <w:rPr>
          <w:b/>
          <w:bCs/>
        </w:rPr>
        <w:t xml:space="preserve">anışmanlık </w:t>
      </w:r>
      <w:r>
        <w:rPr>
          <w:b/>
          <w:bCs/>
        </w:rPr>
        <w:t>d</w:t>
      </w:r>
      <w:r w:rsidRPr="00022080">
        <w:rPr>
          <w:b/>
          <w:bCs/>
        </w:rPr>
        <w:t xml:space="preserve">ersinin </w:t>
      </w:r>
      <w:r>
        <w:rPr>
          <w:b/>
          <w:bCs/>
        </w:rPr>
        <w:t>a</w:t>
      </w:r>
      <w:r w:rsidRPr="00022080">
        <w:rPr>
          <w:b/>
          <w:bCs/>
        </w:rPr>
        <w:t>çılması</w:t>
      </w:r>
      <w:r>
        <w:rPr>
          <w:b/>
          <w:bCs/>
        </w:rPr>
        <w:t xml:space="preserve"> </w:t>
      </w:r>
    </w:p>
    <w:p w14:paraId="699E9B26" w14:textId="439DCCA0" w:rsidR="00AA26DD" w:rsidRPr="008C2703" w:rsidRDefault="00AA26DD" w:rsidP="00AA26DD">
      <w:pPr>
        <w:autoSpaceDE w:val="0"/>
        <w:autoSpaceDN w:val="0"/>
        <w:adjustRightInd w:val="0"/>
        <w:jc w:val="both"/>
      </w:pPr>
      <w:r w:rsidRPr="0070051B">
        <w:rPr>
          <w:b/>
          <w:bCs/>
        </w:rPr>
        <w:t xml:space="preserve">MADDE </w:t>
      </w:r>
      <w:r w:rsidR="0014588A" w:rsidRPr="0070051B">
        <w:rPr>
          <w:b/>
          <w:bCs/>
        </w:rPr>
        <w:t>5</w:t>
      </w:r>
      <w:r w:rsidR="0070051B" w:rsidRPr="0070051B">
        <w:rPr>
          <w:b/>
          <w:bCs/>
        </w:rPr>
        <w:t>-</w:t>
      </w:r>
      <w:r w:rsidRPr="0070051B">
        <w:t xml:space="preserve">(1) </w:t>
      </w:r>
      <w:r w:rsidR="00C93130" w:rsidRPr="0070051B">
        <w:rPr>
          <w:b/>
          <w:bCs/>
          <w:color w:val="000000"/>
        </w:rPr>
        <w:t>(</w:t>
      </w:r>
      <w:proofErr w:type="gramStart"/>
      <w:r w:rsidR="00C93130" w:rsidRPr="0070051B">
        <w:rPr>
          <w:b/>
          <w:bCs/>
          <w:color w:val="000000"/>
        </w:rPr>
        <w:t>Değişik:Senato</w:t>
      </w:r>
      <w:proofErr w:type="gramEnd"/>
      <w:r w:rsidR="00C93130" w:rsidRPr="0070051B">
        <w:rPr>
          <w:b/>
          <w:bCs/>
          <w:color w:val="000000"/>
        </w:rPr>
        <w:t xml:space="preserve">-14/04/2023-09/06) </w:t>
      </w:r>
      <w:r w:rsidRPr="0070051B">
        <w:t xml:space="preserve">Tez danışmanı; </w:t>
      </w:r>
      <w:r w:rsidR="00CF09DE" w:rsidRPr="008C2703">
        <w:t xml:space="preserve">ilgili </w:t>
      </w:r>
      <w:r w:rsidRPr="008C2703">
        <w:t xml:space="preserve">birim yönetim kurulunca atandığı tarihten itibaren her yarıyıl ve yaz döneminde olmak üzere danışmanı olduğu öğrenciler için, tüm diğer akademik ve idari yük ve görevlerine ek olarak uzmanlık alan dersi ve danışmanlık dersi açar. Uzmanlık alan dersi ve danışmanlık dersine ilişkin esaslar, Senato tarafından kararlaştırılır </w:t>
      </w:r>
      <w:proofErr w:type="gramStart"/>
      <w:r w:rsidRPr="008C2703">
        <w:t xml:space="preserve">ve  </w:t>
      </w:r>
      <w:r w:rsidR="00CF09DE" w:rsidRPr="008C2703">
        <w:t>ilgili</w:t>
      </w:r>
      <w:proofErr w:type="gramEnd"/>
      <w:r w:rsidR="00CF09DE" w:rsidRPr="008C2703">
        <w:t xml:space="preserve"> </w:t>
      </w:r>
      <w:r w:rsidRPr="008C2703">
        <w:t>birim yönetim kurullarınca uygulanır.</w:t>
      </w:r>
    </w:p>
    <w:p w14:paraId="50246031" w14:textId="77777777" w:rsidR="00AA26DD" w:rsidRPr="008C2703" w:rsidRDefault="00AA26DD" w:rsidP="00A878EE">
      <w:pPr>
        <w:autoSpaceDE w:val="0"/>
        <w:autoSpaceDN w:val="0"/>
        <w:adjustRightInd w:val="0"/>
        <w:jc w:val="both"/>
        <w:rPr>
          <w:b/>
          <w:bCs/>
        </w:rPr>
      </w:pPr>
    </w:p>
    <w:p w14:paraId="600F8A65" w14:textId="6C6D83AB" w:rsidR="00AA26DD" w:rsidRPr="008C2703" w:rsidRDefault="0027277B" w:rsidP="00A878EE">
      <w:pPr>
        <w:autoSpaceDE w:val="0"/>
        <w:autoSpaceDN w:val="0"/>
        <w:adjustRightInd w:val="0"/>
        <w:jc w:val="both"/>
        <w:rPr>
          <w:b/>
          <w:bCs/>
        </w:rPr>
      </w:pPr>
      <w:bookmarkStart w:id="1" w:name="_Hlk193447511"/>
      <w:r w:rsidRPr="008C2703">
        <w:rPr>
          <w:b/>
          <w:bCs/>
        </w:rPr>
        <w:t>Uzmanlık alan dersi ve danışmanlık dersinin yürütülmesi</w:t>
      </w:r>
    </w:p>
    <w:bookmarkEnd w:id="1"/>
    <w:p w14:paraId="2D570822" w14:textId="35F4B515" w:rsidR="00E95378" w:rsidRPr="0070051B" w:rsidRDefault="0083262D" w:rsidP="00A878EE">
      <w:pPr>
        <w:autoSpaceDE w:val="0"/>
        <w:autoSpaceDN w:val="0"/>
        <w:adjustRightInd w:val="0"/>
        <w:jc w:val="both"/>
      </w:pPr>
      <w:r w:rsidRPr="008C2703">
        <w:rPr>
          <w:b/>
          <w:bCs/>
        </w:rPr>
        <w:t>MADDE</w:t>
      </w:r>
      <w:r w:rsidR="00801EFC" w:rsidRPr="008C2703">
        <w:rPr>
          <w:b/>
          <w:bCs/>
        </w:rPr>
        <w:t xml:space="preserve"> </w:t>
      </w:r>
      <w:r w:rsidR="0014588A" w:rsidRPr="008C2703">
        <w:rPr>
          <w:b/>
          <w:bCs/>
        </w:rPr>
        <w:t>6</w:t>
      </w:r>
      <w:r w:rsidR="003E3C2D" w:rsidRPr="008C2703">
        <w:rPr>
          <w:b/>
          <w:bCs/>
        </w:rPr>
        <w:t>-</w:t>
      </w:r>
      <w:r w:rsidR="00801EFC" w:rsidRPr="008C2703">
        <w:rPr>
          <w:b/>
          <w:bCs/>
        </w:rPr>
        <w:t xml:space="preserve"> </w:t>
      </w:r>
      <w:r w:rsidR="00801EFC" w:rsidRPr="008C2703">
        <w:rPr>
          <w:bCs/>
        </w:rPr>
        <w:t>(1)</w:t>
      </w:r>
      <w:r w:rsidR="003E3C2D" w:rsidRPr="008C2703">
        <w:rPr>
          <w:b/>
          <w:bCs/>
        </w:rPr>
        <w:t xml:space="preserve"> </w:t>
      </w:r>
      <w:r w:rsidR="00C93130" w:rsidRPr="008C2703">
        <w:rPr>
          <w:b/>
          <w:bCs/>
          <w:color w:val="000000"/>
        </w:rPr>
        <w:t>(</w:t>
      </w:r>
      <w:proofErr w:type="gramStart"/>
      <w:r w:rsidR="00C93130" w:rsidRPr="008C2703">
        <w:rPr>
          <w:b/>
          <w:bCs/>
          <w:color w:val="000000"/>
        </w:rPr>
        <w:t>Değişik:Senato</w:t>
      </w:r>
      <w:proofErr w:type="gramEnd"/>
      <w:r w:rsidR="00C93130" w:rsidRPr="008C2703">
        <w:rPr>
          <w:b/>
          <w:bCs/>
          <w:color w:val="000000"/>
        </w:rPr>
        <w:t xml:space="preserve">-14/04/2023-09/06) </w:t>
      </w:r>
      <w:r w:rsidR="003E3C2D" w:rsidRPr="008C2703">
        <w:t xml:space="preserve">Uzmanlık </w:t>
      </w:r>
      <w:r w:rsidR="00F06D60" w:rsidRPr="008C2703">
        <w:t>a</w:t>
      </w:r>
      <w:r w:rsidR="003E3C2D" w:rsidRPr="008C2703">
        <w:t xml:space="preserve">lan </w:t>
      </w:r>
      <w:r w:rsidR="00F06D60" w:rsidRPr="008C2703">
        <w:t>d</w:t>
      </w:r>
      <w:r w:rsidR="003E3C2D" w:rsidRPr="008C2703">
        <w:t>ers</w:t>
      </w:r>
      <w:r w:rsidR="00D03BAA" w:rsidRPr="008C2703">
        <w:t>i</w:t>
      </w:r>
      <w:r w:rsidR="00BA0C98" w:rsidRPr="008C2703">
        <w:t xml:space="preserve"> ve danışmanlık </w:t>
      </w:r>
      <w:proofErr w:type="gramStart"/>
      <w:r w:rsidR="00BA0C98" w:rsidRPr="008C2703">
        <w:t>dersi</w:t>
      </w:r>
      <w:r w:rsidR="0017084D" w:rsidRPr="008C2703">
        <w:t xml:space="preserve">,  </w:t>
      </w:r>
      <w:r w:rsidR="00CF09DE" w:rsidRPr="008C2703">
        <w:t>ilgili</w:t>
      </w:r>
      <w:proofErr w:type="gramEnd"/>
      <w:r w:rsidR="00CF09DE" w:rsidRPr="008C2703">
        <w:t xml:space="preserve"> </w:t>
      </w:r>
      <w:r w:rsidR="00AA26DD" w:rsidRPr="008C2703">
        <w:t xml:space="preserve">birim </w:t>
      </w:r>
      <w:r w:rsidR="0017084D" w:rsidRPr="008C2703">
        <w:t xml:space="preserve">yönetim kurulunca </w:t>
      </w:r>
      <w:r w:rsidR="00D03BAA" w:rsidRPr="008C2703">
        <w:t>öğrenciye danışman</w:t>
      </w:r>
      <w:r w:rsidR="003E3C2D" w:rsidRPr="008C2703">
        <w:t xml:space="preserve"> atandığı</w:t>
      </w:r>
      <w:r w:rsidR="00A878EE" w:rsidRPr="008C2703">
        <w:t xml:space="preserve"> </w:t>
      </w:r>
      <w:r w:rsidR="003E3C2D" w:rsidRPr="008C2703">
        <w:t xml:space="preserve">tarihte başlar ve </w:t>
      </w:r>
      <w:r w:rsidR="00CF09DE" w:rsidRPr="008C2703">
        <w:t xml:space="preserve">ilgili </w:t>
      </w:r>
      <w:r w:rsidR="00264D3D" w:rsidRPr="008C2703">
        <w:t>birim</w:t>
      </w:r>
      <w:r w:rsidR="0014588A" w:rsidRPr="008C2703">
        <w:t xml:space="preserve"> </w:t>
      </w:r>
      <w:r w:rsidR="0017084D" w:rsidRPr="008C2703">
        <w:t>yönetim</w:t>
      </w:r>
      <w:r w:rsidR="0017084D" w:rsidRPr="0070051B">
        <w:t xml:space="preserve"> </w:t>
      </w:r>
      <w:r w:rsidR="0017084D" w:rsidRPr="0070051B">
        <w:lastRenderedPageBreak/>
        <w:t xml:space="preserve">kurulunun, </w:t>
      </w:r>
      <w:r w:rsidR="003E3C2D" w:rsidRPr="0070051B">
        <w:t>öğrencinin mezuniyet durumuna karar</w:t>
      </w:r>
      <w:r w:rsidR="00A878EE" w:rsidRPr="0070051B">
        <w:t xml:space="preserve"> </w:t>
      </w:r>
      <w:r w:rsidR="003E3C2D" w:rsidRPr="0070051B">
        <w:t xml:space="preserve">verdiği tarihe kadar yarıyıl ve yaz aylarını da kapsayacak şekilde devam eder. </w:t>
      </w:r>
    </w:p>
    <w:p w14:paraId="1944C6EE" w14:textId="77777777" w:rsidR="00E95378" w:rsidRPr="0070051B" w:rsidRDefault="00CE6AD9" w:rsidP="00E95378">
      <w:pPr>
        <w:autoSpaceDE w:val="0"/>
        <w:autoSpaceDN w:val="0"/>
        <w:adjustRightInd w:val="0"/>
        <w:jc w:val="both"/>
      </w:pPr>
      <w:r w:rsidRPr="0070051B">
        <w:rPr>
          <w:bCs/>
        </w:rPr>
        <w:t>(</w:t>
      </w:r>
      <w:r w:rsidR="00801EFC" w:rsidRPr="0070051B">
        <w:rPr>
          <w:bCs/>
        </w:rPr>
        <w:t>2)</w:t>
      </w:r>
      <w:r w:rsidR="00E95378" w:rsidRPr="0070051B">
        <w:rPr>
          <w:b/>
          <w:bCs/>
        </w:rPr>
        <w:t xml:space="preserve"> </w:t>
      </w:r>
      <w:r w:rsidR="00E95378" w:rsidRPr="0070051B">
        <w:t xml:space="preserve">Uzmanlık </w:t>
      </w:r>
      <w:r w:rsidR="00F06D60" w:rsidRPr="0070051B">
        <w:t>a</w:t>
      </w:r>
      <w:r w:rsidR="00E95378" w:rsidRPr="0070051B">
        <w:t xml:space="preserve">lan </w:t>
      </w:r>
      <w:r w:rsidR="00F06D60" w:rsidRPr="0070051B">
        <w:t>d</w:t>
      </w:r>
      <w:r w:rsidR="00E95378" w:rsidRPr="0070051B">
        <w:t>ersi</w:t>
      </w:r>
      <w:r w:rsidR="00BA0C98" w:rsidRPr="0070051B">
        <w:t xml:space="preserve"> ve danışmanlık dersi</w:t>
      </w:r>
      <w:r w:rsidR="00E95378" w:rsidRPr="0070051B">
        <w:t>, her öğretim üyesi için</w:t>
      </w:r>
      <w:r w:rsidR="00C94BA5" w:rsidRPr="0070051B">
        <w:t xml:space="preserve"> aynı ders kodu üzerinden</w:t>
      </w:r>
      <w:r w:rsidR="00E95378" w:rsidRPr="0070051B">
        <w:t xml:space="preserve"> farklı </w:t>
      </w:r>
      <w:r w:rsidR="00C94BA5" w:rsidRPr="0070051B">
        <w:t>şubelerle</w:t>
      </w:r>
      <w:r w:rsidR="00E95378" w:rsidRPr="0070051B">
        <w:t xml:space="preserve"> açılır.</w:t>
      </w:r>
    </w:p>
    <w:p w14:paraId="7E906A21" w14:textId="77D26712" w:rsidR="00E95378" w:rsidRPr="0070051B" w:rsidRDefault="00CE6AD9" w:rsidP="00E95378">
      <w:pPr>
        <w:autoSpaceDE w:val="0"/>
        <w:autoSpaceDN w:val="0"/>
        <w:adjustRightInd w:val="0"/>
        <w:jc w:val="both"/>
      </w:pPr>
      <w:r w:rsidRPr="0070051B">
        <w:t>(</w:t>
      </w:r>
      <w:r w:rsidR="00801EFC" w:rsidRPr="0070051B">
        <w:t>3)</w:t>
      </w:r>
      <w:r w:rsidR="00E95378" w:rsidRPr="0070051B">
        <w:t xml:space="preserve"> </w:t>
      </w:r>
      <w:r w:rsidR="00C93130" w:rsidRPr="0070051B">
        <w:rPr>
          <w:b/>
          <w:bCs/>
          <w:color w:val="000000"/>
        </w:rPr>
        <w:t>(</w:t>
      </w:r>
      <w:proofErr w:type="gramStart"/>
      <w:r w:rsidR="00C93130" w:rsidRPr="0070051B">
        <w:rPr>
          <w:b/>
          <w:bCs/>
          <w:color w:val="000000"/>
        </w:rPr>
        <w:t>Değişik:Senato</w:t>
      </w:r>
      <w:proofErr w:type="gramEnd"/>
      <w:r w:rsidR="00C93130" w:rsidRPr="0070051B">
        <w:rPr>
          <w:b/>
          <w:bCs/>
          <w:color w:val="000000"/>
        </w:rPr>
        <w:t xml:space="preserve">-14/04/2023-09/06) </w:t>
      </w:r>
      <w:r w:rsidR="00110BED" w:rsidRPr="0070051B">
        <w:t>Uzmanlık alan dersi,</w:t>
      </w:r>
      <w:r w:rsidR="00E95378" w:rsidRPr="0070051B">
        <w:t xml:space="preserve"> lisansüstü </w:t>
      </w:r>
      <w:r w:rsidR="00AA26DD" w:rsidRPr="0070051B">
        <w:t xml:space="preserve">eğitim </w:t>
      </w:r>
      <w:r w:rsidR="0005576E" w:rsidRPr="0070051B">
        <w:t>program</w:t>
      </w:r>
      <w:r w:rsidR="00E95378" w:rsidRPr="0070051B">
        <w:t xml:space="preserve"> türü</w:t>
      </w:r>
      <w:r w:rsidR="0005576E" w:rsidRPr="0070051B">
        <w:t>, ders kodu</w:t>
      </w:r>
      <w:r w:rsidR="00E95378" w:rsidRPr="0070051B">
        <w:t xml:space="preserve"> ve öğrenci sayısına bak</w:t>
      </w:r>
      <w:r w:rsidR="0017084D" w:rsidRPr="0070051B">
        <w:t>ıl</w:t>
      </w:r>
      <w:r w:rsidR="00E95378" w:rsidRPr="0070051B">
        <w:t xml:space="preserve">maksızın sadece bir </w:t>
      </w:r>
      <w:r w:rsidR="00BA0C98" w:rsidRPr="0070051B">
        <w:t>adet</w:t>
      </w:r>
      <w:r w:rsidR="00110BED" w:rsidRPr="0070051B">
        <w:t xml:space="preserve">, danışmanlık dersi ise her öğrenci için </w:t>
      </w:r>
      <w:r w:rsidR="00317CF2" w:rsidRPr="0070051B">
        <w:t xml:space="preserve">ayrı ayrı </w:t>
      </w:r>
      <w:r w:rsidR="00110BED" w:rsidRPr="0070051B">
        <w:t>açılır.</w:t>
      </w:r>
    </w:p>
    <w:p w14:paraId="054473BF" w14:textId="77777777" w:rsidR="00E95378" w:rsidRPr="0070051B" w:rsidRDefault="00CE6AD9" w:rsidP="00E95378">
      <w:pPr>
        <w:autoSpaceDE w:val="0"/>
        <w:autoSpaceDN w:val="0"/>
        <w:adjustRightInd w:val="0"/>
        <w:jc w:val="both"/>
      </w:pPr>
      <w:r w:rsidRPr="0070051B">
        <w:t>(</w:t>
      </w:r>
      <w:r w:rsidR="00801EFC" w:rsidRPr="0070051B">
        <w:t>4)</w:t>
      </w:r>
      <w:r w:rsidR="00E95378" w:rsidRPr="0070051B">
        <w:rPr>
          <w:b/>
        </w:rPr>
        <w:t xml:space="preserve"> </w:t>
      </w:r>
      <w:r w:rsidR="00E95378" w:rsidRPr="0070051B">
        <w:t xml:space="preserve">Her öğrenci, danışmanı tarafından açılan uzmanlık alan dersi </w:t>
      </w:r>
      <w:r w:rsidR="00BA0C98" w:rsidRPr="0070051B">
        <w:t xml:space="preserve">ve danışmanlık dersini </w:t>
      </w:r>
      <w:r w:rsidR="00110BED" w:rsidRPr="0070051B">
        <w:t>almakla yükümlüdür</w:t>
      </w:r>
      <w:r w:rsidR="00E95378" w:rsidRPr="0070051B">
        <w:t>.</w:t>
      </w:r>
    </w:p>
    <w:p w14:paraId="2E190E53" w14:textId="2EC23417" w:rsidR="003E3C2D" w:rsidRPr="00F5114E" w:rsidRDefault="00801EFC" w:rsidP="00A878EE">
      <w:pPr>
        <w:autoSpaceDE w:val="0"/>
        <w:autoSpaceDN w:val="0"/>
        <w:adjustRightInd w:val="0"/>
        <w:jc w:val="both"/>
      </w:pPr>
      <w:r w:rsidRPr="00F5114E">
        <w:rPr>
          <w:bCs/>
        </w:rPr>
        <w:t>(</w:t>
      </w:r>
      <w:r w:rsidR="00CE6AD9" w:rsidRPr="00F5114E">
        <w:rPr>
          <w:bCs/>
        </w:rPr>
        <w:t>5</w:t>
      </w:r>
      <w:r w:rsidRPr="00F5114E">
        <w:rPr>
          <w:bCs/>
        </w:rPr>
        <w:t>)</w:t>
      </w:r>
      <w:r w:rsidR="003E3C2D" w:rsidRPr="00F5114E">
        <w:rPr>
          <w:b/>
          <w:bCs/>
        </w:rPr>
        <w:t xml:space="preserve"> </w:t>
      </w:r>
      <w:r w:rsidR="00C93130" w:rsidRPr="00F5114E">
        <w:rPr>
          <w:b/>
          <w:bCs/>
          <w:color w:val="000000"/>
        </w:rPr>
        <w:t>(</w:t>
      </w:r>
      <w:proofErr w:type="gramStart"/>
      <w:r w:rsidR="00C93130" w:rsidRPr="00F5114E">
        <w:rPr>
          <w:b/>
          <w:bCs/>
          <w:color w:val="000000"/>
        </w:rPr>
        <w:t>Değişik:Senato</w:t>
      </w:r>
      <w:proofErr w:type="gramEnd"/>
      <w:r w:rsidR="00C93130" w:rsidRPr="00F5114E">
        <w:rPr>
          <w:b/>
          <w:bCs/>
          <w:color w:val="000000"/>
        </w:rPr>
        <w:t>-1</w:t>
      </w:r>
      <w:r w:rsidR="00F5114E" w:rsidRPr="00F5114E">
        <w:rPr>
          <w:b/>
          <w:bCs/>
          <w:color w:val="000000"/>
        </w:rPr>
        <w:t>0</w:t>
      </w:r>
      <w:r w:rsidR="00C93130" w:rsidRPr="00F5114E">
        <w:rPr>
          <w:b/>
          <w:bCs/>
          <w:color w:val="000000"/>
        </w:rPr>
        <w:t>/04/202</w:t>
      </w:r>
      <w:r w:rsidR="00F5114E" w:rsidRPr="00F5114E">
        <w:rPr>
          <w:b/>
          <w:bCs/>
          <w:color w:val="000000"/>
        </w:rPr>
        <w:t>5</w:t>
      </w:r>
      <w:r w:rsidR="00C93130" w:rsidRPr="00F5114E">
        <w:rPr>
          <w:b/>
          <w:bCs/>
          <w:color w:val="000000"/>
        </w:rPr>
        <w:t>-0</w:t>
      </w:r>
      <w:r w:rsidR="00F5114E" w:rsidRPr="00F5114E">
        <w:rPr>
          <w:b/>
          <w:bCs/>
          <w:color w:val="000000"/>
        </w:rPr>
        <w:t>6</w:t>
      </w:r>
      <w:r w:rsidR="00C93130" w:rsidRPr="00F5114E">
        <w:rPr>
          <w:b/>
          <w:bCs/>
          <w:color w:val="000000"/>
        </w:rPr>
        <w:t>/0</w:t>
      </w:r>
      <w:r w:rsidR="00F5114E" w:rsidRPr="00F5114E">
        <w:rPr>
          <w:b/>
          <w:bCs/>
          <w:color w:val="000000"/>
        </w:rPr>
        <w:t>3</w:t>
      </w:r>
      <w:r w:rsidR="00C93130" w:rsidRPr="00F5114E">
        <w:rPr>
          <w:b/>
          <w:bCs/>
          <w:color w:val="000000"/>
        </w:rPr>
        <w:t xml:space="preserve">) </w:t>
      </w:r>
      <w:r w:rsidR="00C43E01" w:rsidRPr="00F5114E">
        <w:t xml:space="preserve">Uzmanlık </w:t>
      </w:r>
      <w:r w:rsidR="00AF01D6" w:rsidRPr="00F5114E">
        <w:t>a</w:t>
      </w:r>
      <w:r w:rsidR="00C43E01" w:rsidRPr="00F5114E">
        <w:t xml:space="preserve">lan </w:t>
      </w:r>
      <w:r w:rsidR="00AF01D6" w:rsidRPr="00F5114E">
        <w:t>d</w:t>
      </w:r>
      <w:r w:rsidR="00BA0C98" w:rsidRPr="00F5114E">
        <w:t>ersi ve d</w:t>
      </w:r>
      <w:r w:rsidR="00C43E01" w:rsidRPr="00F5114E">
        <w:t xml:space="preserve">anışmanlık </w:t>
      </w:r>
      <w:r w:rsidR="00AF01D6" w:rsidRPr="00F5114E">
        <w:t>d</w:t>
      </w:r>
      <w:r w:rsidR="00C43E01" w:rsidRPr="00F5114E">
        <w:t xml:space="preserve">ersi için ders </w:t>
      </w:r>
      <w:r w:rsidR="003E3C2D" w:rsidRPr="00F5114E">
        <w:t>kodları</w:t>
      </w:r>
      <w:r w:rsidR="00C43E01" w:rsidRPr="00F5114E">
        <w:t xml:space="preserve"> ve</w:t>
      </w:r>
      <w:r w:rsidR="00AF01D6" w:rsidRPr="00F5114E">
        <w:t xml:space="preserve"> verileceği gün-</w:t>
      </w:r>
      <w:r w:rsidR="003E3C2D" w:rsidRPr="00F5114E">
        <w:t>saatleri</w:t>
      </w:r>
      <w:r w:rsidR="00A878EE" w:rsidRPr="00F5114E">
        <w:t xml:space="preserve"> </w:t>
      </w:r>
      <w:r w:rsidR="00BA0C98" w:rsidRPr="00F5114E">
        <w:t>anabilim</w:t>
      </w:r>
      <w:r w:rsidR="00C92690" w:rsidRPr="00F5114E">
        <w:t>/anasanat</w:t>
      </w:r>
      <w:r w:rsidR="00BA0C98" w:rsidRPr="00F5114E">
        <w:t xml:space="preserve"> dalı b</w:t>
      </w:r>
      <w:r w:rsidR="003E3C2D" w:rsidRPr="00F5114E">
        <w:t xml:space="preserve">aşkanlığı tarafından güz ve bahar </w:t>
      </w:r>
      <w:proofErr w:type="gramStart"/>
      <w:r w:rsidR="003E3C2D" w:rsidRPr="00F5114E">
        <w:t>yarıyıl</w:t>
      </w:r>
      <w:r w:rsidR="00AF01D6" w:rsidRPr="00F5114E">
        <w:t>ı</w:t>
      </w:r>
      <w:r w:rsidR="0017084D" w:rsidRPr="00F5114E">
        <w:t xml:space="preserve">  </w:t>
      </w:r>
      <w:r w:rsidR="00C92690" w:rsidRPr="00F5114E">
        <w:t>başlamadan</w:t>
      </w:r>
      <w:proofErr w:type="gramEnd"/>
      <w:r w:rsidR="00C92690" w:rsidRPr="00F5114E">
        <w:t xml:space="preserve"> önce </w:t>
      </w:r>
      <w:r w:rsidR="00AA26DD" w:rsidRPr="00F5114E">
        <w:t>ilgili birime</w:t>
      </w:r>
      <w:r w:rsidR="00A878EE" w:rsidRPr="00F5114E">
        <w:t xml:space="preserve"> </w:t>
      </w:r>
      <w:r w:rsidR="003E3C2D" w:rsidRPr="00F5114E">
        <w:t>bildiri</w:t>
      </w:r>
      <w:r w:rsidR="00CC6BA9" w:rsidRPr="00F5114E">
        <w:t>li</w:t>
      </w:r>
      <w:r w:rsidR="003E3C2D" w:rsidRPr="00F5114E">
        <w:t>r.</w:t>
      </w:r>
    </w:p>
    <w:p w14:paraId="124758E0" w14:textId="5548DF1C" w:rsidR="00A878EE" w:rsidRPr="0070051B" w:rsidRDefault="00CE6AD9" w:rsidP="00A878EE">
      <w:pPr>
        <w:autoSpaceDE w:val="0"/>
        <w:autoSpaceDN w:val="0"/>
        <w:adjustRightInd w:val="0"/>
        <w:jc w:val="both"/>
      </w:pPr>
      <w:r w:rsidRPr="00F5114E">
        <w:rPr>
          <w:bCs/>
        </w:rPr>
        <w:t>(6</w:t>
      </w:r>
      <w:r w:rsidR="003E3C2D" w:rsidRPr="00F5114E">
        <w:rPr>
          <w:bCs/>
        </w:rPr>
        <w:t>)</w:t>
      </w:r>
      <w:r w:rsidR="003E3C2D" w:rsidRPr="00F5114E">
        <w:rPr>
          <w:b/>
          <w:bCs/>
        </w:rPr>
        <w:t xml:space="preserve"> </w:t>
      </w:r>
      <w:r w:rsidR="003E3C2D" w:rsidRPr="00F5114E">
        <w:t xml:space="preserve">Uzmanlık </w:t>
      </w:r>
      <w:r w:rsidR="00AF01D6" w:rsidRPr="00F5114E">
        <w:t>a</w:t>
      </w:r>
      <w:r w:rsidR="003E3C2D" w:rsidRPr="00F5114E">
        <w:t xml:space="preserve">lan </w:t>
      </w:r>
      <w:r w:rsidR="00AF01D6" w:rsidRPr="00F5114E">
        <w:t>d</w:t>
      </w:r>
      <w:r w:rsidR="003E3C2D" w:rsidRPr="00F5114E">
        <w:t xml:space="preserve">ersi </w:t>
      </w:r>
      <w:r w:rsidR="0048373E" w:rsidRPr="00F5114E">
        <w:t>yüksek lisans programları için haftada 4+0 (</w:t>
      </w:r>
      <w:r w:rsidR="003E25C4" w:rsidRPr="00F5114E">
        <w:t xml:space="preserve">8 </w:t>
      </w:r>
      <w:r w:rsidR="0048373E" w:rsidRPr="00F5114E">
        <w:t xml:space="preserve">AKTS), doktora programları için </w:t>
      </w:r>
      <w:r w:rsidR="003E3C2D" w:rsidRPr="00F5114E">
        <w:t>haftada 8</w:t>
      </w:r>
      <w:r w:rsidR="00D03BAA" w:rsidRPr="00F5114E">
        <w:t>+0</w:t>
      </w:r>
      <w:r w:rsidR="003E3C2D" w:rsidRPr="00F5114E">
        <w:t xml:space="preserve"> </w:t>
      </w:r>
      <w:r w:rsidR="00ED4EBA" w:rsidRPr="00F5114E">
        <w:t xml:space="preserve">(8 AKTS) </w:t>
      </w:r>
      <w:r w:rsidR="003E3C2D" w:rsidRPr="00F5114E">
        <w:t>teorik ders</w:t>
      </w:r>
      <w:r w:rsidR="00A878EE" w:rsidRPr="00F5114E">
        <w:t xml:space="preserve"> </w:t>
      </w:r>
      <w:r w:rsidR="00E95378" w:rsidRPr="00F5114E">
        <w:t>saatidir.</w:t>
      </w:r>
      <w:r w:rsidR="0048373E" w:rsidRPr="00F5114E">
        <w:t xml:space="preserve"> Bu Maddenin </w:t>
      </w:r>
      <w:proofErr w:type="gramStart"/>
      <w:r w:rsidR="0048373E" w:rsidRPr="00F5114E">
        <w:t>3 üncü</w:t>
      </w:r>
      <w:proofErr w:type="gramEnd"/>
      <w:r w:rsidR="0048373E" w:rsidRPr="00F5114E">
        <w:t xml:space="preserve"> Fıkrası hükmü gereğince işlem yapılır.</w:t>
      </w:r>
    </w:p>
    <w:p w14:paraId="5629513B" w14:textId="77777777" w:rsidR="00C43E01" w:rsidRPr="0070051B" w:rsidRDefault="00CE6AD9" w:rsidP="00A878EE">
      <w:pPr>
        <w:autoSpaceDE w:val="0"/>
        <w:autoSpaceDN w:val="0"/>
        <w:adjustRightInd w:val="0"/>
        <w:jc w:val="both"/>
        <w:rPr>
          <w:b/>
          <w:bCs/>
        </w:rPr>
      </w:pPr>
      <w:r w:rsidRPr="0070051B">
        <w:rPr>
          <w:bCs/>
        </w:rPr>
        <w:t>(7</w:t>
      </w:r>
      <w:r w:rsidR="003E3C2D" w:rsidRPr="0070051B">
        <w:rPr>
          <w:bCs/>
        </w:rPr>
        <w:t>)</w:t>
      </w:r>
      <w:r w:rsidR="003E3C2D" w:rsidRPr="0070051B">
        <w:rPr>
          <w:b/>
          <w:bCs/>
        </w:rPr>
        <w:t xml:space="preserve"> </w:t>
      </w:r>
      <w:r w:rsidR="00C43E01" w:rsidRPr="0070051B">
        <w:t>Danışmanlık dersi, her öğrenci için 0+1 (1 AKTS) uygulama ders saatidir.</w:t>
      </w:r>
    </w:p>
    <w:p w14:paraId="0A1E25B2" w14:textId="05DD66EA" w:rsidR="00606A1D" w:rsidRDefault="00CE6AD9" w:rsidP="00C43E01">
      <w:pPr>
        <w:autoSpaceDE w:val="0"/>
        <w:autoSpaceDN w:val="0"/>
        <w:adjustRightInd w:val="0"/>
        <w:jc w:val="both"/>
      </w:pPr>
      <w:r w:rsidRPr="0070051B">
        <w:rPr>
          <w:bCs/>
        </w:rPr>
        <w:t>(8</w:t>
      </w:r>
      <w:r w:rsidR="00C43E01" w:rsidRPr="0070051B">
        <w:rPr>
          <w:bCs/>
        </w:rPr>
        <w:t xml:space="preserve">) </w:t>
      </w:r>
      <w:r w:rsidR="00C93130" w:rsidRPr="0070051B">
        <w:rPr>
          <w:b/>
          <w:bCs/>
          <w:color w:val="000000"/>
        </w:rPr>
        <w:t>(</w:t>
      </w:r>
      <w:proofErr w:type="gramStart"/>
      <w:r w:rsidR="00C93130" w:rsidRPr="0070051B">
        <w:rPr>
          <w:b/>
          <w:bCs/>
          <w:color w:val="000000"/>
        </w:rPr>
        <w:t>Değişik:Senato</w:t>
      </w:r>
      <w:proofErr w:type="gramEnd"/>
      <w:r w:rsidR="00C93130" w:rsidRPr="0070051B">
        <w:rPr>
          <w:b/>
          <w:bCs/>
          <w:color w:val="000000"/>
        </w:rPr>
        <w:t xml:space="preserve">-14/04/2023-09/06) </w:t>
      </w:r>
      <w:r w:rsidR="00E95378" w:rsidRPr="0070051B">
        <w:rPr>
          <w:bCs/>
        </w:rPr>
        <w:t xml:space="preserve">Uzmanlık </w:t>
      </w:r>
      <w:r w:rsidR="00AF01D6" w:rsidRPr="0070051B">
        <w:rPr>
          <w:bCs/>
        </w:rPr>
        <w:t>a</w:t>
      </w:r>
      <w:r w:rsidR="00E95378" w:rsidRPr="0070051B">
        <w:rPr>
          <w:bCs/>
        </w:rPr>
        <w:t xml:space="preserve">lan </w:t>
      </w:r>
      <w:r w:rsidR="00AF01D6" w:rsidRPr="0070051B">
        <w:rPr>
          <w:bCs/>
        </w:rPr>
        <w:t>d</w:t>
      </w:r>
      <w:r w:rsidR="00E95378" w:rsidRPr="0070051B">
        <w:rPr>
          <w:bCs/>
        </w:rPr>
        <w:t>ersi</w:t>
      </w:r>
      <w:r w:rsidR="00BA0C98" w:rsidRPr="0070051B">
        <w:rPr>
          <w:bCs/>
        </w:rPr>
        <w:t xml:space="preserve"> ve d</w:t>
      </w:r>
      <w:r w:rsidR="00C43E01" w:rsidRPr="0070051B">
        <w:rPr>
          <w:bCs/>
        </w:rPr>
        <w:t xml:space="preserve">anışmanlık </w:t>
      </w:r>
      <w:r w:rsidR="00AF01D6" w:rsidRPr="0070051B">
        <w:rPr>
          <w:bCs/>
        </w:rPr>
        <w:t>d</w:t>
      </w:r>
      <w:r w:rsidR="00C43E01" w:rsidRPr="0070051B">
        <w:rPr>
          <w:bCs/>
        </w:rPr>
        <w:t>ersi</w:t>
      </w:r>
      <w:r w:rsidR="0017084D" w:rsidRPr="0070051B">
        <w:rPr>
          <w:bCs/>
        </w:rPr>
        <w:t>ne ait</w:t>
      </w:r>
      <w:r w:rsidR="00E95378" w:rsidRPr="0070051B">
        <w:rPr>
          <w:b/>
          <w:bCs/>
        </w:rPr>
        <w:t xml:space="preserve"> </w:t>
      </w:r>
      <w:r w:rsidR="00E95378" w:rsidRPr="0070051B">
        <w:t xml:space="preserve">başarı </w:t>
      </w:r>
      <w:proofErr w:type="gramStart"/>
      <w:r w:rsidR="00E95378" w:rsidRPr="0070051B">
        <w:t>not</w:t>
      </w:r>
      <w:r w:rsidR="0017084D" w:rsidRPr="0070051B">
        <w:t>ları</w:t>
      </w:r>
      <w:r w:rsidR="00E95378" w:rsidRPr="0070051B">
        <w:t xml:space="preserve">  </w:t>
      </w:r>
      <w:r w:rsidR="00AA26DD" w:rsidRPr="0070051B">
        <w:t>ilgili</w:t>
      </w:r>
      <w:proofErr w:type="gramEnd"/>
      <w:r w:rsidR="00AA26DD" w:rsidRPr="0070051B">
        <w:t xml:space="preserve"> </w:t>
      </w:r>
      <w:proofErr w:type="gramStart"/>
      <w:r w:rsidR="000A215F" w:rsidRPr="0070051B">
        <w:t>öğretim  üyesi</w:t>
      </w:r>
      <w:proofErr w:type="gramEnd"/>
      <w:r w:rsidR="000A215F" w:rsidRPr="0070051B">
        <w:t xml:space="preserve"> tarafından </w:t>
      </w:r>
      <w:r w:rsidR="00AB3317" w:rsidRPr="0070051B">
        <w:t>Öğrenci Bilgi Sistemine girilir.</w:t>
      </w:r>
      <w:r w:rsidR="00AA26DD" w:rsidRPr="0070051B">
        <w:t xml:space="preserve"> </w:t>
      </w:r>
      <w:r w:rsidR="00E95378" w:rsidRPr="0070051B">
        <w:t xml:space="preserve"> Bu d</w:t>
      </w:r>
      <w:r w:rsidR="003E3C2D" w:rsidRPr="0070051B">
        <w:t>ers</w:t>
      </w:r>
      <w:r w:rsidR="00C43E01" w:rsidRPr="0070051B">
        <w:t>ler</w:t>
      </w:r>
      <w:r w:rsidR="003E3C2D" w:rsidRPr="0070051B">
        <w:t xml:space="preserve"> </w:t>
      </w:r>
      <w:r w:rsidR="00BA0C98" w:rsidRPr="0070051B">
        <w:t xml:space="preserve">öğrencinin </w:t>
      </w:r>
      <w:r w:rsidR="00E95378" w:rsidRPr="0070051B">
        <w:t>genel ağırlıklı not ortalaması hesa</w:t>
      </w:r>
      <w:r w:rsidR="00BA0C98" w:rsidRPr="0070051B">
        <w:t>bında</w:t>
      </w:r>
      <w:r w:rsidR="00E95378" w:rsidRPr="0070051B">
        <w:t xml:space="preserve"> dikkate alınmaz</w:t>
      </w:r>
      <w:r w:rsidR="003E3C2D" w:rsidRPr="0070051B">
        <w:t>.</w:t>
      </w:r>
      <w:r w:rsidR="003E3C2D" w:rsidRPr="00022080">
        <w:t xml:space="preserve"> </w:t>
      </w:r>
    </w:p>
    <w:p w14:paraId="4198C84C" w14:textId="77777777" w:rsidR="00DD535D" w:rsidRDefault="00DD535D" w:rsidP="00C43E01">
      <w:pPr>
        <w:autoSpaceDE w:val="0"/>
        <w:autoSpaceDN w:val="0"/>
        <w:adjustRightInd w:val="0"/>
        <w:jc w:val="both"/>
      </w:pPr>
    </w:p>
    <w:p w14:paraId="1D48F303" w14:textId="77777777" w:rsidR="00DD535D" w:rsidRPr="00022080" w:rsidRDefault="00DD535D" w:rsidP="00C43E01">
      <w:pPr>
        <w:autoSpaceDE w:val="0"/>
        <w:autoSpaceDN w:val="0"/>
        <w:adjustRightInd w:val="0"/>
        <w:jc w:val="both"/>
      </w:pPr>
    </w:p>
    <w:p w14:paraId="129F870B" w14:textId="77777777" w:rsidR="00DD535D" w:rsidRDefault="00DD535D" w:rsidP="00DD535D">
      <w:pPr>
        <w:pStyle w:val="NormalWeb"/>
        <w:shd w:val="clear" w:color="auto" w:fill="FFFFFF"/>
        <w:spacing w:before="0" w:beforeAutospacing="0" w:after="0" w:afterAutospacing="0"/>
        <w:jc w:val="center"/>
        <w:rPr>
          <w:rStyle w:val="Gl"/>
        </w:rPr>
      </w:pPr>
      <w:r>
        <w:rPr>
          <w:rStyle w:val="Gl"/>
        </w:rPr>
        <w:t>ÜÇÜNCÜ</w:t>
      </w:r>
      <w:r w:rsidRPr="00CC1367">
        <w:rPr>
          <w:rStyle w:val="Gl"/>
        </w:rPr>
        <w:t xml:space="preserve"> BÖLÜM</w:t>
      </w:r>
    </w:p>
    <w:p w14:paraId="0D0C7961" w14:textId="77777777" w:rsidR="00DD535D" w:rsidRPr="00022080" w:rsidRDefault="00DD535D" w:rsidP="00DD535D">
      <w:pPr>
        <w:autoSpaceDE w:val="0"/>
        <w:autoSpaceDN w:val="0"/>
        <w:adjustRightInd w:val="0"/>
        <w:jc w:val="center"/>
        <w:rPr>
          <w:b/>
          <w:bCs/>
        </w:rPr>
      </w:pPr>
      <w:r>
        <w:rPr>
          <w:b/>
          <w:bCs/>
        </w:rPr>
        <w:t>Çeşitli ve Son Hükümler</w:t>
      </w:r>
    </w:p>
    <w:p w14:paraId="3299438C" w14:textId="77777777" w:rsidR="00606A1D" w:rsidRDefault="00606A1D" w:rsidP="00A878EE">
      <w:pPr>
        <w:autoSpaceDE w:val="0"/>
        <w:autoSpaceDN w:val="0"/>
        <w:adjustRightInd w:val="0"/>
        <w:jc w:val="both"/>
      </w:pPr>
    </w:p>
    <w:p w14:paraId="715DA801" w14:textId="77777777" w:rsidR="0032239F" w:rsidRPr="00F5114E" w:rsidRDefault="0032239F" w:rsidP="0032239F">
      <w:pPr>
        <w:autoSpaceDE w:val="0"/>
        <w:autoSpaceDN w:val="0"/>
        <w:adjustRightInd w:val="0"/>
        <w:jc w:val="both"/>
        <w:rPr>
          <w:b/>
          <w:bCs/>
        </w:rPr>
      </w:pPr>
      <w:r w:rsidRPr="00F5114E">
        <w:rPr>
          <w:b/>
          <w:bCs/>
        </w:rPr>
        <w:t>Uzmanlık alan dersi ve danışmanlık dersinin yürütülmesi</w:t>
      </w:r>
    </w:p>
    <w:p w14:paraId="3D8D7747" w14:textId="4B057A56" w:rsidR="0032239F" w:rsidRPr="0032239F" w:rsidRDefault="0032239F" w:rsidP="0032239F">
      <w:pPr>
        <w:autoSpaceDE w:val="0"/>
        <w:autoSpaceDN w:val="0"/>
        <w:adjustRightInd w:val="0"/>
        <w:jc w:val="both"/>
        <w:rPr>
          <w:b/>
          <w:bCs/>
        </w:rPr>
      </w:pPr>
      <w:r w:rsidRPr="00F5114E">
        <w:rPr>
          <w:b/>
          <w:bCs/>
        </w:rPr>
        <w:t xml:space="preserve">Geçici Madde 1 </w:t>
      </w:r>
      <w:r w:rsidRPr="00F5114E">
        <w:t>–</w:t>
      </w:r>
      <w:r w:rsidRPr="00F5114E">
        <w:rPr>
          <w:bCs/>
        </w:rPr>
        <w:t xml:space="preserve"> </w:t>
      </w:r>
      <w:r w:rsidR="00F5114E" w:rsidRPr="00F5114E">
        <w:rPr>
          <w:b/>
          <w:bCs/>
          <w:color w:val="000000"/>
        </w:rPr>
        <w:t>(</w:t>
      </w:r>
      <w:proofErr w:type="gramStart"/>
      <w:r w:rsidR="00F5114E" w:rsidRPr="00F5114E">
        <w:rPr>
          <w:b/>
          <w:bCs/>
          <w:color w:val="000000"/>
        </w:rPr>
        <w:t>Ek :Senato</w:t>
      </w:r>
      <w:proofErr w:type="gramEnd"/>
      <w:r w:rsidR="00F5114E" w:rsidRPr="00F5114E">
        <w:rPr>
          <w:b/>
          <w:bCs/>
          <w:color w:val="000000"/>
        </w:rPr>
        <w:t xml:space="preserve">-10/04/2025-06/03) </w:t>
      </w:r>
      <w:r w:rsidRPr="00F5114E">
        <w:rPr>
          <w:bCs/>
        </w:rPr>
        <w:t>(1)</w:t>
      </w:r>
      <w:r w:rsidRPr="00F5114E">
        <w:rPr>
          <w:b/>
          <w:bCs/>
        </w:rPr>
        <w:t xml:space="preserve"> </w:t>
      </w:r>
      <w:r w:rsidRPr="00F5114E">
        <w:rPr>
          <w:bCs/>
        </w:rPr>
        <w:t xml:space="preserve">Bu Yönergenin </w:t>
      </w:r>
      <w:proofErr w:type="gramStart"/>
      <w:r w:rsidRPr="00F5114E">
        <w:rPr>
          <w:bCs/>
        </w:rPr>
        <w:t>6 ncı</w:t>
      </w:r>
      <w:proofErr w:type="gramEnd"/>
      <w:r w:rsidRPr="00F5114E">
        <w:rPr>
          <w:bCs/>
        </w:rPr>
        <w:t xml:space="preserve"> Maddesinin </w:t>
      </w:r>
      <w:proofErr w:type="gramStart"/>
      <w:r w:rsidRPr="00F5114E">
        <w:rPr>
          <w:bCs/>
        </w:rPr>
        <w:t>6 ncı</w:t>
      </w:r>
      <w:proofErr w:type="gramEnd"/>
      <w:r w:rsidRPr="00F5114E">
        <w:rPr>
          <w:bCs/>
        </w:rPr>
        <w:t xml:space="preserve"> Fıkrası ile belirlenen hükümler </w:t>
      </w:r>
      <w:r w:rsidRPr="00F5114E">
        <w:t>2025–2026 Eğitim Öğretim Yılından itibaren uygulanacaktır.</w:t>
      </w:r>
      <w:r w:rsidR="00DD36C9">
        <w:t xml:space="preserve"> </w:t>
      </w:r>
    </w:p>
    <w:p w14:paraId="3CC12C60" w14:textId="77777777" w:rsidR="0002435D" w:rsidRPr="0002435D" w:rsidRDefault="0002435D" w:rsidP="0002435D">
      <w:pPr>
        <w:autoSpaceDE w:val="0"/>
        <w:autoSpaceDN w:val="0"/>
        <w:adjustRightInd w:val="0"/>
        <w:jc w:val="both"/>
      </w:pPr>
    </w:p>
    <w:p w14:paraId="59D02289" w14:textId="77777777" w:rsidR="00A878EE" w:rsidRPr="0002435D" w:rsidRDefault="003E3C2D" w:rsidP="0002435D">
      <w:pPr>
        <w:autoSpaceDE w:val="0"/>
        <w:autoSpaceDN w:val="0"/>
        <w:adjustRightInd w:val="0"/>
        <w:jc w:val="both"/>
        <w:rPr>
          <w:b/>
          <w:bCs/>
        </w:rPr>
      </w:pPr>
      <w:r w:rsidRPr="0002435D">
        <w:rPr>
          <w:b/>
          <w:bCs/>
        </w:rPr>
        <w:t>Yürürlük</w:t>
      </w:r>
    </w:p>
    <w:p w14:paraId="20C9BC6F" w14:textId="19C1D51C" w:rsidR="00022080" w:rsidRPr="0002435D" w:rsidRDefault="00CE6AD9" w:rsidP="00997532">
      <w:pPr>
        <w:pStyle w:val="Balk4"/>
        <w:spacing w:before="0"/>
        <w:jc w:val="both"/>
        <w:rPr>
          <w:rFonts w:ascii="Times New Roman" w:hAnsi="Times New Roman" w:cs="Times New Roman"/>
          <w:b w:val="0"/>
          <w:i w:val="0"/>
          <w:color w:val="auto"/>
        </w:rPr>
      </w:pPr>
      <w:r w:rsidRPr="0002435D">
        <w:rPr>
          <w:rFonts w:ascii="Times New Roman" w:hAnsi="Times New Roman" w:cs="Times New Roman"/>
          <w:i w:val="0"/>
          <w:color w:val="auto"/>
        </w:rPr>
        <w:t xml:space="preserve">MADDE </w:t>
      </w:r>
      <w:r w:rsidR="0014588A">
        <w:rPr>
          <w:rFonts w:ascii="Times New Roman" w:hAnsi="Times New Roman" w:cs="Times New Roman"/>
          <w:b w:val="0"/>
          <w:i w:val="0"/>
          <w:color w:val="auto"/>
        </w:rPr>
        <w:t xml:space="preserve"> </w:t>
      </w:r>
      <w:r w:rsidR="0014588A" w:rsidRPr="0070051B">
        <w:rPr>
          <w:rFonts w:ascii="Times New Roman" w:hAnsi="Times New Roman" w:cs="Times New Roman"/>
          <w:bCs w:val="0"/>
          <w:i w:val="0"/>
          <w:color w:val="auto"/>
        </w:rPr>
        <w:t>7</w:t>
      </w:r>
      <w:r w:rsidR="003E3C2D" w:rsidRPr="0070051B">
        <w:rPr>
          <w:rFonts w:ascii="Times New Roman" w:hAnsi="Times New Roman" w:cs="Times New Roman"/>
          <w:b w:val="0"/>
          <w:i w:val="0"/>
          <w:color w:val="auto"/>
        </w:rPr>
        <w:t>-</w:t>
      </w:r>
      <w:r w:rsidR="00022080" w:rsidRPr="0070051B">
        <w:rPr>
          <w:rFonts w:ascii="Times New Roman" w:hAnsi="Times New Roman" w:cs="Times New Roman"/>
          <w:b w:val="0"/>
          <w:i w:val="0"/>
          <w:color w:val="auto"/>
        </w:rPr>
        <w:t xml:space="preserve"> (1</w:t>
      </w:r>
      <w:r w:rsidR="00022080" w:rsidRPr="0002435D">
        <w:rPr>
          <w:rFonts w:ascii="Times New Roman" w:hAnsi="Times New Roman" w:cs="Times New Roman"/>
          <w:b w:val="0"/>
          <w:i w:val="0"/>
          <w:color w:val="auto"/>
        </w:rPr>
        <w:t>)</w:t>
      </w:r>
      <w:r w:rsidRPr="0002435D">
        <w:rPr>
          <w:rFonts w:ascii="Times New Roman" w:hAnsi="Times New Roman" w:cs="Times New Roman"/>
          <w:b w:val="0"/>
          <w:i w:val="0"/>
          <w:color w:val="auto"/>
        </w:rPr>
        <w:t xml:space="preserve"> </w:t>
      </w:r>
      <w:r w:rsidR="003E3C2D" w:rsidRPr="0002435D">
        <w:rPr>
          <w:rFonts w:ascii="Times New Roman" w:hAnsi="Times New Roman" w:cs="Times New Roman"/>
          <w:b w:val="0"/>
          <w:i w:val="0"/>
          <w:color w:val="auto"/>
        </w:rPr>
        <w:t xml:space="preserve">Bu yönerge </w:t>
      </w:r>
      <w:r w:rsidR="00022080" w:rsidRPr="0002435D">
        <w:rPr>
          <w:rFonts w:ascii="Times New Roman" w:hAnsi="Times New Roman" w:cs="Times New Roman"/>
          <w:b w:val="0"/>
          <w:i w:val="0"/>
          <w:color w:val="auto"/>
        </w:rPr>
        <w:t>Akdeniz Üniversitesi Senatosunda kabul edildiği tarihte yürürlüğe girer.</w:t>
      </w:r>
    </w:p>
    <w:p w14:paraId="764EBFEB" w14:textId="77777777" w:rsidR="003E3C2D" w:rsidRPr="0002435D" w:rsidRDefault="003E3C2D" w:rsidP="0002435D">
      <w:pPr>
        <w:autoSpaceDE w:val="0"/>
        <w:autoSpaceDN w:val="0"/>
        <w:adjustRightInd w:val="0"/>
        <w:jc w:val="both"/>
        <w:rPr>
          <w:b/>
        </w:rPr>
      </w:pPr>
    </w:p>
    <w:p w14:paraId="46259328" w14:textId="77777777" w:rsidR="00022080" w:rsidRPr="0002435D" w:rsidRDefault="00022080" w:rsidP="0002435D">
      <w:pPr>
        <w:pStyle w:val="Balk3"/>
        <w:spacing w:line="240" w:lineRule="auto"/>
      </w:pPr>
    </w:p>
    <w:p w14:paraId="2A8B37E1" w14:textId="77777777" w:rsidR="00022080" w:rsidRPr="0002435D" w:rsidRDefault="00022080" w:rsidP="0002435D">
      <w:pPr>
        <w:pStyle w:val="Balk3"/>
        <w:spacing w:line="240" w:lineRule="auto"/>
        <w:rPr>
          <w:b w:val="0"/>
        </w:rPr>
      </w:pPr>
      <w:r w:rsidRPr="0002435D">
        <w:t>Yürütme</w:t>
      </w:r>
    </w:p>
    <w:p w14:paraId="39EB7E1E" w14:textId="030A2F1F" w:rsidR="00022080" w:rsidRPr="0002435D" w:rsidRDefault="0083262D" w:rsidP="00997532">
      <w:pPr>
        <w:autoSpaceDE w:val="0"/>
        <w:autoSpaceDN w:val="0"/>
        <w:adjustRightInd w:val="0"/>
      </w:pPr>
      <w:r w:rsidRPr="0070051B">
        <w:rPr>
          <w:b/>
        </w:rPr>
        <w:t>MADDE</w:t>
      </w:r>
      <w:r w:rsidR="00022080" w:rsidRPr="0070051B">
        <w:rPr>
          <w:b/>
        </w:rPr>
        <w:t xml:space="preserve"> </w:t>
      </w:r>
      <w:r w:rsidR="0014588A" w:rsidRPr="0070051B">
        <w:rPr>
          <w:b/>
        </w:rPr>
        <w:t xml:space="preserve"> 8</w:t>
      </w:r>
      <w:r w:rsidR="00022080" w:rsidRPr="0070051B">
        <w:rPr>
          <w:b/>
        </w:rPr>
        <w:t>-</w:t>
      </w:r>
      <w:r w:rsidR="00022080" w:rsidRPr="0002435D">
        <w:rPr>
          <w:b/>
        </w:rPr>
        <w:t xml:space="preserve"> </w:t>
      </w:r>
      <w:r w:rsidR="00022080" w:rsidRPr="0002435D">
        <w:t>(1) Bu Yönerge Akdeniz Üniversitesi Rektörü tarafından yürütülür</w:t>
      </w:r>
      <w:r w:rsidR="00743FE2" w:rsidRPr="0002435D">
        <w:t>.</w:t>
      </w:r>
    </w:p>
    <w:p w14:paraId="1A521466" w14:textId="77777777" w:rsidR="00743FE2" w:rsidRPr="0002435D" w:rsidRDefault="00743FE2" w:rsidP="00997532">
      <w:pPr>
        <w:autoSpaceDE w:val="0"/>
        <w:autoSpaceDN w:val="0"/>
        <w:adjustRightInd w:val="0"/>
      </w:pPr>
    </w:p>
    <w:p w14:paraId="3DEC9636" w14:textId="77777777" w:rsidR="00000FB4" w:rsidRDefault="00000FB4" w:rsidP="00997532">
      <w:pPr>
        <w:autoSpaceDE w:val="0"/>
        <w:autoSpaceDN w:val="0"/>
        <w:adjustRightInd w:val="0"/>
      </w:pPr>
    </w:p>
    <w:p w14:paraId="384B6E7C" w14:textId="77777777" w:rsidR="00000FB4" w:rsidRDefault="00000FB4" w:rsidP="00022080">
      <w:pPr>
        <w:autoSpaceDE w:val="0"/>
        <w:autoSpaceDN w:val="0"/>
        <w:adjustRightInd w:val="0"/>
        <w:jc w:val="both"/>
      </w:pPr>
    </w:p>
    <w:p w14:paraId="40DA4EDB" w14:textId="77777777" w:rsidR="00743FE2" w:rsidRDefault="00743FE2" w:rsidP="00022080">
      <w:pPr>
        <w:autoSpaceDE w:val="0"/>
        <w:autoSpaceDN w:val="0"/>
        <w:adjustRightInd w:val="0"/>
        <w:jc w:val="both"/>
      </w:pPr>
    </w:p>
    <w:p w14:paraId="12101029" w14:textId="77777777" w:rsidR="00743FE2" w:rsidRPr="00743FE2" w:rsidRDefault="00743FE2" w:rsidP="00022080">
      <w:pPr>
        <w:autoSpaceDE w:val="0"/>
        <w:autoSpaceDN w:val="0"/>
        <w:adjustRightInd w:val="0"/>
        <w:jc w:val="both"/>
      </w:pPr>
    </w:p>
    <w:p w14:paraId="0D48BE41" w14:textId="77777777" w:rsidR="00743FE2" w:rsidRPr="00743FE2" w:rsidRDefault="00743FE2" w:rsidP="00022080">
      <w:pPr>
        <w:autoSpaceDE w:val="0"/>
        <w:autoSpaceDN w:val="0"/>
        <w:adjustRightInd w:val="0"/>
        <w:jc w:val="both"/>
      </w:pPr>
    </w:p>
    <w:p w14:paraId="3AB7706C" w14:textId="77777777" w:rsidR="00743FE2" w:rsidRPr="00743FE2" w:rsidRDefault="00743FE2" w:rsidP="00743FE2">
      <w:pPr>
        <w:pBdr>
          <w:bottom w:val="single" w:sz="12" w:space="1" w:color="auto"/>
        </w:pBdr>
        <w:ind w:left="180" w:right="720" w:hanging="180"/>
        <w:jc w:val="both"/>
      </w:pPr>
    </w:p>
    <w:p w14:paraId="5F3C0CBE" w14:textId="0A11FC56" w:rsidR="00A878EE" w:rsidRDefault="00743FE2" w:rsidP="00264D3D">
      <w:pPr>
        <w:ind w:left="180" w:right="720" w:firstLine="528"/>
        <w:jc w:val="both"/>
      </w:pPr>
      <w:r>
        <w:t>04/06</w:t>
      </w:r>
      <w:r w:rsidRPr="00743FE2">
        <w:t>/20</w:t>
      </w:r>
      <w:r>
        <w:t>14 tarih ve 10</w:t>
      </w:r>
      <w:r w:rsidRPr="00743FE2">
        <w:t>/</w:t>
      </w:r>
      <w:r>
        <w:t>83</w:t>
      </w:r>
      <w:r w:rsidRPr="00743FE2">
        <w:t xml:space="preserve"> sayılı Senato Kararı ile </w:t>
      </w:r>
      <w:r>
        <w:t>kabul edilmiştir</w:t>
      </w:r>
      <w:r w:rsidRPr="00743FE2">
        <w:t>.</w:t>
      </w:r>
    </w:p>
    <w:p w14:paraId="6F0A1754" w14:textId="3D017CEE" w:rsidR="00DF5470" w:rsidRDefault="00DF5470" w:rsidP="00DF5470">
      <w:pPr>
        <w:ind w:right="720"/>
        <w:jc w:val="both"/>
      </w:pPr>
      <w:r>
        <w:t xml:space="preserve">       (*) </w:t>
      </w:r>
      <w:r w:rsidR="005D29D8">
        <w:t xml:space="preserve">  </w:t>
      </w:r>
      <w:r>
        <w:t xml:space="preserve">14.04.2023 tarihli ve 09/06 sayılı </w:t>
      </w:r>
      <w:r w:rsidRPr="00194BCE">
        <w:t>Senato Kararı ile yapılan değişiklik</w:t>
      </w:r>
      <w:r>
        <w:t>.</w:t>
      </w:r>
    </w:p>
    <w:p w14:paraId="311371E7" w14:textId="37132A1E" w:rsidR="005D29D8" w:rsidRPr="00743FE2" w:rsidRDefault="005D29D8" w:rsidP="005D29D8">
      <w:pPr>
        <w:ind w:right="720"/>
        <w:jc w:val="both"/>
      </w:pPr>
      <w:r>
        <w:t xml:space="preserve">       (**) 10.04.2025 tarihli ve 06/03 sayılı </w:t>
      </w:r>
      <w:r w:rsidRPr="00194BCE">
        <w:t>Senato Kararı ile yapılan değişiklik</w:t>
      </w:r>
      <w:r>
        <w:t>.</w:t>
      </w:r>
    </w:p>
    <w:p w14:paraId="63EFA05F" w14:textId="520587A9" w:rsidR="005D29D8" w:rsidRPr="00743FE2" w:rsidRDefault="005D29D8" w:rsidP="00DF5470">
      <w:pPr>
        <w:ind w:right="720"/>
        <w:jc w:val="both"/>
      </w:pPr>
    </w:p>
    <w:sectPr w:rsidR="005D29D8" w:rsidRPr="00743FE2" w:rsidSect="006E66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C2D"/>
    <w:rsid w:val="00000FB4"/>
    <w:rsid w:val="00022080"/>
    <w:rsid w:val="00022E62"/>
    <w:rsid w:val="0002435D"/>
    <w:rsid w:val="0005576E"/>
    <w:rsid w:val="00067675"/>
    <w:rsid w:val="00077EC9"/>
    <w:rsid w:val="000848D3"/>
    <w:rsid w:val="000A215F"/>
    <w:rsid w:val="000C301B"/>
    <w:rsid w:val="000C70FB"/>
    <w:rsid w:val="000D5950"/>
    <w:rsid w:val="000D7E33"/>
    <w:rsid w:val="00110BED"/>
    <w:rsid w:val="0014588A"/>
    <w:rsid w:val="00154314"/>
    <w:rsid w:val="0017084D"/>
    <w:rsid w:val="00262697"/>
    <w:rsid w:val="00264D3D"/>
    <w:rsid w:val="0027277B"/>
    <w:rsid w:val="00317CF2"/>
    <w:rsid w:val="0032239F"/>
    <w:rsid w:val="00327B83"/>
    <w:rsid w:val="00333085"/>
    <w:rsid w:val="00340434"/>
    <w:rsid w:val="0034480B"/>
    <w:rsid w:val="00374DB1"/>
    <w:rsid w:val="003A6445"/>
    <w:rsid w:val="003B7F71"/>
    <w:rsid w:val="003E25C4"/>
    <w:rsid w:val="003E3C2D"/>
    <w:rsid w:val="003F164A"/>
    <w:rsid w:val="0041400A"/>
    <w:rsid w:val="00421419"/>
    <w:rsid w:val="0045286E"/>
    <w:rsid w:val="0048373E"/>
    <w:rsid w:val="004E4A6B"/>
    <w:rsid w:val="005174F8"/>
    <w:rsid w:val="005414E9"/>
    <w:rsid w:val="00567ED1"/>
    <w:rsid w:val="005D29D8"/>
    <w:rsid w:val="005D7AEA"/>
    <w:rsid w:val="005E5AA4"/>
    <w:rsid w:val="006024A1"/>
    <w:rsid w:val="00606A1D"/>
    <w:rsid w:val="00614D5B"/>
    <w:rsid w:val="006344AB"/>
    <w:rsid w:val="00650A8F"/>
    <w:rsid w:val="006A5FC4"/>
    <w:rsid w:val="006B675B"/>
    <w:rsid w:val="006E668B"/>
    <w:rsid w:val="0070051B"/>
    <w:rsid w:val="007151C2"/>
    <w:rsid w:val="007437F2"/>
    <w:rsid w:val="00743FE2"/>
    <w:rsid w:val="00784B5D"/>
    <w:rsid w:val="00801EFC"/>
    <w:rsid w:val="0083262D"/>
    <w:rsid w:val="00875852"/>
    <w:rsid w:val="008871D6"/>
    <w:rsid w:val="008C2703"/>
    <w:rsid w:val="0091034C"/>
    <w:rsid w:val="0094450E"/>
    <w:rsid w:val="009721D3"/>
    <w:rsid w:val="00997532"/>
    <w:rsid w:val="009E67A3"/>
    <w:rsid w:val="00A14096"/>
    <w:rsid w:val="00A24B4E"/>
    <w:rsid w:val="00A250CB"/>
    <w:rsid w:val="00A60C4B"/>
    <w:rsid w:val="00A77ABB"/>
    <w:rsid w:val="00A878EE"/>
    <w:rsid w:val="00AA26DD"/>
    <w:rsid w:val="00AB3317"/>
    <w:rsid w:val="00AD673C"/>
    <w:rsid w:val="00AF01D6"/>
    <w:rsid w:val="00B26DA8"/>
    <w:rsid w:val="00BA0C98"/>
    <w:rsid w:val="00C13EF7"/>
    <w:rsid w:val="00C43E01"/>
    <w:rsid w:val="00C6695D"/>
    <w:rsid w:val="00C92690"/>
    <w:rsid w:val="00C93130"/>
    <w:rsid w:val="00C94BA5"/>
    <w:rsid w:val="00CA537B"/>
    <w:rsid w:val="00CB24E6"/>
    <w:rsid w:val="00CC6BA9"/>
    <w:rsid w:val="00CE616E"/>
    <w:rsid w:val="00CE6AD9"/>
    <w:rsid w:val="00CF09DE"/>
    <w:rsid w:val="00D03BAA"/>
    <w:rsid w:val="00DD36C9"/>
    <w:rsid w:val="00DD535D"/>
    <w:rsid w:val="00DD66E8"/>
    <w:rsid w:val="00DF5470"/>
    <w:rsid w:val="00DF74F3"/>
    <w:rsid w:val="00E95378"/>
    <w:rsid w:val="00ED4EBA"/>
    <w:rsid w:val="00EF6380"/>
    <w:rsid w:val="00F06D60"/>
    <w:rsid w:val="00F4071D"/>
    <w:rsid w:val="00F5114E"/>
    <w:rsid w:val="00F5257D"/>
    <w:rsid w:val="00FE25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E79D39"/>
  <w15:docId w15:val="{8E74E816-DA79-42CC-B541-9C43BB627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668B"/>
    <w:rPr>
      <w:sz w:val="24"/>
      <w:szCs w:val="24"/>
    </w:rPr>
  </w:style>
  <w:style w:type="paragraph" w:styleId="Balk3">
    <w:name w:val="heading 3"/>
    <w:basedOn w:val="Normal"/>
    <w:link w:val="Balk3Char"/>
    <w:autoRedefine/>
    <w:qFormat/>
    <w:rsid w:val="006344AB"/>
    <w:pPr>
      <w:keepNext/>
      <w:spacing w:line="160" w:lineRule="atLeast"/>
      <w:outlineLvl w:val="2"/>
    </w:pPr>
    <w:rPr>
      <w:b/>
      <w:bCs/>
    </w:rPr>
  </w:style>
  <w:style w:type="paragraph" w:styleId="Balk4">
    <w:name w:val="heading 4"/>
    <w:basedOn w:val="Normal"/>
    <w:next w:val="Normal"/>
    <w:link w:val="Balk4Char"/>
    <w:semiHidden/>
    <w:unhideWhenUsed/>
    <w:qFormat/>
    <w:rsid w:val="00022080"/>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41400A"/>
    <w:pPr>
      <w:autoSpaceDE w:val="0"/>
      <w:autoSpaceDN w:val="0"/>
      <w:adjustRightInd w:val="0"/>
    </w:pPr>
    <w:rPr>
      <w:color w:val="000000"/>
      <w:sz w:val="24"/>
      <w:szCs w:val="24"/>
    </w:rPr>
  </w:style>
  <w:style w:type="character" w:customStyle="1" w:styleId="Balk3Char">
    <w:name w:val="Başlık 3 Char"/>
    <w:basedOn w:val="VarsaylanParagrafYazTipi"/>
    <w:link w:val="Balk3"/>
    <w:rsid w:val="006344AB"/>
    <w:rPr>
      <w:b/>
      <w:bCs/>
      <w:sz w:val="24"/>
      <w:szCs w:val="24"/>
    </w:rPr>
  </w:style>
  <w:style w:type="character" w:customStyle="1" w:styleId="Balk4Char">
    <w:name w:val="Başlık 4 Char"/>
    <w:basedOn w:val="VarsaylanParagrafYazTipi"/>
    <w:link w:val="Balk4"/>
    <w:semiHidden/>
    <w:rsid w:val="00022080"/>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unhideWhenUsed/>
    <w:rsid w:val="00CA537B"/>
    <w:pPr>
      <w:spacing w:before="100" w:beforeAutospacing="1" w:after="100" w:afterAutospacing="1"/>
    </w:pPr>
  </w:style>
  <w:style w:type="character" w:styleId="Gl">
    <w:name w:val="Strong"/>
    <w:basedOn w:val="VarsaylanParagrafYazTipi"/>
    <w:uiPriority w:val="22"/>
    <w:qFormat/>
    <w:rsid w:val="00CA53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650</Words>
  <Characters>3711</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AKDENİZ ÜNİVERSİTESİ LİSANSÜSTÜ  ENSTİTÜLERİ</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AKDENİZ ÜNİVERSİTESİ LİSANSÜSTÜ  ENSTİTÜLERİ</dc:title>
  <dc:creator>pcuser</dc:creator>
  <cp:lastModifiedBy>akdeniz_ogr_gulnazbayram</cp:lastModifiedBy>
  <cp:revision>17</cp:revision>
  <cp:lastPrinted>2025-03-21T08:02:00Z</cp:lastPrinted>
  <dcterms:created xsi:type="dcterms:W3CDTF">2025-03-20T12:27:00Z</dcterms:created>
  <dcterms:modified xsi:type="dcterms:W3CDTF">2025-04-14T06:01:00Z</dcterms:modified>
</cp:coreProperties>
</file>