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80" w:rightFromText="180" w:vertAnchor="text" w:horzAnchor="margin" w:tblpX="-318" w:tblpY="127"/>
        <w:tblW w:w="8810" w:type="dxa"/>
        <w:tblLayout w:type="fixed"/>
        <w:tblLook w:val="04A0" w:firstRow="1" w:lastRow="0" w:firstColumn="1" w:lastColumn="0" w:noHBand="0" w:noVBand="1"/>
      </w:tblPr>
      <w:tblGrid>
        <w:gridCol w:w="8810"/>
      </w:tblGrid>
      <w:tr w:rsidR="00AC7511" w:rsidRPr="00D330F8" w:rsidTr="00AC7511">
        <w:trPr>
          <w:trHeight w:val="246"/>
        </w:trPr>
        <w:tc>
          <w:tcPr>
            <w:tcW w:w="881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C7511" w:rsidRDefault="00AC7511" w:rsidP="00C67B06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8"/>
                <w:szCs w:val="40"/>
              </w:rPr>
              <w:t xml:space="preserve">EĞİTİM FAKÜLTESİ </w:t>
            </w:r>
          </w:p>
          <w:p w:rsidR="00AC7511" w:rsidRPr="00232D43" w:rsidRDefault="00AC7511" w:rsidP="00C67B06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8"/>
                <w:szCs w:val="40"/>
              </w:rPr>
            </w:pPr>
            <w:r w:rsidRPr="00232D43">
              <w:rPr>
                <w:rFonts w:ascii="Arial" w:hAnsi="Arial" w:cs="Arial"/>
                <w:b/>
                <w:color w:val="244061" w:themeColor="accent1" w:themeShade="80"/>
                <w:sz w:val="28"/>
                <w:szCs w:val="40"/>
              </w:rPr>
              <w:t xml:space="preserve"> BİREYSEL ÖNERİ FORMU</w:t>
            </w:r>
          </w:p>
        </w:tc>
      </w:tr>
    </w:tbl>
    <w:p w:rsidR="00DD0B28" w:rsidRPr="0061145B" w:rsidRDefault="00DD0B28" w:rsidP="00DD0B28">
      <w:pPr>
        <w:spacing w:after="0" w:line="240" w:lineRule="auto"/>
        <w:rPr>
          <w:vanish/>
        </w:rPr>
      </w:pPr>
      <w:r w:rsidRPr="0061145B">
        <w:rPr>
          <w:vanish/>
        </w:rPr>
        <w:t xml:space="preserve"> Formun Üstü</w:t>
      </w:r>
    </w:p>
    <w:p w:rsidR="00DD0B28" w:rsidRDefault="00DD0B28" w:rsidP="00DD0B28">
      <w:pPr>
        <w:spacing w:after="0" w:line="240" w:lineRule="auto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0091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2268"/>
        <w:gridCol w:w="3001"/>
      </w:tblGrid>
      <w:tr w:rsidR="00DD0B28" w:rsidTr="00C67B06">
        <w:trPr>
          <w:trHeight w:val="3968"/>
        </w:trPr>
        <w:tc>
          <w:tcPr>
            <w:tcW w:w="10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OrtaGlgeleme2-Vurgu5"/>
              <w:tblW w:w="5000" w:type="pct"/>
              <w:tblLook w:val="0660" w:firstRow="1" w:lastRow="1" w:firstColumn="0" w:lastColumn="0" w:noHBand="1" w:noVBand="1"/>
            </w:tblPr>
            <w:tblGrid>
              <w:gridCol w:w="392"/>
              <w:gridCol w:w="814"/>
              <w:gridCol w:w="2836"/>
              <w:gridCol w:w="1005"/>
              <w:gridCol w:w="695"/>
              <w:gridCol w:w="6"/>
              <w:gridCol w:w="1552"/>
              <w:gridCol w:w="860"/>
              <w:gridCol w:w="1791"/>
            </w:tblGrid>
            <w:tr w:rsidR="00DD0B28" w:rsidTr="00C67B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1"/>
              </w:trPr>
              <w:tc>
                <w:tcPr>
                  <w:tcW w:w="5000" w:type="pct"/>
                  <w:gridSpan w:val="9"/>
                  <w:tcBorders>
                    <w:top w:val="nil"/>
                    <w:bottom w:val="nil"/>
                  </w:tcBorders>
                  <w:shd w:val="clear" w:color="auto" w:fill="auto"/>
                  <w:noWrap/>
                </w:tcPr>
                <w:p w:rsidR="00DD0B28" w:rsidRPr="00842A43" w:rsidRDefault="00DD0B28" w:rsidP="00C67B0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842A4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>Bireysel Öneri Sahibi</w:t>
                  </w:r>
                </w:p>
              </w:tc>
            </w:tr>
            <w:tr w:rsidR="00DD0B28" w:rsidTr="00C67B06">
              <w:tc>
                <w:tcPr>
                  <w:tcW w:w="606" w:type="pct"/>
                  <w:gridSpan w:val="2"/>
                  <w:vMerge w:val="restart"/>
                  <w:tcBorders>
                    <w:right w:val="nil"/>
                  </w:tcBorders>
                  <w:noWrap/>
                </w:tcPr>
                <w:p w:rsidR="00DD0B28" w:rsidRPr="00F24B01" w:rsidRDefault="00DD0B28" w:rsidP="00C67B06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1563AD">
                    <w:rPr>
                      <w:rStyle w:val="HafifVurgulama"/>
                      <w:rFonts w:cstheme="minorHAnsi"/>
                      <w:i w:val="0"/>
                      <w:color w:val="000000" w:themeColor="text1"/>
                      <w:sz w:val="20"/>
                      <w:szCs w:val="20"/>
                    </w:rPr>
                    <w:t>Adı/Soyadı:</w:t>
                  </w:r>
                </w:p>
              </w:tc>
              <w:tc>
                <w:tcPr>
                  <w:tcW w:w="1425" w:type="pct"/>
                  <w:tcBorders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  <w:tc>
                <w:tcPr>
                  <w:tcW w:w="504" w:type="pct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DD0B28" w:rsidRDefault="00DD0B28" w:rsidP="00C67B06">
                  <w:pPr>
                    <w:rPr>
                      <w:rStyle w:val="HafifVurgulama"/>
                    </w:rPr>
                  </w:pPr>
                  <w:r>
                    <w:t xml:space="preserve">    Birimi:</w:t>
                  </w:r>
                </w:p>
              </w:tc>
              <w:tc>
                <w:tcPr>
                  <w:tcW w:w="1132" w:type="pct"/>
                  <w:gridSpan w:val="3"/>
                  <w:tcBorders>
                    <w:top w:val="nil"/>
                    <w:left w:val="nil"/>
                    <w:bottom w:val="single" w:sz="2" w:space="0" w:color="auto"/>
                  </w:tcBorders>
                  <w:shd w:val="clear" w:color="auto" w:fill="D9D9D9" w:themeFill="background1" w:themeFillShade="D9"/>
                </w:tcPr>
                <w:p w:rsidR="00DD0B28" w:rsidRDefault="00DD0B28" w:rsidP="00C67B06">
                  <w:pPr>
                    <w:rPr>
                      <w:rStyle w:val="HafifVurgulama"/>
                    </w:rPr>
                  </w:pPr>
                </w:p>
              </w:tc>
              <w:tc>
                <w:tcPr>
                  <w:tcW w:w="432" w:type="pct"/>
                  <w:vMerge w:val="restart"/>
                  <w:tcBorders>
                    <w:right w:val="nil"/>
                  </w:tcBorders>
                </w:tcPr>
                <w:p w:rsidR="00DD0B28" w:rsidRDefault="00DD0B28" w:rsidP="00C67B06">
                  <w:r>
                    <w:t>Tarih:</w:t>
                  </w:r>
                </w:p>
              </w:tc>
              <w:tc>
                <w:tcPr>
                  <w:tcW w:w="900" w:type="pct"/>
                  <w:tcBorders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</w:tr>
            <w:tr w:rsidR="00DD0B28" w:rsidTr="00C67B06">
              <w:tc>
                <w:tcPr>
                  <w:tcW w:w="606" w:type="pct"/>
                  <w:gridSpan w:val="2"/>
                  <w:vMerge/>
                  <w:tcBorders>
                    <w:top w:val="single" w:sz="2" w:space="0" w:color="auto"/>
                    <w:right w:val="nil"/>
                  </w:tcBorders>
                  <w:noWrap/>
                </w:tcPr>
                <w:p w:rsidR="00DD0B28" w:rsidRDefault="00DD0B28" w:rsidP="00C67B06"/>
              </w:tc>
              <w:tc>
                <w:tcPr>
                  <w:tcW w:w="1425" w:type="pct"/>
                  <w:vMerge w:val="restart"/>
                  <w:tcBorders>
                    <w:top w:val="single" w:sz="2" w:space="0" w:color="auto"/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504" w:type="pct"/>
                  <w:vMerge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349" w:type="pc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783" w:type="pct"/>
                  <w:gridSpan w:val="2"/>
                  <w:vMerge w:val="restart"/>
                  <w:tcBorders>
                    <w:top w:val="single" w:sz="2" w:space="0" w:color="auto"/>
                    <w:left w:val="nil"/>
                  </w:tcBorders>
                </w:tcPr>
                <w:p w:rsidR="00DD0B28" w:rsidRDefault="00DD0B28" w:rsidP="00C67B06"/>
              </w:tc>
              <w:tc>
                <w:tcPr>
                  <w:tcW w:w="432" w:type="pct"/>
                  <w:vMerge/>
                  <w:tcBorders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900" w:type="pct"/>
                  <w:vMerge w:val="restart"/>
                  <w:tcBorders>
                    <w:top w:val="single" w:sz="4" w:space="0" w:color="auto"/>
                    <w:left w:val="nil"/>
                  </w:tcBorders>
                </w:tcPr>
                <w:p w:rsidR="00DD0B28" w:rsidRDefault="00DD0B28" w:rsidP="00C67B06"/>
              </w:tc>
            </w:tr>
            <w:tr w:rsidR="00DD0B28" w:rsidTr="00C67B06">
              <w:tc>
                <w:tcPr>
                  <w:tcW w:w="606" w:type="pct"/>
                  <w:gridSpan w:val="2"/>
                  <w:vMerge/>
                  <w:tcBorders>
                    <w:right w:val="nil"/>
                  </w:tcBorders>
                  <w:noWrap/>
                </w:tcPr>
                <w:p w:rsidR="00DD0B28" w:rsidRDefault="00DD0B28" w:rsidP="00C67B06"/>
              </w:tc>
              <w:tc>
                <w:tcPr>
                  <w:tcW w:w="1425" w:type="pct"/>
                  <w:vMerge/>
                  <w:tcBorders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854" w:type="pct"/>
                  <w:gridSpan w:val="2"/>
                  <w:tcBorders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783" w:type="pct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DD0B28" w:rsidRDefault="00DD0B28" w:rsidP="00C67B06"/>
              </w:tc>
              <w:tc>
                <w:tcPr>
                  <w:tcW w:w="432" w:type="pct"/>
                  <w:tcBorders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900" w:type="pct"/>
                  <w:vMerge/>
                  <w:tcBorders>
                    <w:left w:val="nil"/>
                  </w:tcBorders>
                </w:tcPr>
                <w:p w:rsidR="00DD0B28" w:rsidRDefault="00DD0B28" w:rsidP="00C67B06"/>
              </w:tc>
            </w:tr>
            <w:tr w:rsidR="00DD0B28" w:rsidTr="00C67B06">
              <w:trPr>
                <w:trHeight w:val="329"/>
              </w:trPr>
              <w:tc>
                <w:tcPr>
                  <w:tcW w:w="5000" w:type="pct"/>
                  <w:gridSpan w:val="9"/>
                  <w:tcBorders>
                    <w:top w:val="nil"/>
                    <w:bottom w:val="nil"/>
                  </w:tcBorders>
                  <w:noWrap/>
                </w:tcPr>
                <w:p w:rsidR="00DD0B28" w:rsidRPr="00B40A2F" w:rsidRDefault="00DD0B28" w:rsidP="00C67B06">
                  <w:pPr>
                    <w:pStyle w:val="DecimalAligne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0A2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Öneri </w:t>
                  </w:r>
                  <w:r w:rsidRPr="00B40A2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Gruba Ait</w:t>
                  </w:r>
                  <w:r w:rsidRPr="00B40A2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ise Aşağıdaki Alanı Doldurunuz</w:t>
                  </w:r>
                </w:p>
              </w:tc>
            </w:tr>
            <w:tr w:rsidR="00DD0B28" w:rsidTr="00C67B06">
              <w:trPr>
                <w:trHeight w:val="359"/>
              </w:trPr>
              <w:tc>
                <w:tcPr>
                  <w:tcW w:w="2536" w:type="pct"/>
                  <w:gridSpan w:val="4"/>
                  <w:tcBorders>
                    <w:top w:val="nil"/>
                    <w:bottom w:val="nil"/>
                    <w:right w:val="nil"/>
                  </w:tcBorders>
                  <w:noWrap/>
                </w:tcPr>
                <w:p w:rsidR="00DD0B28" w:rsidRPr="00842A43" w:rsidRDefault="00DD0B28" w:rsidP="00C67B06">
                  <w:pPr>
                    <w:rPr>
                      <w:rFonts w:ascii="Arial" w:hAnsi="Arial" w:cs="Arial"/>
                    </w:rPr>
                  </w:pPr>
                  <w:r w:rsidRPr="00842A43">
                    <w:rPr>
                      <w:rFonts w:ascii="Arial" w:hAnsi="Arial" w:cs="Arial"/>
                    </w:rPr>
                    <w:t xml:space="preserve">                              Adı/Soyadı</w:t>
                  </w:r>
                </w:p>
              </w:tc>
              <w:tc>
                <w:tcPr>
                  <w:tcW w:w="352" w:type="pct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2112" w:type="pct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:rsidR="00DD0B28" w:rsidRPr="00842A43" w:rsidRDefault="00DD0B28" w:rsidP="00C67B06">
                  <w:pPr>
                    <w:pStyle w:val="DecimalAligned"/>
                    <w:jc w:val="center"/>
                    <w:rPr>
                      <w:rFonts w:ascii="Arial" w:hAnsi="Arial" w:cs="Arial"/>
                    </w:rPr>
                  </w:pPr>
                  <w:r w:rsidRPr="00842A43">
                    <w:rPr>
                      <w:rFonts w:ascii="Arial" w:hAnsi="Arial" w:cs="Arial"/>
                    </w:rPr>
                    <w:t>Birimi</w:t>
                  </w:r>
                </w:p>
              </w:tc>
            </w:tr>
            <w:tr w:rsidR="00DD0B28" w:rsidTr="00C67B06">
              <w:tc>
                <w:tcPr>
                  <w:tcW w:w="197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DD0B28" w:rsidRDefault="00DD0B28" w:rsidP="00C67B06">
                  <w:r>
                    <w:t>1</w:t>
                  </w:r>
                </w:p>
                <w:p w:rsidR="00DD0B28" w:rsidRDefault="00DD0B28" w:rsidP="00C67B06">
                  <w:r>
                    <w:t>2</w:t>
                  </w:r>
                </w:p>
                <w:p w:rsidR="00DD0B28" w:rsidRDefault="00DD0B28" w:rsidP="00C67B06">
                  <w:r>
                    <w:t>3</w:t>
                  </w:r>
                </w:p>
                <w:p w:rsidR="00DD0B28" w:rsidRDefault="00DD0B28" w:rsidP="00C67B06">
                  <w:r>
                    <w:t>4</w:t>
                  </w:r>
                </w:p>
                <w:p w:rsidR="00DD0B28" w:rsidRDefault="00DD0B28" w:rsidP="00C67B06">
                  <w:r>
                    <w:t>5</w:t>
                  </w:r>
                </w:p>
              </w:tc>
              <w:tc>
                <w:tcPr>
                  <w:tcW w:w="2338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  <w:tc>
                <w:tcPr>
                  <w:tcW w:w="352" w:type="pct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2112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</w:tr>
            <w:tr w:rsidR="00DD0B28" w:rsidTr="00C67B06">
              <w:tc>
                <w:tcPr>
                  <w:tcW w:w="197" w:type="pct"/>
                  <w:vMerge/>
                  <w:tcBorders>
                    <w:top w:val="nil"/>
                    <w:left w:val="nil"/>
                    <w:right w:val="nil"/>
                  </w:tcBorders>
                  <w:noWrap/>
                </w:tcPr>
                <w:p w:rsidR="00DD0B28" w:rsidRDefault="00DD0B28" w:rsidP="00C67B06"/>
              </w:tc>
              <w:tc>
                <w:tcPr>
                  <w:tcW w:w="2338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  <w:tc>
                <w:tcPr>
                  <w:tcW w:w="352" w:type="pct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2112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>
                  <w:pPr>
                    <w:pStyle w:val="DecimalAligned"/>
                  </w:pPr>
                </w:p>
              </w:tc>
            </w:tr>
            <w:tr w:rsidR="00DD0B28" w:rsidTr="00C67B06">
              <w:tc>
                <w:tcPr>
                  <w:tcW w:w="197" w:type="pct"/>
                  <w:vMerge/>
                  <w:tcBorders>
                    <w:top w:val="nil"/>
                    <w:left w:val="nil"/>
                    <w:right w:val="nil"/>
                  </w:tcBorders>
                  <w:noWrap/>
                </w:tcPr>
                <w:p w:rsidR="00DD0B28" w:rsidRDefault="00DD0B28" w:rsidP="00C67B06"/>
              </w:tc>
              <w:tc>
                <w:tcPr>
                  <w:tcW w:w="2338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  <w:tc>
                <w:tcPr>
                  <w:tcW w:w="352" w:type="pct"/>
                  <w:gridSpan w:val="2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DD0B28" w:rsidRDefault="00DD0B28" w:rsidP="00C67B06"/>
              </w:tc>
              <w:tc>
                <w:tcPr>
                  <w:tcW w:w="2112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DD0B28" w:rsidRDefault="00DD0B28" w:rsidP="00C67B06">
                  <w:pPr>
                    <w:pStyle w:val="DecimalAligned"/>
                  </w:pPr>
                </w:p>
              </w:tc>
            </w:tr>
            <w:tr w:rsidR="00DD0B28" w:rsidTr="00C67B06">
              <w:tc>
                <w:tcPr>
                  <w:tcW w:w="197" w:type="pct"/>
                  <w:vMerge/>
                  <w:tcBorders>
                    <w:top w:val="nil"/>
                    <w:right w:val="nil"/>
                  </w:tcBorders>
                  <w:noWrap/>
                </w:tcPr>
                <w:p w:rsidR="00DD0B28" w:rsidRDefault="00DD0B28" w:rsidP="00C67B06"/>
              </w:tc>
              <w:tc>
                <w:tcPr>
                  <w:tcW w:w="2338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</w:tcBorders>
                  <w:shd w:val="clear" w:color="auto" w:fill="D9D9D9" w:themeFill="background1" w:themeFillShade="D9"/>
                </w:tcPr>
                <w:p w:rsidR="00DD0B28" w:rsidRDefault="00DD0B28" w:rsidP="00C67B06"/>
              </w:tc>
              <w:tc>
                <w:tcPr>
                  <w:tcW w:w="352" w:type="pct"/>
                  <w:gridSpan w:val="2"/>
                  <w:vMerge/>
                  <w:tcBorders>
                    <w:top w:val="nil"/>
                    <w:bottom w:val="nil"/>
                  </w:tcBorders>
                </w:tcPr>
                <w:p w:rsidR="00DD0B28" w:rsidRDefault="00DD0B28" w:rsidP="00C67B06"/>
              </w:tc>
              <w:tc>
                <w:tcPr>
                  <w:tcW w:w="2112" w:type="pct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D9D9D9" w:themeFill="background1" w:themeFillShade="D9"/>
                </w:tcPr>
                <w:p w:rsidR="00DD0B28" w:rsidRDefault="00DD0B28" w:rsidP="00C67B06">
                  <w:pPr>
                    <w:pStyle w:val="DecimalAligned"/>
                  </w:pPr>
                </w:p>
              </w:tc>
            </w:tr>
            <w:tr w:rsidR="00DD0B28" w:rsidTr="00C67B06">
              <w:tc>
                <w:tcPr>
                  <w:tcW w:w="197" w:type="pct"/>
                  <w:vMerge/>
                  <w:tcBorders>
                    <w:top w:val="nil"/>
                    <w:right w:val="nil"/>
                  </w:tcBorders>
                  <w:noWrap/>
                </w:tcPr>
                <w:p w:rsidR="00DD0B28" w:rsidRDefault="00DD0B28" w:rsidP="00C67B06"/>
              </w:tc>
              <w:tc>
                <w:tcPr>
                  <w:tcW w:w="2338" w:type="pct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</w:tcBorders>
                  <w:shd w:val="clear" w:color="auto" w:fill="D9D9D9" w:themeFill="background1" w:themeFillShade="D9"/>
                </w:tcPr>
                <w:p w:rsidR="00DD0B28" w:rsidRDefault="00DD0B28" w:rsidP="00C67B0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52" w:type="pct"/>
                  <w:gridSpan w:val="2"/>
                  <w:tcBorders>
                    <w:top w:val="nil"/>
                    <w:bottom w:val="nil"/>
                  </w:tcBorders>
                </w:tcPr>
                <w:p w:rsidR="00DD0B28" w:rsidRDefault="00DD0B28" w:rsidP="00C67B06"/>
              </w:tc>
              <w:tc>
                <w:tcPr>
                  <w:tcW w:w="2112" w:type="pct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D9D9D9" w:themeFill="background1" w:themeFillShade="D9"/>
                </w:tcPr>
                <w:p w:rsidR="00DD0B28" w:rsidRDefault="00DD0B28" w:rsidP="00C67B06">
                  <w:pPr>
                    <w:pStyle w:val="DecimalAligned"/>
                  </w:pPr>
                </w:p>
              </w:tc>
            </w:tr>
            <w:tr w:rsidR="00DD0B28" w:rsidTr="00C67B06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253"/>
              </w:trPr>
              <w:tc>
                <w:tcPr>
                  <w:tcW w:w="197" w:type="pct"/>
                  <w:vMerge/>
                  <w:tcBorders>
                    <w:top w:val="nil"/>
                    <w:bottom w:val="nil"/>
                  </w:tcBorders>
                  <w:noWrap/>
                </w:tcPr>
                <w:p w:rsidR="00DD0B28" w:rsidRPr="000F4C4B" w:rsidRDefault="00DD0B28" w:rsidP="00C67B06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338" w:type="pct"/>
                  <w:gridSpan w:val="3"/>
                  <w:tcBorders>
                    <w:top w:val="single" w:sz="2" w:space="0" w:color="auto"/>
                    <w:bottom w:val="nil"/>
                  </w:tcBorders>
                </w:tcPr>
                <w:p w:rsidR="00DD0B28" w:rsidRPr="000F4C4B" w:rsidRDefault="00DD0B28" w:rsidP="00C67B06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52" w:type="pct"/>
                  <w:gridSpan w:val="2"/>
                  <w:tcBorders>
                    <w:top w:val="nil"/>
                    <w:bottom w:val="nil"/>
                  </w:tcBorders>
                </w:tcPr>
                <w:p w:rsidR="00DD0B28" w:rsidRPr="000F4C4B" w:rsidRDefault="00DD0B28" w:rsidP="00C67B06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112" w:type="pct"/>
                  <w:gridSpan w:val="3"/>
                  <w:tcBorders>
                    <w:top w:val="single" w:sz="2" w:space="0" w:color="auto"/>
                    <w:bottom w:val="nil"/>
                  </w:tcBorders>
                </w:tcPr>
                <w:p w:rsidR="00DD0B28" w:rsidRPr="000F4C4B" w:rsidRDefault="00DD0B28" w:rsidP="00C67B06">
                  <w:pPr>
                    <w:pStyle w:val="DecimalAligned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DD0B28" w:rsidRPr="002834F9" w:rsidRDefault="00DD0B28" w:rsidP="00C67B0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834F9">
              <w:rPr>
                <w:rFonts w:ascii="Arial" w:eastAsia="Times New Roman" w:hAnsi="Arial" w:cs="Arial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A1274" wp14:editId="7FD29D84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81280</wp:posOffset>
                      </wp:positionV>
                      <wp:extent cx="2143125" cy="0"/>
                      <wp:effectExtent l="57150" t="38100" r="47625" b="952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8E157F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75pt,6.4pt" to="500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YADQIAAPsDAAAOAAAAZHJzL2Uyb0RvYy54bWysU8uO0zAU3SPxD5b3NGn6YCZqOhJTlQ2C&#10;igHN+tZxEkt+yXablp/hG2bPjn4Y126mFGaHyMLxffj4nHuvF3cHJcmeOy+Mruh4lFPCNTO10G1F&#10;v35Zv7mhxAfQNUijeUWP3NO75etXi96WvDCdkTV3BEG0L3tb0S4EW2aZZx1X4EfGco3BxjgFAU3X&#10;ZrWDHtGVzIo8n2e9cbV1hnHv0bs6B+ky4TcNZ+FT03geiKwocgtpdWndxjVbLqBsHdhOsIEG/AML&#10;BULjpReoFQQgOydeQCnBnPGmCSNmVGaaRjCeNKCacf6XmocOLE9asDjeXsrk/x8s+7jfOCLqihaU&#10;aFDYotXPH9/IOzh9l3A8PbHTEylimXrrS8y+1xs3WN5uXNR8aJyKf1RDDqm0x0tp+SEQhs5iPJ2M&#10;ixkl7DmW/T5onQ/vuVEkbioqhY6qoYT9Bx/wMkx9TolubdZCytQ5qUlf0cnNOMfmMsABaiQE3CqL&#10;krxuKQHZ4mSy4BKkN1LU8XgE8q7d3ktH9oDTsX57O5/Oo1K87o+0ePcKfHfOS6EhTeoIw9OcIdVo&#10;mF3g7qGre7KVO/cZkMY0x4+SWkRxxWQwcAhnKYIhZ8KjCF3qdyzdC3IRATGiH6Tt4ExlMovOgfFZ&#10;S2J/4ZCsK3pZbOK5bXG3NfUxdTP5ccJS/vAa4ghf27i/frPLXwAAAP//AwBQSwMEFAAGAAgAAAAh&#10;AH7IlXTdAAAACgEAAA8AAABkcnMvZG93bnJldi54bWxMj8FuwjAQRO+V+g/WVuqt2FARII2DKFIv&#10;vTVFokcTb5OIeG3FBtK/76IeynFnnmZnivXoenHGIXaeNEwnCgRS7W1HjYbd59vTEkRMhqzpPaGG&#10;H4ywLu/vCpNbf6EPPFepERxCMTca2pRCLmWsW3QmTnxAYu/bD84kPodG2sFcONz1cqZUJp3piD+0&#10;JuC2xfpYnZyGVbXPdmGzWC1fu/e9+tqGfnGca/34MG5eQCQc0z8M1/pcHUrudPAnslH0GrLsec4o&#10;GzOecAWUmvK6w58iy0LeTih/AQAA//8DAFBLAQItABQABgAIAAAAIQC2gziS/gAAAOEBAAATAAAA&#10;AAAAAAAAAAAAAAAAAABbQ29udGVudF9UeXBlc10ueG1sUEsBAi0AFAAGAAgAAAAhADj9If/WAAAA&#10;lAEAAAsAAAAAAAAAAAAAAAAALwEAAF9yZWxzLy5yZWxzUEsBAi0AFAAGAAgAAAAhALZZpgANAgAA&#10;+wMAAA4AAAAAAAAAAAAAAAAALgIAAGRycy9lMm9Eb2MueG1sUEsBAi0AFAAGAAgAAAAhAH7IlXTd&#10;AAAACgEAAA8AAAAAAAAAAAAAAAAAZwQAAGRycy9kb3ducmV2LnhtbFBLBQYAAAAABAAEAPMAAABx&#10;BQAAAAA=&#10;" strokecolor="#f79646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2834F9">
              <w:rPr>
                <w:rFonts w:ascii="Arial" w:eastAsia="Times New Roman" w:hAnsi="Arial" w:cs="Arial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1C5B1" wp14:editId="4F39F12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81280</wp:posOffset>
                      </wp:positionV>
                      <wp:extent cx="2133600" cy="0"/>
                      <wp:effectExtent l="57150" t="38100" r="57150" b="952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FD44C2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6.4pt" to="164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hgDAIAAPsDAAAOAAAAZHJzL2Uyb0RvYy54bWysU82O0zAQviPxDpbvNGm7W3ajpiuxVbkg&#10;qFjQnqeOk1hybGvsNi0vwzPsnRt9MMZuthT2hsjB8fzkm++bmczv9p1mO4leWVPy8SjnTBphK2Wa&#10;kn/9snpzw5kPYCrQ1siSH6Tnd4vXr+a9K+TEtlZXEhmBGF/0ruRtCK7IMi9a2YEfWScNBWuLHQQy&#10;sckqhJ7QO51N8nyW9RYrh1ZI78m7PAX5IuHXtRThU117GZguOXEL6cR0buKZLeZQNAiuVWKgAf/A&#10;ogNlqOgZagkB2BbVC6hOCbTe1mEkbJfZulZCJg2kZpz/peahBSeTFmqOd+c2+f8HKz7u1shURbPj&#10;zEBHI1r+/PGNvYPjdw2H45M4PrFxbFPvfEHZ92aNg+XdGqPmfY1dfJMatk+tPZxbK/eBCXJOxtPp&#10;LKcJiOdY9vtDhz68l7Zj8VJyrUxUDQXsPvhAxSj1OSW6jV0prdPktGF9yac34wQNtEC1hkBVOkeS&#10;vGk4A93QZoqACdJbrar4eQTy2GzuNbId0Has3t7OrmZRKZX7Iy3WXoJvT3kpNKRpE2Fk2jOiGg27&#10;DRIf2qpnG73Fz0A0rnJ6OKtUFDeZDgYt4XWKUAhteFShTfOOrXtBLiIQRvSDdi2cqEyvo3NgfNKS&#10;2J85JOuCXhaHeBpbvG1sdUjTTH7asJQ//A1xhS9tul/+s4tfAAAA//8DAFBLAwQUAAYACAAAACEA&#10;ZV8ojtwAAAAIAQAADwAAAGRycy9kb3ducmV2LnhtbEyPwU7DMBBE70j8g7VI3FqHIJomjVOVSly4&#10;ESqVoxtvk6jx2ordNvw9izjQ474Zzc6U68kO4oJj6B0peJonIJAaZ3pqFew+32ZLECFqMnpwhAq+&#10;McC6ur8rdWHclT7wUsdWcAiFQivoYvSFlKHp0Oowdx6JtaMbrY58jq00o75yuB1kmiQLaXVP/KHT&#10;HrcdNqf6bBXk9X6x85ssX7727/vka+uH7PSi1OPDtFmBiDjFfzP81ufqUHGngzuTCWJQMMt4SmSe&#10;8gLWn9OcweEPyKqUtwOqHwAAAP//AwBQSwECLQAUAAYACAAAACEAtoM4kv4AAADhAQAAEwAAAAAA&#10;AAAAAAAAAAAAAAAAW0NvbnRlbnRfVHlwZXNdLnhtbFBLAQItABQABgAIAAAAIQA4/SH/1gAAAJQB&#10;AAALAAAAAAAAAAAAAAAAAC8BAABfcmVscy8ucmVsc1BLAQItABQABgAIAAAAIQAKT3hgDAIAAPsD&#10;AAAOAAAAAAAAAAAAAAAAAC4CAABkcnMvZTJvRG9jLnhtbFBLAQItABQABgAIAAAAIQBlXyiO3AAA&#10;AAgBAAAPAAAAAAAAAAAAAAAAAGYEAABkcnMvZG93bnJldi54bWxQSwUGAAAAAAQABADzAAAAbwUA&#10;AAAA&#10;" strokecolor="#f79646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2834F9">
              <w:rPr>
                <w:rFonts w:ascii="Arial" w:hAnsi="Arial" w:cs="Arial"/>
                <w:b/>
                <w:sz w:val="24"/>
                <w:szCs w:val="24"/>
              </w:rPr>
              <w:t>ÖNERİNİN TEMEL NİTELİĞİ</w:t>
            </w:r>
          </w:p>
        </w:tc>
      </w:tr>
      <w:tr w:rsidR="00DD0B28" w:rsidTr="00C67B06">
        <w:trPr>
          <w:trHeight w:val="1279"/>
        </w:trPr>
        <w:tc>
          <w:tcPr>
            <w:tcW w:w="4822" w:type="dxa"/>
            <w:vMerge w:val="restart"/>
            <w:tcBorders>
              <w:top w:val="nil"/>
              <w:left w:val="nil"/>
              <w:right w:val="nil"/>
            </w:tcBorders>
          </w:tcPr>
          <w:p w:rsidR="00DD0B28" w:rsidRDefault="00AF1F56" w:rsidP="00C67B06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tr-TR"/>
              </w:rPr>
            </w:pPr>
            <w:sdt>
              <w:sdtPr>
                <w:rPr>
                  <w:sz w:val="32"/>
                  <w:szCs w:val="32"/>
                </w:rPr>
                <w:id w:val="12099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sz w:val="32"/>
                <w:szCs w:val="32"/>
              </w:rPr>
              <w:t xml:space="preserve"> </w:t>
            </w:r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>Kaynak Tasarrufu Eden</w:t>
            </w:r>
          </w:p>
          <w:p w:rsidR="00DD0B28" w:rsidRDefault="00AF1F56" w:rsidP="00C67B06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tr-TR"/>
              </w:rPr>
            </w:pPr>
            <w:sdt>
              <w:sdtPr>
                <w:rPr>
                  <w:sz w:val="32"/>
                  <w:szCs w:val="32"/>
                </w:rPr>
                <w:id w:val="1018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sz w:val="32"/>
                <w:szCs w:val="32"/>
              </w:rPr>
              <w:t xml:space="preserve"> </w:t>
            </w:r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>Hizmet Kalitesi Geliştiren</w:t>
            </w:r>
          </w:p>
          <w:p w:rsidR="00DD0B28" w:rsidRDefault="00AF1F56" w:rsidP="00C67B06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tr-TR"/>
              </w:rPr>
            </w:pPr>
            <w:sdt>
              <w:sdtPr>
                <w:rPr>
                  <w:sz w:val="32"/>
                  <w:szCs w:val="32"/>
                </w:rPr>
                <w:id w:val="1154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sz w:val="32"/>
                <w:szCs w:val="32"/>
              </w:rPr>
              <w:t xml:space="preserve"> </w:t>
            </w:r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>Motivasyon A</w:t>
            </w:r>
            <w:r w:rsidR="00DD0B28" w:rsidRPr="00924759">
              <w:rPr>
                <w:rFonts w:ascii="Arial" w:eastAsia="MS Gothic" w:hAnsi="Arial" w:cs="Arial"/>
                <w:sz w:val="20"/>
                <w:szCs w:val="20"/>
                <w:lang w:eastAsia="tr-TR"/>
              </w:rPr>
              <w:t>rtırıcı</w:t>
            </w:r>
          </w:p>
          <w:p w:rsidR="00DD0B28" w:rsidRPr="00F24B01" w:rsidRDefault="00AF1F56" w:rsidP="00C67B06">
            <w:pPr>
              <w:spacing w:after="0" w:line="240" w:lineRule="auto"/>
              <w:rPr>
                <w:color w:val="000000" w:themeColor="text1"/>
                <w:u w:val="single"/>
              </w:rPr>
            </w:pPr>
            <w:sdt>
              <w:sdtPr>
                <w:rPr>
                  <w:sz w:val="32"/>
                  <w:szCs w:val="32"/>
                </w:rPr>
                <w:id w:val="-1255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sz w:val="32"/>
                <w:szCs w:val="32"/>
              </w:rPr>
              <w:t xml:space="preserve"> </w:t>
            </w:r>
            <w:r w:rsidR="00DD0B28" w:rsidRPr="00CA1B75">
              <w:rPr>
                <w:rFonts w:ascii="Arial" w:eastAsia="MS Gothic" w:hAnsi="Arial" w:cs="Arial"/>
                <w:sz w:val="20"/>
                <w:szCs w:val="20"/>
                <w:lang w:eastAsia="tr-TR"/>
              </w:rPr>
              <w:t>Zaman İyileştirici</w:t>
            </w: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B28" w:rsidRPr="00D23D4B" w:rsidRDefault="00AF1F56" w:rsidP="00C67B06">
            <w:pPr>
              <w:spacing w:after="0" w:line="240" w:lineRule="auto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0195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 xml:space="preserve">    Verimlilik Arttırıcı</w:t>
            </w:r>
          </w:p>
          <w:p w:rsidR="00DD0B28" w:rsidRPr="00D23D4B" w:rsidRDefault="00AF1F56" w:rsidP="00C67B06">
            <w:pPr>
              <w:spacing w:after="0" w:line="240" w:lineRule="auto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6672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 xml:space="preserve">    Ortam İyileştirici</w:t>
            </w:r>
          </w:p>
          <w:p w:rsidR="00DD0B28" w:rsidRPr="00F24B01" w:rsidRDefault="00AF1F56" w:rsidP="00C67B06">
            <w:pPr>
              <w:spacing w:after="0" w:line="240" w:lineRule="auto"/>
              <w:rPr>
                <w:color w:val="000000" w:themeColor="text1"/>
                <w:u w:val="single"/>
              </w:rPr>
            </w:pPr>
            <w:sdt>
              <w:sdtPr>
                <w:rPr>
                  <w:sz w:val="32"/>
                  <w:szCs w:val="32"/>
                </w:rPr>
                <w:id w:val="178576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 xml:space="preserve">    Süreç İyileştirici (Daha iyi işleyiş)</w:t>
            </w:r>
          </w:p>
        </w:tc>
      </w:tr>
      <w:tr w:rsidR="00DD0B28" w:rsidTr="00C67B06">
        <w:trPr>
          <w:trHeight w:val="375"/>
        </w:trPr>
        <w:tc>
          <w:tcPr>
            <w:tcW w:w="4822" w:type="dxa"/>
            <w:vMerge/>
            <w:tcBorders>
              <w:top w:val="nil"/>
              <w:left w:val="nil"/>
              <w:right w:val="nil"/>
            </w:tcBorders>
          </w:tcPr>
          <w:p w:rsidR="00DD0B28" w:rsidRPr="00CA1B75" w:rsidRDefault="00DD0B28" w:rsidP="00C67B0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DD0B28" w:rsidRDefault="00AF1F56" w:rsidP="00C67B06">
            <w:pPr>
              <w:spacing w:after="0" w:line="240" w:lineRule="auto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57735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D0B28">
              <w:rPr>
                <w:sz w:val="32"/>
                <w:szCs w:val="32"/>
              </w:rPr>
              <w:t xml:space="preserve">  </w:t>
            </w:r>
            <w:r w:rsidR="00DD0B28">
              <w:rPr>
                <w:rFonts w:ascii="Arial" w:eastAsia="MS Gothic" w:hAnsi="Arial" w:cs="Arial"/>
                <w:sz w:val="20"/>
                <w:szCs w:val="20"/>
                <w:lang w:eastAsia="tr-TR"/>
              </w:rPr>
              <w:t xml:space="preserve">  Diğer (belirtiniz)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D0B28" w:rsidTr="00C67B06">
        <w:trPr>
          <w:trHeight w:val="145"/>
        </w:trPr>
        <w:tc>
          <w:tcPr>
            <w:tcW w:w="48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0B28" w:rsidRPr="00CA1B75" w:rsidRDefault="00DD0B28" w:rsidP="00C67B0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0B28" w:rsidRPr="00845690" w:rsidRDefault="00DD0B28" w:rsidP="00C67B0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B28" w:rsidRPr="00DC756C" w:rsidRDefault="00DD0B28" w:rsidP="00C67B0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0B28" w:rsidTr="00C67B06">
        <w:trPr>
          <w:trHeight w:val="279"/>
        </w:trPr>
        <w:tc>
          <w:tcPr>
            <w:tcW w:w="10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B28" w:rsidRPr="000F4C4B" w:rsidRDefault="00DD0B28" w:rsidP="00C67B06">
            <w:pPr>
              <w:tabs>
                <w:tab w:val="left" w:pos="765"/>
              </w:tabs>
              <w:jc w:val="right"/>
              <w:rPr>
                <w:color w:val="000000" w:themeColor="text1"/>
                <w:sz w:val="18"/>
                <w:szCs w:val="18"/>
                <w:u w:val="single"/>
              </w:rPr>
            </w:pPr>
            <w:r w:rsidRPr="000F4C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(Öneriye en uygun </w:t>
            </w:r>
            <w:proofErr w:type="gramStart"/>
            <w:r w:rsidRPr="000F4C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kriteri</w:t>
            </w:r>
            <w:proofErr w:type="gramEnd"/>
            <w:r w:rsidRPr="000F4C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işaretleyiniz)</w:t>
            </w:r>
          </w:p>
        </w:tc>
      </w:tr>
    </w:tbl>
    <w:p w:rsidR="00DD0B28" w:rsidRDefault="00DD0B28" w:rsidP="00DD0B2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4C3BF" wp14:editId="6F367623">
                <wp:simplePos x="0" y="0"/>
                <wp:positionH relativeFrom="column">
                  <wp:posOffset>4234180</wp:posOffset>
                </wp:positionH>
                <wp:positionV relativeFrom="paragraph">
                  <wp:posOffset>151765</wp:posOffset>
                </wp:positionV>
                <wp:extent cx="1895475" cy="0"/>
                <wp:effectExtent l="57150" t="38100" r="47625" b="952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224BD0" id="Düz Bağlayıcı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4pt,11.95pt" to="482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WmDQIAAPsDAAAOAAAAZHJzL2Uyb0RvYy54bWysU0tu2zAQ3RfoHQjua8nfOILlAI3hborW&#10;aFp0PaYoiQB/IGnL7mV6huy7qw/WIa24TrIrqgXF+fDxvZnh4u6gJNlz54XRJR0Ockq4ZqYSuinp&#10;t6/rd3NKfABdgTSal/TIPb1bvn2z6GzBR6Y1suKOIIj2RWdL2oZgiyzzrOUK/MBYrjFYG6cgoOma&#10;rHLQIbqS2SjPZ1lnXGWdYdx79K7OQbpM+HXNWfhc154HIkuK3EJaXVq3cc2WCygaB7YVrKcB/8BC&#10;gdB46QVqBQHIzolXUEowZ7ypw4AZlZm6FownDahmmL9Q89CC5UkLFsfbS5n8/4Nln/YbR0RV0gkl&#10;GhS2aPX71w/yHk4/JRxPj+z0SCaxTJ31BWbf643rLW83Lmo+1E7FP6ohh1Ta46W0/BAIQ+dwfjud&#10;3EwpYU+x7O9B63z4wI0icVNSKXRUDQXsP/qAl2HqU0p0a7MWUqbOSU26ko7nwxybywAHqJYQcKss&#10;SvK6oQRkg5PJgkuQ3khRxeMRyLtmey8d2QNOx/rmdjaZRaV43bO0ePcKfHvOS6E+TeoIw9OcIdVo&#10;mF3g7qGtOrKVO/cFYmVz/CipRBQ3GvcGDuE0RTDkTPguQpv6HUv3ilxEQIzoB2lbOFMZT6OzZ3zW&#10;kthfOCTril4Wm3huW9xtTXVM3Ux+nLCU37+GOMLXNu6v3+zyDwAAAP//AwBQSwMEFAAGAAgAAAAh&#10;AIv7j0TdAAAACQEAAA8AAABkcnMvZG93bnJldi54bWxMj8FuwjAQRO+V+g/WVuJWnIIwJI2DAIlL&#10;b02R6NHE2yTCXluxgfD3ddVDe9zZ0cybcj1aw644hN6RhJdpBgypcbqnVsLhY/+8AhaiIq2MI5Rw&#10;xwDr6vGhVIV2N3rHax1blkIoFEpCF6MvOA9Nh1aFqfNI6fflBqtiOoeW60HdUrg1fJZlglvVU2ro&#10;lMddh825vlgJeX0UB79Z5qtt/3bMPnfeLM8LKSdP4+YVWMQx/pnhBz+hQ5WYTu5COjAjQQiR0KOE&#10;2TwHlgy5WMyBnX4FXpX8/4LqGwAA//8DAFBLAQItABQABgAIAAAAIQC2gziS/gAAAOEBAAATAAAA&#10;AAAAAAAAAAAAAAAAAABbQ29udGVudF9UeXBlc10ueG1sUEsBAi0AFAAGAAgAAAAhADj9If/WAAAA&#10;lAEAAAsAAAAAAAAAAAAAAAAALwEAAF9yZWxzLy5yZWxzUEsBAi0AFAAGAAgAAAAhAIH2haYNAgAA&#10;+wMAAA4AAAAAAAAAAAAAAAAALgIAAGRycy9lMm9Eb2MueG1sUEsBAi0AFAAGAAgAAAAhAIv7j0Td&#10;AAAACQEAAA8AAAAAAAAAAAAAAAAAZwQAAGRycy9kb3ducmV2LnhtbFBLBQYAAAAABAAEAPMAAABx&#10;BQAAAAA=&#10;" strokecolor="#f79646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F1162" wp14:editId="352A8909">
                <wp:simplePos x="0" y="0"/>
                <wp:positionH relativeFrom="column">
                  <wp:posOffset>-271145</wp:posOffset>
                </wp:positionH>
                <wp:positionV relativeFrom="paragraph">
                  <wp:posOffset>151765</wp:posOffset>
                </wp:positionV>
                <wp:extent cx="1781175" cy="0"/>
                <wp:effectExtent l="57150" t="38100" r="47625" b="952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2FE42" id="Düz Bağlayıcı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95pt" to="118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htDQIAAPsDAAAOAAAAZHJzL2Uyb0RvYy54bWysU8uO0zAU3SPxD5b3NEk7fRA1HYmpygbB&#10;iAGxvnWcxJJfst2m5Wf4htmzox82126mFGaHyMLxffj4nHuvl7cHJcmeOy+Mrmgxyinhmpla6Lai&#10;X79s3iwo8QF0DdJoXtEj9/R29frVsrclH5vOyJo7giDal72taBeCLbPMs44r8CNjucZgY5yCgKZr&#10;s9pBj+hKZuM8n2W9cbV1hnHv0bs+B+kq4TcNZ+FT03geiKwocgtpdWndxjVbLaFsHdhOsIEG/AML&#10;BULjpReoNQQgOydeQCnBnPGmCSNmVGaaRjCeNKCaIv9LzUMHlictWBxvL2Xy/w+WfdzfOyLqik4o&#10;0aCwRetfP7+Td3D6IeF4emSnRzKJZeqtLzH7Tt+7wfL23kXNh8ap+Ec15JBKe7yUlh8CYegs5oui&#10;mE8pYc+x7PdB63x4z40icVNRKXRUDSXsP/iAl2Hqc0p0a7MRUqbOSU16pL4ocmwuAxygRkLArbIo&#10;yeuWEpAtTiYLLkF6I0Udj0cg79rtnXRkDzgdm/nb2c0sKsXr/kiLd6/Bd+e8FBrSpI4wPM0ZUo2G&#10;2QXuHrq6J1u5c58Badzk+FFSiyhuPBkMHMJpimDImfBNhC71O5buBbmIgBjRD9J2cKYymUbnwPis&#10;JbG/cEjWFb0sNvHctrjbmvqYupn8OGEpf3gNcYSvbdxfv9nVEwAAAP//AwBQSwMEFAAGAAgAAAAh&#10;AK5peFneAAAACQEAAA8AAABkcnMvZG93bnJldi54bWxMj8FOwzAMhu9IvENkJG5bSgfrWppOYxIX&#10;bpRJ45g1pq3WOFGTbeXtMeIwjrY//f7+cj3ZQZxxDL0jBQ/zBARS40xPrYLdx+tsBSJETUYPjlDB&#10;NwZYV7c3pS6Mu9A7nuvYCg6hUGgFXYy+kDI0HVod5s4j8e3LjVZHHsdWmlFfONwOMk2SpbS6J/7Q&#10;aY/bDptjfbIK8nq/3PlNlq9e+rd98rn1Q3Z8Uur+bto8g4g4xSsMv/qsDhU7HdyJTBCDgtljmjGq&#10;IF3kIBhIFxl3OfwtZFXK/w2qHwAAAP//AwBQSwECLQAUAAYACAAAACEAtoM4kv4AAADhAQAAEwAA&#10;AAAAAAAAAAAAAAAAAAAAW0NvbnRlbnRfVHlwZXNdLnhtbFBLAQItABQABgAIAAAAIQA4/SH/1gAA&#10;AJQBAAALAAAAAAAAAAAAAAAAAC8BAABfcmVscy8ucmVsc1BLAQItABQABgAIAAAAIQDs1vhtDQIA&#10;APsDAAAOAAAAAAAAAAAAAAAAAC4CAABkcnMvZTJvRG9jLnhtbFBLAQItABQABgAIAAAAIQCuaXhZ&#10;3gAAAAkBAAAPAAAAAAAAAAAAAAAAAGcEAABkcnMvZG93bnJldi54bWxQSwUGAAAAAAQABADzAAAA&#10;cgUAAAAA&#10;" strokecolor="#f79646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tr-TR"/>
        </w:rPr>
        <w:t>ÖNERİ ÇÖZÜM VE SUNULAN FAYDA</w: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5"/>
        <w:gridCol w:w="2520"/>
        <w:gridCol w:w="7530"/>
      </w:tblGrid>
      <w:tr w:rsidR="00DD0B28" w:rsidTr="00C67B06">
        <w:trPr>
          <w:trHeight w:val="340"/>
        </w:trPr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  <w:r w:rsidRPr="000E4B48">
              <w:rPr>
                <w:rFonts w:ascii="Arial" w:hAnsi="Arial" w:cs="Arial"/>
                <w:b/>
                <w:sz w:val="20"/>
                <w:szCs w:val="20"/>
              </w:rPr>
              <w:t>ÖNERİNİN KONUSU: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Tr="00C67B06">
        <w:trPr>
          <w:trHeight w:val="340"/>
        </w:trPr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D0B28" w:rsidRDefault="00DD0B28" w:rsidP="00C67B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0B28" w:rsidRDefault="00DD0B28" w:rsidP="00C67B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0B28" w:rsidRDefault="00DD0B28" w:rsidP="00C67B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  <w:r w:rsidRPr="000E4B48">
              <w:rPr>
                <w:rFonts w:ascii="Arial" w:hAnsi="Arial" w:cs="Arial"/>
                <w:b/>
                <w:sz w:val="20"/>
                <w:szCs w:val="20"/>
              </w:rPr>
              <w:t>SUNULAN ÇÖZÜM:</w:t>
            </w: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RPr="00B40A2F" w:rsidTr="00C67B06">
        <w:trPr>
          <w:trHeight w:val="70"/>
        </w:trPr>
        <w:tc>
          <w:tcPr>
            <w:tcW w:w="2535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DD0B28" w:rsidRPr="00B40A2F" w:rsidRDefault="00DD0B28" w:rsidP="00C67B0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:rsidR="00DD0B28" w:rsidRPr="00B40A2F" w:rsidRDefault="00DD0B28" w:rsidP="00C67B0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B28" w:rsidTr="00C67B06">
        <w:trPr>
          <w:trHeight w:val="517"/>
        </w:trPr>
        <w:tc>
          <w:tcPr>
            <w:tcW w:w="2535" w:type="dxa"/>
            <w:gridSpan w:val="2"/>
            <w:vMerge/>
            <w:tcBorders>
              <w:left w:val="nil"/>
              <w:right w:val="nil"/>
            </w:tcBorders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Tr="00C67B06">
        <w:trPr>
          <w:trHeight w:val="340"/>
        </w:trPr>
        <w:tc>
          <w:tcPr>
            <w:tcW w:w="2535" w:type="dxa"/>
            <w:gridSpan w:val="2"/>
            <w:vMerge/>
            <w:tcBorders>
              <w:left w:val="nil"/>
              <w:right w:val="nil"/>
            </w:tcBorders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Tr="00C67B06">
        <w:trPr>
          <w:trHeight w:val="340"/>
        </w:trPr>
        <w:tc>
          <w:tcPr>
            <w:tcW w:w="2535" w:type="dxa"/>
            <w:gridSpan w:val="2"/>
            <w:vMerge/>
            <w:tcBorders>
              <w:left w:val="nil"/>
              <w:right w:val="nil"/>
            </w:tcBorders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Tr="00C67B06">
        <w:trPr>
          <w:trHeight w:val="340"/>
        </w:trPr>
        <w:tc>
          <w:tcPr>
            <w:tcW w:w="2535" w:type="dxa"/>
            <w:gridSpan w:val="2"/>
            <w:vMerge/>
            <w:tcBorders>
              <w:left w:val="nil"/>
              <w:right w:val="nil"/>
            </w:tcBorders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Tr="00C67B06">
        <w:trPr>
          <w:trHeight w:val="320"/>
        </w:trPr>
        <w:tc>
          <w:tcPr>
            <w:tcW w:w="2535" w:type="dxa"/>
            <w:gridSpan w:val="2"/>
            <w:vMerge/>
            <w:tcBorders>
              <w:left w:val="nil"/>
              <w:right w:val="nil"/>
            </w:tcBorders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B28" w:rsidRPr="00B40A2F" w:rsidTr="00C67B06">
        <w:trPr>
          <w:trHeight w:val="70"/>
        </w:trPr>
        <w:tc>
          <w:tcPr>
            <w:tcW w:w="25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D0B28" w:rsidRPr="00B40A2F" w:rsidRDefault="00DD0B28" w:rsidP="00C67B0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DD0B28" w:rsidRPr="00B40A2F" w:rsidRDefault="00DD0B28" w:rsidP="00C67B0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B28" w:rsidTr="00C67B0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trHeight w:val="553"/>
        </w:trPr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0B28" w:rsidRPr="002834F9" w:rsidRDefault="00DD0B28" w:rsidP="00C67B0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Fayda</w:t>
            </w:r>
          </w:p>
        </w:tc>
        <w:tc>
          <w:tcPr>
            <w:tcW w:w="753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</w:tc>
      </w:tr>
      <w:tr w:rsidR="00DD0B28" w:rsidTr="00C67B0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trHeight w:val="375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B28" w:rsidRDefault="00DD0B28" w:rsidP="00C67B06">
            <w:pPr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53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DD0B28" w:rsidRDefault="00DD0B28" w:rsidP="00C67B06">
            <w:pPr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</w:tc>
      </w:tr>
    </w:tbl>
    <w:p w:rsidR="00DD0B28" w:rsidRDefault="00DD0B28" w:rsidP="00DD0B2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7ED18" wp14:editId="65AF8EDA">
                <wp:simplePos x="0" y="0"/>
                <wp:positionH relativeFrom="column">
                  <wp:posOffset>-271145</wp:posOffset>
                </wp:positionH>
                <wp:positionV relativeFrom="paragraph">
                  <wp:posOffset>79375</wp:posOffset>
                </wp:positionV>
                <wp:extent cx="6400800" cy="0"/>
                <wp:effectExtent l="38100" t="38100" r="57150" b="11430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0FCAA" id="Düz Bağlayıcı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6.25pt" to="482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ySGgIAABUEAAAOAAAAZHJzL2Uyb0RvYy54bWysU82O0zAQviPxDpbvNGmXLquo6UpstVwQ&#10;VGwR56ntNBb+k+02DS/DM+ydG32wHTvZUuCGyMHx/Pjz982MF7dHrchB+CCtqel0UlIiDLNcml1N&#10;P2/uX91QEiIYDsoaUdNeBHq7fPli0blKzGxrFReeIIgJVedq2sboqqIIrBUawsQ6YTDYWK8houl3&#10;BffQIbpWxawsr4vOeu68ZSIE9K6GIF1m/KYRLH5smiAiUTVFbjGvPq/btBbLBVQ7D66VbKQB/8BC&#10;gzR46RlqBRHI3su/oLRk3gbbxAmzurBNI5nIGlDNtPxDzUMLTmQtWJzgzmUK/w+WfTisPZG8pnNK&#10;DGhs0ernj2/kLZy+K+hPj+z0SOapTJ0LFWbfmbUfreDWPmk+Nl6nP6ohx1za/lxacYyEofP6dVne&#10;lNgB9hwrfh10PsR3wmqSNjVV0iTVUMHhfYh4GaY+pyS3sfdSqdw5ZUiH1N9M5wkacIAaBRG32qGk&#10;2EqzwcZ+pQTUDueTRZ+Bg1WSJ5AEF/pwpzw5AI4ITha33QZZU6IgRAyglPylGiCR344mVisI7XA4&#10;h8Y0ZRK0yBOIIpJh91H4h5Z3ZKv2/hMgQSxKqgmXSfbsajTwynmOYMjb+EXGNk9CKmom7HfbM+PM&#10;bfCDci0MVK7mCWtkPKRn9mcO2bqgV6T2Dg1Nu63lfe5z9uPs5fzxnaThvrRxf/mal08AAAD//wMA&#10;UEsDBBQABgAIAAAAIQApw0nb3AAAAAkBAAAPAAAAZHJzL2Rvd25yZXYueG1sTI9NT4NAEIbvJv6H&#10;zZh4Me1SLP1AlsY08Wpi0fvCToHIzlJ2C/jvHeNBjzPvk3eeyQ6z7cSIg28dKVgtIxBIlTMt1Qre&#10;i5fFDoQPmozuHKGCL/RwyG9vMp0aN9EbjqdQCy4hn2oFTQh9KqWvGrTaL12PxNnZDVYHHodamkFP&#10;XG47GUfRRlrdEl9odI/HBqvP09UqOJev0bG4rC6hTR764mPcr2kySt3fzc9PIALO4Q+GH31Wh5yd&#10;Sncl40WnYLGOt4xyECcgGNhvkkcQ5e9C5pn8/0H+DQAA//8DAFBLAQItABQABgAIAAAAIQC2gziS&#10;/gAAAOEBAAATAAAAAAAAAAAAAAAAAAAAAABbQ29udGVudF9UeXBlc10ueG1sUEsBAi0AFAAGAAgA&#10;AAAhADj9If/WAAAAlAEAAAsAAAAAAAAAAAAAAAAALwEAAF9yZWxzLy5yZWxzUEsBAi0AFAAGAAgA&#10;AAAhACytnJIaAgAAFQQAAA4AAAAAAAAAAAAAAAAALgIAAGRycy9lMm9Eb2MueG1sUEsBAi0AFAAG&#10;AAgAAAAhACnDSdvcAAAACQEAAA8AAAAAAAAAAAAAAAAAdAQAAGRycy9kb3ducmV2LnhtbFBLBQYA&#10;AAAABAAEAPMAAAB9BQAAAAA=&#10;" strokecolor="windowText" strokeweight="4.5pt">
                <v:stroke linestyle="thinThick"/>
                <v:shadow on="t" color="black" opacity="22937f" origin=",.5" offset="0,.63889mm"/>
              </v:line>
            </w:pict>
          </mc:Fallback>
        </mc:AlternateContent>
      </w:r>
    </w:p>
    <w:p w:rsidR="00DD0B28" w:rsidRPr="00DD0B28" w:rsidRDefault="00DD0B28" w:rsidP="00DD0B28">
      <w:pPr>
        <w:spacing w:after="0" w:line="240" w:lineRule="auto"/>
        <w:ind w:left="-426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2834F9">
        <w:rPr>
          <w:rFonts w:ascii="Arial" w:eastAsia="Times New Roman" w:hAnsi="Arial" w:cs="Arial"/>
          <w:b/>
          <w:sz w:val="20"/>
          <w:szCs w:val="20"/>
          <w:lang w:eastAsia="tr-TR"/>
        </w:rPr>
        <w:t>Aşağıdaki Bölümler Öneri Değerlendirme Birimi Tarafından Doldurulacaktır</w:t>
      </w:r>
    </w:p>
    <w:tbl>
      <w:tblPr>
        <w:tblStyle w:val="TabloKlavuzu"/>
        <w:tblpPr w:leftFromText="180" w:rightFromText="180" w:vertAnchor="text" w:horzAnchor="margin" w:tblpXSpec="center" w:tblpY="93"/>
        <w:tblW w:w="5400" w:type="pct"/>
        <w:tblLook w:val="04A0" w:firstRow="1" w:lastRow="0" w:firstColumn="1" w:lastColumn="0" w:noHBand="0" w:noVBand="1"/>
      </w:tblPr>
      <w:tblGrid>
        <w:gridCol w:w="2612"/>
        <w:gridCol w:w="1595"/>
        <w:gridCol w:w="448"/>
        <w:gridCol w:w="4273"/>
        <w:gridCol w:w="859"/>
      </w:tblGrid>
      <w:tr w:rsidR="00DD0B28" w:rsidTr="00C67B06">
        <w:trPr>
          <w:trHeight w:val="314"/>
        </w:trPr>
        <w:tc>
          <w:tcPr>
            <w:tcW w:w="2378" w:type="pct"/>
            <w:gridSpan w:val="3"/>
            <w:tcBorders>
              <w:top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b/>
                <w:sz w:val="16"/>
                <w:szCs w:val="16"/>
              </w:rPr>
              <w:t>DEĞERLENDİRME SONUCU</w:t>
            </w:r>
          </w:p>
        </w:tc>
        <w:tc>
          <w:tcPr>
            <w:tcW w:w="26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4D1E">
              <w:rPr>
                <w:rFonts w:ascii="Arial" w:hAnsi="Arial" w:cs="Arial"/>
                <w:b/>
                <w:sz w:val="16"/>
                <w:szCs w:val="16"/>
              </w:rPr>
              <w:t>UYGUN DEĞİLSE NEDENLERİ</w:t>
            </w:r>
          </w:p>
        </w:tc>
      </w:tr>
      <w:tr w:rsidR="00DD0B28" w:rsidTr="00C67B06">
        <w:trPr>
          <w:trHeight w:val="320"/>
        </w:trPr>
        <w:tc>
          <w:tcPr>
            <w:tcW w:w="1334" w:type="pct"/>
            <w:tcBorders>
              <w:bottom w:val="single" w:sz="2" w:space="0" w:color="auto"/>
              <w:righ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Öneri No:</w:t>
            </w:r>
          </w:p>
        </w:tc>
        <w:tc>
          <w:tcPr>
            <w:tcW w:w="1044" w:type="pct"/>
            <w:gridSpan w:val="2"/>
            <w:tcBorders>
              <w:left w:val="single" w:sz="2" w:space="0" w:color="auto"/>
              <w:bottom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Yakınma ve şikâyet kapsamında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DD0B28" w:rsidRPr="00AA4D1E" w:rsidRDefault="00AF1F56" w:rsidP="00C6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17389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DD0B28" w:rsidTr="00C67B06">
        <w:trPr>
          <w:trHeight w:val="261"/>
        </w:trPr>
        <w:tc>
          <w:tcPr>
            <w:tcW w:w="1334" w:type="pct"/>
            <w:tcBorders>
              <w:top w:val="single" w:sz="2" w:space="0" w:color="auto"/>
              <w:righ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Değerlendirme Tarihi: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Çözüm önerisi yok</w:t>
            </w:r>
          </w:p>
        </w:tc>
        <w:tc>
          <w:tcPr>
            <w:tcW w:w="439" w:type="pct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:rsidR="00DD0B28" w:rsidRPr="00AA4D1E" w:rsidRDefault="00AF1F56" w:rsidP="00C6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178114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DD0B28" w:rsidTr="00C67B06">
        <w:trPr>
          <w:trHeight w:val="301"/>
        </w:trPr>
        <w:tc>
          <w:tcPr>
            <w:tcW w:w="1334" w:type="pct"/>
            <w:vMerge w:val="restart"/>
            <w:tcBorders>
              <w:right w:val="single" w:sz="2" w:space="0" w:color="auto"/>
            </w:tcBorders>
            <w:vAlign w:val="center"/>
          </w:tcPr>
          <w:p w:rsidR="00DD0B28" w:rsidRPr="00AA4D1E" w:rsidRDefault="00DD0B28" w:rsidP="00C6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Tasnif</w:t>
            </w:r>
          </w:p>
        </w:tc>
        <w:tc>
          <w:tcPr>
            <w:tcW w:w="815" w:type="pct"/>
            <w:tcBorders>
              <w:lef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Uygun</w:t>
            </w:r>
          </w:p>
        </w:tc>
        <w:tc>
          <w:tcPr>
            <w:tcW w:w="229" w:type="pct"/>
          </w:tcPr>
          <w:p w:rsidR="00DD0B28" w:rsidRPr="00AA4D1E" w:rsidRDefault="00AF1F56" w:rsidP="00C67B0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128917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Kişisel bir talep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0B28" w:rsidRPr="00AA4D1E" w:rsidRDefault="00AF1F56" w:rsidP="00C6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-5028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DD0B28" w:rsidTr="00C67B06">
        <w:trPr>
          <w:trHeight w:val="333"/>
        </w:trPr>
        <w:tc>
          <w:tcPr>
            <w:tcW w:w="1334" w:type="pct"/>
            <w:vMerge/>
            <w:tcBorders>
              <w:righ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5" w:type="pct"/>
            <w:tcBorders>
              <w:lef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Uygun Değil</w:t>
            </w:r>
          </w:p>
        </w:tc>
        <w:tc>
          <w:tcPr>
            <w:tcW w:w="229" w:type="pct"/>
          </w:tcPr>
          <w:p w:rsidR="00DD0B28" w:rsidRPr="00AA4D1E" w:rsidRDefault="00AF1F56" w:rsidP="00C67B0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-13446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Belirsiz veya gerçekleşmesi mümkün değil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0B28" w:rsidRPr="00AA4D1E" w:rsidRDefault="00AF1F56" w:rsidP="00C6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-186543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DD0B28" w:rsidTr="00C67B06">
        <w:trPr>
          <w:trHeight w:val="285"/>
        </w:trPr>
        <w:tc>
          <w:tcPr>
            <w:tcW w:w="1334" w:type="pct"/>
            <w:vMerge/>
            <w:tcBorders>
              <w:righ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5" w:type="pct"/>
            <w:tcBorders>
              <w:left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Detay İstensin</w:t>
            </w:r>
          </w:p>
        </w:tc>
        <w:tc>
          <w:tcPr>
            <w:tcW w:w="229" w:type="pct"/>
          </w:tcPr>
          <w:p w:rsidR="00DD0B28" w:rsidRPr="00AA4D1E" w:rsidRDefault="00AF1F56" w:rsidP="00C67B0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-9332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Mevzuata aykırı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0B28" w:rsidRPr="00AA4D1E" w:rsidRDefault="00AF1F56" w:rsidP="00C6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-2950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DD0B28" w:rsidTr="00C67B06">
        <w:trPr>
          <w:trHeight w:val="212"/>
        </w:trPr>
        <w:tc>
          <w:tcPr>
            <w:tcW w:w="1334" w:type="pct"/>
            <w:tcBorders>
              <w:bottom w:val="single" w:sz="2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pct"/>
            <w:gridSpan w:val="2"/>
            <w:tcBorders>
              <w:left w:val="nil"/>
              <w:bottom w:val="single" w:sz="2" w:space="0" w:color="auto"/>
            </w:tcBorders>
          </w:tcPr>
          <w:p w:rsidR="00DD0B28" w:rsidRPr="00AA4D1E" w:rsidRDefault="00DD0B28" w:rsidP="00C67B06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B28" w:rsidRPr="00AA4D1E" w:rsidRDefault="00DD0B28" w:rsidP="00C67B06">
            <w:pPr>
              <w:rPr>
                <w:rFonts w:ascii="Arial" w:hAnsi="Arial" w:cs="Arial"/>
                <w:sz w:val="16"/>
                <w:szCs w:val="16"/>
              </w:rPr>
            </w:pPr>
            <w:r w:rsidRPr="00AA4D1E">
              <w:rPr>
                <w:rFonts w:ascii="Arial" w:hAnsi="Arial" w:cs="Arial"/>
                <w:sz w:val="16"/>
                <w:szCs w:val="16"/>
              </w:rPr>
              <w:t>Fayda/Maliyet dengesizliği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0B28" w:rsidRPr="00AA4D1E" w:rsidRDefault="00AF1F56" w:rsidP="00C67B0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tr-TR"/>
                </w:rPr>
                <w:id w:val="19882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28" w:rsidRPr="00AA4D1E">
                  <w:rPr>
                    <w:rFonts w:ascii="MS Gothic" w:eastAsia="MS Gothic" w:hAnsi="MS Gothic" w:cs="MS Gothic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</w:tbl>
    <w:p w:rsidR="002834F9" w:rsidRPr="00DD0B28" w:rsidRDefault="002834F9" w:rsidP="00DD0B28"/>
    <w:sectPr w:rsidR="002834F9" w:rsidRPr="00DD0B28" w:rsidSect="00DD0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B9" w:rsidRDefault="001A31B9" w:rsidP="00DD0B28">
      <w:pPr>
        <w:spacing w:after="0" w:line="240" w:lineRule="auto"/>
      </w:pPr>
      <w:r>
        <w:separator/>
      </w:r>
    </w:p>
  </w:endnote>
  <w:endnote w:type="continuationSeparator" w:id="0">
    <w:p w:rsidR="001A31B9" w:rsidRDefault="001A31B9" w:rsidP="00D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11" w:rsidRDefault="00AC75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11" w:rsidRPr="00AC7511" w:rsidRDefault="00AC7511" w:rsidP="00AC7511">
    <w:pPr>
      <w:pStyle w:val="Altbilgi"/>
      <w:rPr>
        <w:lang w:val="x-none"/>
      </w:rPr>
    </w:pPr>
    <w:r>
      <w:rPr>
        <w:lang w:val="x-none"/>
      </w:rPr>
      <w:t xml:space="preserve">Form No: </w:t>
    </w:r>
    <w:r>
      <w:rPr>
        <w:lang w:val="x-none"/>
      </w:rPr>
      <w:t>85623713:FR.</w:t>
    </w:r>
    <w:r w:rsidR="00AF1F56">
      <w:t>39</w:t>
    </w:r>
    <w:bookmarkStart w:id="0" w:name="_GoBack"/>
    <w:bookmarkEnd w:id="0"/>
    <w:r w:rsidRPr="00AC7511">
      <w:rPr>
        <w:lang w:val="x-none"/>
      </w:rPr>
      <w:t xml:space="preserve">                                                                                                                  </w:t>
    </w:r>
    <w:proofErr w:type="spellStart"/>
    <w:r w:rsidRPr="00AC7511">
      <w:rPr>
        <w:lang w:val="x-none"/>
      </w:rPr>
      <w:t>Rev</w:t>
    </w:r>
    <w:proofErr w:type="spellEnd"/>
    <w:r w:rsidRPr="00AC7511">
      <w:rPr>
        <w:lang w:val="x-none"/>
      </w:rPr>
      <w:t>. No.00</w:t>
    </w:r>
  </w:p>
  <w:p w:rsidR="00AC7511" w:rsidRDefault="00AC751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11" w:rsidRDefault="00AC75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B9" w:rsidRDefault="001A31B9" w:rsidP="00DD0B28">
      <w:pPr>
        <w:spacing w:after="0" w:line="240" w:lineRule="auto"/>
      </w:pPr>
      <w:r>
        <w:separator/>
      </w:r>
    </w:p>
  </w:footnote>
  <w:footnote w:type="continuationSeparator" w:id="0">
    <w:p w:rsidR="001A31B9" w:rsidRDefault="001A31B9" w:rsidP="00DD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11" w:rsidRDefault="00AC751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11" w:rsidRDefault="00AC751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11" w:rsidRDefault="00AC751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11"/>
      </v:shape>
    </w:pict>
  </w:numPicBullet>
  <w:abstractNum w:abstractNumId="0" w15:restartNumberingAfterBreak="0">
    <w:nsid w:val="3F6664D9"/>
    <w:multiLevelType w:val="multilevel"/>
    <w:tmpl w:val="68D6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76CC8"/>
    <w:multiLevelType w:val="hybridMultilevel"/>
    <w:tmpl w:val="255E113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5B"/>
    <w:rsid w:val="00002C1C"/>
    <w:rsid w:val="00020DDA"/>
    <w:rsid w:val="00065F49"/>
    <w:rsid w:val="000C1152"/>
    <w:rsid w:val="000F4C4B"/>
    <w:rsid w:val="001563AD"/>
    <w:rsid w:val="00172866"/>
    <w:rsid w:val="001A31B9"/>
    <w:rsid w:val="0020259F"/>
    <w:rsid w:val="00232D43"/>
    <w:rsid w:val="002834F9"/>
    <w:rsid w:val="0030374D"/>
    <w:rsid w:val="00310900"/>
    <w:rsid w:val="0033459F"/>
    <w:rsid w:val="0038660F"/>
    <w:rsid w:val="00462C51"/>
    <w:rsid w:val="004C469A"/>
    <w:rsid w:val="00597D9B"/>
    <w:rsid w:val="005E4FF5"/>
    <w:rsid w:val="005E6306"/>
    <w:rsid w:val="00602B7F"/>
    <w:rsid w:val="0061145B"/>
    <w:rsid w:val="006A2377"/>
    <w:rsid w:val="006D1F04"/>
    <w:rsid w:val="006E0D82"/>
    <w:rsid w:val="00742276"/>
    <w:rsid w:val="00776D8F"/>
    <w:rsid w:val="007E2EB4"/>
    <w:rsid w:val="007F00C0"/>
    <w:rsid w:val="007F4318"/>
    <w:rsid w:val="00826D3C"/>
    <w:rsid w:val="00832970"/>
    <w:rsid w:val="00842A43"/>
    <w:rsid w:val="00924759"/>
    <w:rsid w:val="009602B4"/>
    <w:rsid w:val="009A4295"/>
    <w:rsid w:val="009B1925"/>
    <w:rsid w:val="009C0836"/>
    <w:rsid w:val="00AA35C4"/>
    <w:rsid w:val="00AA4D1E"/>
    <w:rsid w:val="00AC7511"/>
    <w:rsid w:val="00AC7E67"/>
    <w:rsid w:val="00AD0C73"/>
    <w:rsid w:val="00AF1F56"/>
    <w:rsid w:val="00B40A2F"/>
    <w:rsid w:val="00BB25D5"/>
    <w:rsid w:val="00BF5E01"/>
    <w:rsid w:val="00BF7B6C"/>
    <w:rsid w:val="00C37694"/>
    <w:rsid w:val="00C8189A"/>
    <w:rsid w:val="00CA1B75"/>
    <w:rsid w:val="00CA58F8"/>
    <w:rsid w:val="00D23D4B"/>
    <w:rsid w:val="00D330F8"/>
    <w:rsid w:val="00DC756C"/>
    <w:rsid w:val="00DD0B28"/>
    <w:rsid w:val="00E87166"/>
    <w:rsid w:val="00EC1A5D"/>
    <w:rsid w:val="00F24B01"/>
    <w:rsid w:val="00F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0CF20B-C090-416E-9B81-6DA875A3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4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F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9602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602B4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602B4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602B4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602B4"/>
    <w:rPr>
      <w:i/>
      <w:iCs/>
      <w:color w:val="7F7F7F" w:themeColor="text1" w:themeTint="80"/>
    </w:rPr>
  </w:style>
  <w:style w:type="table" w:styleId="OrtaGlgeleme2-Vurgu5">
    <w:name w:val="Medium Shading 2 Accent 5"/>
    <w:basedOn w:val="NormalTablo"/>
    <w:uiPriority w:val="64"/>
    <w:rsid w:val="009602B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D0B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0B28"/>
  </w:style>
  <w:style w:type="paragraph" w:styleId="Altbilgi">
    <w:name w:val="footer"/>
    <w:basedOn w:val="Normal"/>
    <w:link w:val="AltbilgiChar"/>
    <w:uiPriority w:val="99"/>
    <w:unhideWhenUsed/>
    <w:rsid w:val="00DD0B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148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9806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B7D9-96E1-4D2F-B8FD-75EC58E9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pc010203</dc:creator>
  <cp:lastModifiedBy>nimet KARABACAKOĞLU</cp:lastModifiedBy>
  <cp:revision>3</cp:revision>
  <cp:lastPrinted>2011-10-07T12:01:00Z</cp:lastPrinted>
  <dcterms:created xsi:type="dcterms:W3CDTF">2018-03-05T13:50:00Z</dcterms:created>
  <dcterms:modified xsi:type="dcterms:W3CDTF">2018-03-06T12:53:00Z</dcterms:modified>
</cp:coreProperties>
</file>