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C1823" w14:textId="77777777" w:rsidR="005E0A48" w:rsidRDefault="005E0A48" w:rsidP="005E0A48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TABLO 2</w:t>
      </w:r>
    </w:p>
    <w:p w14:paraId="59F6CF47" w14:textId="77777777" w:rsidR="005E0A48" w:rsidRDefault="005E0A48" w:rsidP="005E0A48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EDEBİYAT FAKÜLTESİ </w:t>
      </w:r>
      <w:r w:rsidRPr="00EA7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YAYIN BAŞARI ÖDÜLLERİ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 BAŞVURU FORMU</w:t>
      </w:r>
    </w:p>
    <w:p w14:paraId="6C7ACB74" w14:textId="77777777" w:rsidR="005E0A48" w:rsidRDefault="005E0A48" w:rsidP="005E0A48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………… BÖLÜMÜ</w:t>
      </w:r>
    </w:p>
    <w:tbl>
      <w:tblPr>
        <w:tblStyle w:val="TabloKlavuzu"/>
        <w:tblW w:w="0" w:type="auto"/>
        <w:tblInd w:w="1416" w:type="dxa"/>
        <w:tblLook w:val="04A0" w:firstRow="1" w:lastRow="0" w:firstColumn="1" w:lastColumn="0" w:noHBand="0" w:noVBand="1"/>
      </w:tblPr>
      <w:tblGrid>
        <w:gridCol w:w="2031"/>
        <w:gridCol w:w="1931"/>
        <w:gridCol w:w="1894"/>
        <w:gridCol w:w="1790"/>
      </w:tblGrid>
      <w:tr w:rsidR="005E0A48" w14:paraId="53C6037C" w14:textId="77777777" w:rsidTr="00A61760">
        <w:tc>
          <w:tcPr>
            <w:tcW w:w="2265" w:type="dxa"/>
          </w:tcPr>
          <w:p w14:paraId="3DDC1A3A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Unvan-Ad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3FE6EAED" w14:textId="77777777" w:rsidR="005E0A48" w:rsidRPr="00AE431D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 w:rsidRPr="00AE431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I.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AE431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Bölüm/Makale (açık künye)</w:t>
            </w:r>
          </w:p>
        </w:tc>
        <w:tc>
          <w:tcPr>
            <w:tcW w:w="2266" w:type="dxa"/>
          </w:tcPr>
          <w:p w14:paraId="18CF675B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2. Bölüm/Kitap (açık künye)</w:t>
            </w:r>
          </w:p>
        </w:tc>
        <w:tc>
          <w:tcPr>
            <w:tcW w:w="2266" w:type="dxa"/>
          </w:tcPr>
          <w:p w14:paraId="67BCDF0E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Toplam Puan</w:t>
            </w:r>
          </w:p>
        </w:tc>
      </w:tr>
      <w:tr w:rsidR="005E0A48" w14:paraId="21EA65B2" w14:textId="77777777" w:rsidTr="00A61760">
        <w:tc>
          <w:tcPr>
            <w:tcW w:w="2265" w:type="dxa"/>
          </w:tcPr>
          <w:p w14:paraId="6E809F5C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Profesör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…………….</w:t>
            </w:r>
          </w:p>
          <w:p w14:paraId="576E7B2A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265" w:type="dxa"/>
          </w:tcPr>
          <w:p w14:paraId="4477E614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46C275B7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2D2ACF43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5E5E18C0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5AE86EAA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5E0A48" w14:paraId="3DC1C3D5" w14:textId="77777777" w:rsidTr="00A61760">
        <w:tc>
          <w:tcPr>
            <w:tcW w:w="2265" w:type="dxa"/>
          </w:tcPr>
          <w:p w14:paraId="384C33C2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Doç.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…………………</w:t>
            </w:r>
          </w:p>
          <w:p w14:paraId="5E6A6800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265" w:type="dxa"/>
          </w:tcPr>
          <w:p w14:paraId="3324AFA0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21726EFC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3E187591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4B63021C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3054BC1F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5E0A48" w14:paraId="7E9256FE" w14:textId="77777777" w:rsidTr="00A61760">
        <w:tc>
          <w:tcPr>
            <w:tcW w:w="2265" w:type="dxa"/>
          </w:tcPr>
          <w:p w14:paraId="4D82A2A9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Dr. Öğretim Üyesi …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.</w:t>
            </w:r>
          </w:p>
        </w:tc>
        <w:tc>
          <w:tcPr>
            <w:tcW w:w="2265" w:type="dxa"/>
          </w:tcPr>
          <w:p w14:paraId="27A716E5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50261F70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6190FA21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11D8BA27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426A2ECD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5E0A48" w14:paraId="57B9E983" w14:textId="77777777" w:rsidTr="00A61760">
        <w:tc>
          <w:tcPr>
            <w:tcW w:w="2265" w:type="dxa"/>
          </w:tcPr>
          <w:p w14:paraId="4F205D63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Araştırma Görevlisi…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.</w:t>
            </w:r>
          </w:p>
          <w:p w14:paraId="27AB7668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265" w:type="dxa"/>
          </w:tcPr>
          <w:p w14:paraId="77EA4CA5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728B401D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63278135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1-</w:t>
            </w:r>
          </w:p>
          <w:p w14:paraId="7D94C503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>2-</w:t>
            </w:r>
          </w:p>
        </w:tc>
        <w:tc>
          <w:tcPr>
            <w:tcW w:w="2266" w:type="dxa"/>
          </w:tcPr>
          <w:p w14:paraId="4F570078" w14:textId="77777777" w:rsidR="005E0A48" w:rsidRDefault="005E0A48" w:rsidP="00A6176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</w:tbl>
    <w:p w14:paraId="23D5FAC2" w14:textId="77777777" w:rsidR="00005139" w:rsidRDefault="00005139">
      <w:bookmarkStart w:id="0" w:name="_GoBack"/>
      <w:bookmarkEnd w:id="0"/>
    </w:p>
    <w:sectPr w:rsidR="0000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39"/>
    <w:rsid w:val="00005139"/>
    <w:rsid w:val="005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A60F"/>
  <w15:chartTrackingRefBased/>
  <w15:docId w15:val="{FE804D0E-B862-4A74-9C86-C55D7B1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4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0A4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Akdoğu ARCA</dc:creator>
  <cp:keywords/>
  <dc:description/>
  <cp:lastModifiedBy>Ebru Akdoğu ARCA</cp:lastModifiedBy>
  <cp:revision>2</cp:revision>
  <dcterms:created xsi:type="dcterms:W3CDTF">2026-01-19T10:51:00Z</dcterms:created>
  <dcterms:modified xsi:type="dcterms:W3CDTF">2026-01-19T10:52:00Z</dcterms:modified>
</cp:coreProperties>
</file>