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AEA3" w14:textId="77777777" w:rsidR="00BB60FB" w:rsidRDefault="00953C34" w:rsidP="00095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B60FB">
        <w:rPr>
          <w:rFonts w:ascii="Times New Roman" w:hAnsi="Times New Roman" w:cs="Times New Roman"/>
          <w:b/>
          <w:bCs/>
          <w:sz w:val="28"/>
          <w:szCs w:val="28"/>
        </w:rPr>
        <w:t xml:space="preserve">ADYO, TELEVİZYON VE SİNEMA TEZLİ </w:t>
      </w:r>
      <w:r>
        <w:rPr>
          <w:rFonts w:ascii="Times New Roman" w:hAnsi="Times New Roman" w:cs="Times New Roman"/>
          <w:b/>
          <w:bCs/>
          <w:sz w:val="28"/>
          <w:szCs w:val="28"/>
        </w:rPr>
        <w:t>YÜKSEK LİSANS</w:t>
      </w:r>
      <w:r w:rsidR="00BB60FB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53F92985" w14:textId="7543489F" w:rsidR="0009552F" w:rsidRDefault="00DC3577" w:rsidP="00095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6A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36A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GÜZ YARIYILI </w:t>
      </w:r>
      <w:r w:rsidR="00961EAC">
        <w:rPr>
          <w:rFonts w:ascii="Times New Roman" w:hAnsi="Times New Roman" w:cs="Times New Roman"/>
          <w:b/>
          <w:bCs/>
          <w:sz w:val="28"/>
          <w:szCs w:val="28"/>
        </w:rPr>
        <w:t xml:space="preserve">BÜTÜNLEME </w:t>
      </w:r>
      <w:r w:rsidR="00414C73">
        <w:rPr>
          <w:rFonts w:ascii="Times New Roman" w:hAnsi="Times New Roman" w:cs="Times New Roman"/>
          <w:b/>
          <w:bCs/>
          <w:sz w:val="28"/>
          <w:szCs w:val="28"/>
        </w:rPr>
        <w:t>SINAV PROGRAMI</w:t>
      </w:r>
    </w:p>
    <w:p w14:paraId="10958D8D" w14:textId="63050E0E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454" w:type="dxa"/>
        <w:tblLook w:val="04A0" w:firstRow="1" w:lastRow="0" w:firstColumn="1" w:lastColumn="0" w:noHBand="0" w:noVBand="1"/>
      </w:tblPr>
      <w:tblGrid>
        <w:gridCol w:w="1603"/>
        <w:gridCol w:w="4632"/>
        <w:gridCol w:w="4108"/>
        <w:gridCol w:w="1418"/>
        <w:gridCol w:w="2693"/>
      </w:tblGrid>
      <w:tr w:rsidR="000E079B" w14:paraId="14AB9DDD" w14:textId="77777777" w:rsidTr="007A4DB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0E079B" w14:paraId="4A88B3B7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F1F" w14:textId="02A71B8C" w:rsidR="00414C73" w:rsidRPr="008C2072" w:rsidRDefault="00946BD9" w:rsidP="0041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="00EB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16D3E986" w14:textId="77777777" w:rsidR="000E079B" w:rsidRPr="008C2072" w:rsidRDefault="000E0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8308" w14:textId="77777777" w:rsidR="000E079B" w:rsidRPr="008C2072" w:rsidRDefault="000E0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100C78F8" w:rsidR="000E079B" w:rsidRPr="008C2072" w:rsidRDefault="0084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Medyanın Ekonomi Politiği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42F733BD" w:rsidR="000E079B" w:rsidRPr="008C2072" w:rsidRDefault="00847BC6" w:rsidP="00F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6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Dr. Levent Y</w:t>
            </w:r>
            <w:r w:rsidR="00FD0FF8">
              <w:rPr>
                <w:rFonts w:ascii="Times New Roman" w:hAnsi="Times New Roman" w:cs="Times New Roman"/>
                <w:sz w:val="24"/>
                <w:szCs w:val="24"/>
              </w:rPr>
              <w:t>AYLAGÜL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897" w14:textId="7D946F22" w:rsidR="000E079B" w:rsidRPr="008C2072" w:rsidRDefault="0064512E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9C2705"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6E77FDF4" w:rsidR="000E079B" w:rsidRPr="008C2072" w:rsidRDefault="00C878E8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Lisansüstü Dersliği</w:t>
            </w:r>
          </w:p>
        </w:tc>
      </w:tr>
      <w:tr w:rsidR="008D1E76" w14:paraId="7AC442C0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8D1E76" w:rsidRPr="008C2072" w:rsidRDefault="008D1E76" w:rsidP="008D1E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590B1764" w:rsidR="008D1E76" w:rsidRPr="008C2072" w:rsidRDefault="00BF23E3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Türkiye’de Medya Politikaları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784A9156" w:rsidR="008D1E76" w:rsidRPr="008C2072" w:rsidRDefault="00BF23E3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Prof. Dr. Bilal </w:t>
            </w:r>
            <w:r w:rsidR="00FD0FF8" w:rsidRPr="008C2072">
              <w:rPr>
                <w:rFonts w:ascii="Times New Roman" w:hAnsi="Times New Roman" w:cs="Times New Roman"/>
                <w:sz w:val="24"/>
                <w:szCs w:val="24"/>
              </w:rPr>
              <w:t>ARIK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7EED3250" w:rsidR="008D1E76" w:rsidRPr="008C2072" w:rsidRDefault="009C2705" w:rsidP="0091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5E7628"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3DF99317" w:rsidR="008D1E76" w:rsidRPr="008C2072" w:rsidRDefault="005E7628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D0B9AB7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23E" w14:textId="20C9FD79" w:rsidR="00EB04D6" w:rsidRPr="008C2072" w:rsidRDefault="00946BD9" w:rsidP="00EB0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EB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13FE4D13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F7B0A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2FFD327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Görsel Kültür ve İdeoloji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6144A341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Gülseren ŞENDUR ATABEK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43172665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168EB18F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4D480F3C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3A3531C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Televizyona Eleştirel Yaklaşımlar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78C67DF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Doç. Dr. Sibel KARADUMAN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2AB902D2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24D3FBA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58F477D1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80D" w14:textId="411740C3" w:rsidR="009C2705" w:rsidRPr="008C2072" w:rsidRDefault="00946BD9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EB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607D459D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4898D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72F" w14:textId="2ECAE75B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Kitle İletişiminde Fotoğrafçılık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B32" w14:textId="3FE8BF8D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E" w14:textId="006D4CFD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2D" w14:textId="73696830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23245AB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625B3206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00883DE2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Nurdan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647B2001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2DCF00AF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2E543930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436" w14:textId="596592AD" w:rsidR="00EB04D6" w:rsidRPr="008C2072" w:rsidRDefault="00946BD9" w:rsidP="00EB0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EB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3DA78A70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6B1F1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08D7F842" w:rsidR="009C2705" w:rsidRPr="008C2072" w:rsidRDefault="009C2705" w:rsidP="009C2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Kitle İletişim Teorileri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4363B64E" w:rsidR="009C2705" w:rsidRPr="008C2072" w:rsidRDefault="009C2705" w:rsidP="009C2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Mustafa Sami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69A1AE03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795A0E2A" w:rsidR="009C2705" w:rsidRPr="008C2072" w:rsidRDefault="009C2705" w:rsidP="009C2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2AE3D58B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504986B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Dünya Sinemasında Manifestolar ve Akımlar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480A70E9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Emine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UÇAR İLBUĞA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4EADA96B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0EDE643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52C5FA8" w14:textId="77777777" w:rsidTr="007A4DB5">
        <w:trPr>
          <w:trHeight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9F3" w14:textId="45BE0DC9" w:rsidR="00EB04D6" w:rsidRPr="008C2072" w:rsidRDefault="00946BD9" w:rsidP="00EB0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EB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706834C8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F29FC" w14:textId="7E6E816D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2D4F8964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Toplumsal Cinsiyet ve Sinema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502DC27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Doç. Dr. Gül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YAŞARTÜRK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5123CD2D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4F7D2855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</w:tbl>
    <w:p w14:paraId="4EFBE204" w14:textId="77777777" w:rsidR="000E079B" w:rsidRDefault="000E079B" w:rsidP="000E079B">
      <w:pPr>
        <w:rPr>
          <w:rFonts w:ascii="Times New Roman" w:hAnsi="Times New Roman" w:cs="Times New Roman"/>
          <w:sz w:val="28"/>
          <w:szCs w:val="28"/>
        </w:rPr>
      </w:pPr>
    </w:p>
    <w:p w14:paraId="6EFBA3CA" w14:textId="5962439C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89842" w14:textId="77777777" w:rsidR="007A4DB5" w:rsidRDefault="007A4DB5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C40CC" w14:textId="77777777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60CB7" w14:textId="77777777" w:rsidR="00BF23E3" w:rsidRDefault="00BF23E3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673C6" w14:textId="77777777" w:rsidR="0096267F" w:rsidRDefault="0096267F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RADYO, TELEVİZYON VE SİNEMA</w:t>
      </w:r>
      <w:r w:rsidR="00BF23E3"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 DOKTORA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  <w:r w:rsidR="00BF23E3"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158364" w14:textId="6383CA55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2024-2025 EĞİTİM-ÖĞRETİM YILI GÜZ YARIYILI </w:t>
      </w:r>
      <w:r w:rsidR="000F45FD">
        <w:rPr>
          <w:rFonts w:ascii="Times New Roman" w:hAnsi="Times New Roman" w:cs="Times New Roman"/>
          <w:b/>
          <w:bCs/>
          <w:sz w:val="28"/>
          <w:szCs w:val="28"/>
        </w:rPr>
        <w:t>BÜTÜNLEME SINAV</w:t>
      </w:r>
      <w:r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2E5E54BE" w14:textId="77777777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B2A47" w14:textId="77777777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454" w:type="dxa"/>
        <w:tblLook w:val="04A0" w:firstRow="1" w:lastRow="0" w:firstColumn="1" w:lastColumn="0" w:noHBand="0" w:noVBand="1"/>
      </w:tblPr>
      <w:tblGrid>
        <w:gridCol w:w="1603"/>
        <w:gridCol w:w="4913"/>
        <w:gridCol w:w="4111"/>
        <w:gridCol w:w="1417"/>
        <w:gridCol w:w="2410"/>
      </w:tblGrid>
      <w:tr w:rsidR="00BF23E3" w14:paraId="2E965548" w14:textId="77777777" w:rsidTr="00B2050D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36A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962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033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F4C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095F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0F45FD" w14:paraId="6CCD0B4B" w14:textId="77777777" w:rsidTr="005313F5">
        <w:trPr>
          <w:trHeight w:val="57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AB3" w14:textId="3866DA8A" w:rsidR="000F45FD" w:rsidRPr="008C2072" w:rsidRDefault="00946BD9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1CF0A5EB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23764" w14:textId="5719E762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3EF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Haber Üretimi Araştırmaları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45D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M. Bilal ARIK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53C5" w14:textId="2A0EC2B2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16B" w14:textId="2D3DA36B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RTS Toplantı Salonu</w:t>
            </w:r>
          </w:p>
        </w:tc>
      </w:tr>
      <w:tr w:rsidR="000F45FD" w14:paraId="2AC9C5F4" w14:textId="77777777" w:rsidTr="005313F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29A5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59EA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Sosyal Bilimlerde İleri Araştırma Yöntemleri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79C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Nurdan AKINER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EF4" w14:textId="6C27D8E4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3F7" w14:textId="1CEE85A9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34444C00" w14:textId="77777777" w:rsidTr="005313F5">
        <w:trPr>
          <w:trHeight w:val="74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A" w14:textId="1FCAD874" w:rsidR="000F45FD" w:rsidRPr="008C2072" w:rsidRDefault="00946BD9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19334E11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27243" w14:textId="6046A8AF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40F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İletişim Kuramlarına Alternatif Yaklaşımlar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69F" w14:textId="2B797064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Levent YAYLAGÜL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D11" w14:textId="35850B62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2DB5" w14:textId="5308C348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610274A8" w14:textId="77777777" w:rsidTr="00554250">
        <w:trPr>
          <w:trHeight w:val="58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35D" w14:textId="3D2D50E7" w:rsidR="000F45FD" w:rsidRPr="008C2072" w:rsidRDefault="00946BD9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64205CC3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BF7CF" w14:textId="489386D9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9F0F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İzleyici ve </w:t>
            </w:r>
            <w:proofErr w:type="spellStart"/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Alımlama</w:t>
            </w:r>
            <w:proofErr w:type="spellEnd"/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AA3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Gülseren ŞENDUR ATABEK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766" w14:textId="1ED29A30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0B61" w14:textId="743B05C9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7DA34568" w14:textId="77777777" w:rsidTr="00554250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4AF1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C755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Sinema, Toplumsal Değişim ve Bellek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22A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Emine UÇAR İLBUĞA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0BD" w14:textId="7A2A7E2E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19B0" w14:textId="5FB6460E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7887977C" w14:textId="77777777" w:rsidTr="00554250">
        <w:trPr>
          <w:trHeight w:val="59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CB19" w14:textId="78439AE7" w:rsidR="000F45FD" w:rsidRPr="008C2072" w:rsidRDefault="00946BD9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07F26FFA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D9DDC" w14:textId="7ABE80E4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F417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Sosyal Bilimlerde İleri Araştırma Yöntemleri II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0CC" w14:textId="235EADB3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606" w14:textId="6BF73665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E06" w14:textId="0C2422F5" w:rsidR="000F45FD" w:rsidRPr="008C2072" w:rsidRDefault="000F45FD" w:rsidP="000F4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13DD2630" w14:textId="77777777" w:rsidTr="0055425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FCE" w14:textId="77777777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9C7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Haber, Söylem ve İdeoloji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3A7" w14:textId="77777777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Doç. Dr. Sibel KARADUMAN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F586" w14:textId="53AED909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6EF" w14:textId="40BC31A3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0F45FD" w14:paraId="45DE7D0E" w14:textId="77777777" w:rsidTr="00554250">
        <w:trPr>
          <w:trHeight w:val="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546" w14:textId="783A9762" w:rsidR="000F45FD" w:rsidRPr="008C2072" w:rsidRDefault="00946BD9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F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  <w:p w14:paraId="6FBFCC9C" w14:textId="77777777" w:rsidR="000F45FD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AD546" w14:textId="3E94DBC4" w:rsidR="000F45FD" w:rsidRPr="008C2072" w:rsidRDefault="000F45FD" w:rsidP="000F4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886" w14:textId="77777777" w:rsidR="000F45FD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A6D0" w14:textId="21EF22C8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Türkiye’de İzler K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itle Araştırmaları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EDF" w14:textId="3F79B29E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B87" w14:textId="1E853EF0" w:rsidR="000F45FD" w:rsidRPr="008C2072" w:rsidRDefault="000F45FD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DB5" w14:textId="5D900308" w:rsidR="000F45FD" w:rsidRPr="008C2072" w:rsidRDefault="000F45FD" w:rsidP="000F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RTS Toplantı Salonu</w:t>
            </w:r>
          </w:p>
        </w:tc>
      </w:tr>
    </w:tbl>
    <w:p w14:paraId="663DBFBB" w14:textId="77777777" w:rsidR="00BF23E3" w:rsidRDefault="00BF23E3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23E3" w:rsidSect="00503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19E4" w14:textId="77777777" w:rsidR="00515E3D" w:rsidRDefault="00515E3D" w:rsidP="00230ABD">
      <w:pPr>
        <w:spacing w:after="0" w:line="240" w:lineRule="auto"/>
      </w:pPr>
      <w:r>
        <w:separator/>
      </w:r>
    </w:p>
  </w:endnote>
  <w:endnote w:type="continuationSeparator" w:id="0">
    <w:p w14:paraId="3D31E3F7" w14:textId="77777777" w:rsidR="00515E3D" w:rsidRDefault="00515E3D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87B6" w14:textId="77777777" w:rsidR="00515E3D" w:rsidRDefault="00515E3D" w:rsidP="00230ABD">
      <w:pPr>
        <w:spacing w:after="0" w:line="240" w:lineRule="auto"/>
      </w:pPr>
      <w:r>
        <w:separator/>
      </w:r>
    </w:p>
  </w:footnote>
  <w:footnote w:type="continuationSeparator" w:id="0">
    <w:p w14:paraId="67999E04" w14:textId="77777777" w:rsidR="00515E3D" w:rsidRDefault="00515E3D" w:rsidP="0023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4B2"/>
    <w:multiLevelType w:val="hybridMultilevel"/>
    <w:tmpl w:val="D6D8AA7C"/>
    <w:lvl w:ilvl="0" w:tplc="4B043F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3A"/>
    <w:rsid w:val="00010BFB"/>
    <w:rsid w:val="00036A36"/>
    <w:rsid w:val="00075211"/>
    <w:rsid w:val="000855B6"/>
    <w:rsid w:val="00086588"/>
    <w:rsid w:val="0009552F"/>
    <w:rsid w:val="000A3EF2"/>
    <w:rsid w:val="000C0B58"/>
    <w:rsid w:val="000E079B"/>
    <w:rsid w:val="000F45FD"/>
    <w:rsid w:val="000F5FC0"/>
    <w:rsid w:val="00135E21"/>
    <w:rsid w:val="001404E6"/>
    <w:rsid w:val="00152BA6"/>
    <w:rsid w:val="00165359"/>
    <w:rsid w:val="00186FFF"/>
    <w:rsid w:val="001E79F4"/>
    <w:rsid w:val="00217809"/>
    <w:rsid w:val="00230ABD"/>
    <w:rsid w:val="00243C3B"/>
    <w:rsid w:val="002664B5"/>
    <w:rsid w:val="002B3370"/>
    <w:rsid w:val="002C4146"/>
    <w:rsid w:val="002F2DEB"/>
    <w:rsid w:val="002F489A"/>
    <w:rsid w:val="003169FA"/>
    <w:rsid w:val="0036494E"/>
    <w:rsid w:val="00370B39"/>
    <w:rsid w:val="0039324D"/>
    <w:rsid w:val="003A65FE"/>
    <w:rsid w:val="003B575D"/>
    <w:rsid w:val="003C7133"/>
    <w:rsid w:val="003D4EA7"/>
    <w:rsid w:val="003E23FF"/>
    <w:rsid w:val="00414C73"/>
    <w:rsid w:val="00421785"/>
    <w:rsid w:val="00444B0C"/>
    <w:rsid w:val="0047124A"/>
    <w:rsid w:val="004834FA"/>
    <w:rsid w:val="004B68A5"/>
    <w:rsid w:val="004C3163"/>
    <w:rsid w:val="00500572"/>
    <w:rsid w:val="00503C09"/>
    <w:rsid w:val="005059C8"/>
    <w:rsid w:val="00505C14"/>
    <w:rsid w:val="00511D0B"/>
    <w:rsid w:val="00515E3D"/>
    <w:rsid w:val="005313F5"/>
    <w:rsid w:val="00551FF7"/>
    <w:rsid w:val="00571F8A"/>
    <w:rsid w:val="0059248E"/>
    <w:rsid w:val="005A4C85"/>
    <w:rsid w:val="005B3601"/>
    <w:rsid w:val="005C54D5"/>
    <w:rsid w:val="005D1F98"/>
    <w:rsid w:val="005E1B15"/>
    <w:rsid w:val="005E51CD"/>
    <w:rsid w:val="005E7628"/>
    <w:rsid w:val="00602DC6"/>
    <w:rsid w:val="006042E5"/>
    <w:rsid w:val="0062425D"/>
    <w:rsid w:val="0064512E"/>
    <w:rsid w:val="0066636E"/>
    <w:rsid w:val="00685626"/>
    <w:rsid w:val="006C2727"/>
    <w:rsid w:val="006D0AC6"/>
    <w:rsid w:val="006E5E7D"/>
    <w:rsid w:val="007262A6"/>
    <w:rsid w:val="007435DA"/>
    <w:rsid w:val="00745164"/>
    <w:rsid w:val="00746B37"/>
    <w:rsid w:val="00773210"/>
    <w:rsid w:val="007942C3"/>
    <w:rsid w:val="007A351E"/>
    <w:rsid w:val="007A4DB5"/>
    <w:rsid w:val="007B5BCA"/>
    <w:rsid w:val="00803D01"/>
    <w:rsid w:val="00834ACD"/>
    <w:rsid w:val="00847BC6"/>
    <w:rsid w:val="00872C34"/>
    <w:rsid w:val="00873E48"/>
    <w:rsid w:val="0087696C"/>
    <w:rsid w:val="00883A28"/>
    <w:rsid w:val="0089677A"/>
    <w:rsid w:val="008C2072"/>
    <w:rsid w:val="008D1E76"/>
    <w:rsid w:val="008E003A"/>
    <w:rsid w:val="008E49BA"/>
    <w:rsid w:val="0091307B"/>
    <w:rsid w:val="00946BD9"/>
    <w:rsid w:val="00953C34"/>
    <w:rsid w:val="00955380"/>
    <w:rsid w:val="00956167"/>
    <w:rsid w:val="0096031C"/>
    <w:rsid w:val="00961EAC"/>
    <w:rsid w:val="0096267F"/>
    <w:rsid w:val="00966304"/>
    <w:rsid w:val="009C2705"/>
    <w:rsid w:val="00A0190C"/>
    <w:rsid w:val="00A20EEC"/>
    <w:rsid w:val="00A3175B"/>
    <w:rsid w:val="00A655F0"/>
    <w:rsid w:val="00A742F9"/>
    <w:rsid w:val="00AA2D1A"/>
    <w:rsid w:val="00AC449E"/>
    <w:rsid w:val="00AD32C7"/>
    <w:rsid w:val="00AF2834"/>
    <w:rsid w:val="00AF5410"/>
    <w:rsid w:val="00B03A44"/>
    <w:rsid w:val="00B2050D"/>
    <w:rsid w:val="00B22844"/>
    <w:rsid w:val="00B30342"/>
    <w:rsid w:val="00B46A3D"/>
    <w:rsid w:val="00B559E1"/>
    <w:rsid w:val="00B57600"/>
    <w:rsid w:val="00B60917"/>
    <w:rsid w:val="00B673C0"/>
    <w:rsid w:val="00B77FE2"/>
    <w:rsid w:val="00B95455"/>
    <w:rsid w:val="00BB60FB"/>
    <w:rsid w:val="00BC5FE1"/>
    <w:rsid w:val="00BE1683"/>
    <w:rsid w:val="00BF17D7"/>
    <w:rsid w:val="00BF23E3"/>
    <w:rsid w:val="00BF78CF"/>
    <w:rsid w:val="00C0274D"/>
    <w:rsid w:val="00C04402"/>
    <w:rsid w:val="00C16661"/>
    <w:rsid w:val="00C33817"/>
    <w:rsid w:val="00C6656B"/>
    <w:rsid w:val="00C878E8"/>
    <w:rsid w:val="00CA09A6"/>
    <w:rsid w:val="00CA25F1"/>
    <w:rsid w:val="00CA4307"/>
    <w:rsid w:val="00CA75AC"/>
    <w:rsid w:val="00CD05C3"/>
    <w:rsid w:val="00CD0C0C"/>
    <w:rsid w:val="00CE7B08"/>
    <w:rsid w:val="00CF0364"/>
    <w:rsid w:val="00CF08C9"/>
    <w:rsid w:val="00CF6EE9"/>
    <w:rsid w:val="00D03CB3"/>
    <w:rsid w:val="00D10AA4"/>
    <w:rsid w:val="00D10F02"/>
    <w:rsid w:val="00D2492D"/>
    <w:rsid w:val="00D2542E"/>
    <w:rsid w:val="00D6364F"/>
    <w:rsid w:val="00D677A2"/>
    <w:rsid w:val="00D772A1"/>
    <w:rsid w:val="00D83E17"/>
    <w:rsid w:val="00DB56B1"/>
    <w:rsid w:val="00DC3577"/>
    <w:rsid w:val="00E224ED"/>
    <w:rsid w:val="00E31F56"/>
    <w:rsid w:val="00E378FD"/>
    <w:rsid w:val="00E6133F"/>
    <w:rsid w:val="00E629C4"/>
    <w:rsid w:val="00E64F6D"/>
    <w:rsid w:val="00E77E6D"/>
    <w:rsid w:val="00E95EC3"/>
    <w:rsid w:val="00EB04D6"/>
    <w:rsid w:val="00EC2250"/>
    <w:rsid w:val="00EC568D"/>
    <w:rsid w:val="00ED56FB"/>
    <w:rsid w:val="00F001BA"/>
    <w:rsid w:val="00F06B46"/>
    <w:rsid w:val="00F4085E"/>
    <w:rsid w:val="00F47828"/>
    <w:rsid w:val="00F61071"/>
    <w:rsid w:val="00F822FF"/>
    <w:rsid w:val="00F84832"/>
    <w:rsid w:val="00FB1F9B"/>
    <w:rsid w:val="00FC0143"/>
    <w:rsid w:val="00FC1628"/>
    <w:rsid w:val="00FD0FF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  <w:style w:type="paragraph" w:styleId="ListeParagraf">
    <w:name w:val="List Paragraph"/>
    <w:basedOn w:val="Normal"/>
    <w:uiPriority w:val="34"/>
    <w:qFormat/>
    <w:rsid w:val="0047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5C31-3D83-464F-9285-B2A7EB7C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Microsoft Office User</cp:lastModifiedBy>
  <cp:revision>8</cp:revision>
  <cp:lastPrinted>2021-09-08T11:11:00Z</cp:lastPrinted>
  <dcterms:created xsi:type="dcterms:W3CDTF">2024-12-17T13:43:00Z</dcterms:created>
  <dcterms:modified xsi:type="dcterms:W3CDTF">2025-01-10T13:59:00Z</dcterms:modified>
</cp:coreProperties>
</file>