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416"/>
        <w:tblW w:w="13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083"/>
        <w:gridCol w:w="2073"/>
        <w:gridCol w:w="3672"/>
        <w:gridCol w:w="2720"/>
        <w:gridCol w:w="815"/>
        <w:gridCol w:w="2855"/>
      </w:tblGrid>
      <w:tr w:rsidR="00432419" w14:paraId="79E9BD1E" w14:textId="77777777" w:rsidTr="00432419">
        <w:trPr>
          <w:trHeight w:hRule="exact" w:val="3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C804BAD" w14:textId="77777777" w:rsidR="00432419" w:rsidRDefault="00432419" w:rsidP="00432419">
            <w:pPr>
              <w:spacing w:before="39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0E43617" w14:textId="77777777" w:rsidR="00432419" w:rsidRDefault="00432419" w:rsidP="00432419">
            <w:pPr>
              <w:spacing w:before="39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EFEFE"/>
                <w:spacing w:val="-1"/>
                <w:sz w:val="18"/>
                <w:szCs w:val="18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18"/>
                <w:szCs w:val="18"/>
              </w:rPr>
              <w:t>No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DFBEF24" w14:textId="77777777" w:rsidR="00432419" w:rsidRDefault="00432419" w:rsidP="00432419">
            <w:pPr>
              <w:spacing w:before="39"/>
              <w:ind w:left="5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EFEFE"/>
                <w:spacing w:val="-1"/>
                <w:sz w:val="18"/>
                <w:szCs w:val="18"/>
              </w:rPr>
              <w:t>İsim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EFEFE"/>
                <w:spacing w:val="-1"/>
                <w:sz w:val="18"/>
                <w:szCs w:val="18"/>
              </w:rPr>
              <w:t>Soyisim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512094D" w14:textId="77777777" w:rsidR="00432419" w:rsidRDefault="00432419" w:rsidP="00432419">
            <w:pPr>
              <w:spacing w:before="39"/>
              <w:ind w:left="1865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4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18"/>
                <w:szCs w:val="18"/>
              </w:rPr>
              <w:t>rs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FFBA4EB" w14:textId="77777777" w:rsidR="00432419" w:rsidRDefault="00432419" w:rsidP="00432419">
            <w:pPr>
              <w:spacing w:before="39"/>
              <w:ind w:left="80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EFEFE"/>
                <w:spacing w:val="-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EFEFE"/>
                <w:spacing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EFEFE"/>
                <w:spacing w:val="-1"/>
                <w:sz w:val="18"/>
                <w:szCs w:val="18"/>
              </w:rPr>
              <w:t>Elemanları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3F28BF6" w14:textId="77777777" w:rsidR="00432419" w:rsidRDefault="00432419" w:rsidP="00432419">
            <w:pPr>
              <w:spacing w:before="39"/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3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18"/>
                <w:szCs w:val="18"/>
              </w:rPr>
              <w:t>rar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AF025DF" w14:textId="77777777" w:rsidR="00432419" w:rsidRDefault="00432419" w:rsidP="00432419">
            <w:pPr>
              <w:spacing w:before="39"/>
              <w:ind w:left="65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EFEFE"/>
                <w:spacing w:val="-2"/>
                <w:sz w:val="18"/>
                <w:szCs w:val="18"/>
              </w:rPr>
              <w:t>Açık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-1"/>
                <w:sz w:val="18"/>
                <w:szCs w:val="18"/>
              </w:rPr>
              <w:t>lama</w:t>
            </w:r>
            <w:proofErr w:type="spellEnd"/>
          </w:p>
        </w:tc>
      </w:tr>
      <w:tr w:rsidR="00432419" w14:paraId="2087E512" w14:textId="77777777" w:rsidTr="0043241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1153" w14:textId="77777777" w:rsidR="00432419" w:rsidRDefault="00432419" w:rsidP="00432419">
            <w:pPr>
              <w:spacing w:before="31"/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6682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224101046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C66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BERFİN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YILDIRIMCİ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805C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TİY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HUKUKU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SOSYAL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GÜVENLİK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11F4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İLBASMIŞ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90E3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26BD" w14:textId="77777777" w:rsidR="00432419" w:rsidRDefault="00432419" w:rsidP="00432419"/>
        </w:tc>
      </w:tr>
      <w:tr w:rsidR="00432419" w14:paraId="0E3093B0" w14:textId="77777777" w:rsidTr="0043241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B729" w14:textId="77777777" w:rsidR="00432419" w:rsidRDefault="00432419" w:rsidP="00432419">
            <w:pPr>
              <w:spacing w:before="31"/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6EA4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224101046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861B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BERFİN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YILDIRIMCİ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B5D1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EKONOMİ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DE14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İLBASMIŞ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639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1432" w14:textId="77777777" w:rsidR="00432419" w:rsidRDefault="00432419" w:rsidP="00432419"/>
        </w:tc>
      </w:tr>
      <w:tr w:rsidR="00432419" w14:paraId="2F6C3B21" w14:textId="77777777" w:rsidTr="00432419">
        <w:trPr>
          <w:trHeight w:hRule="exact" w:val="43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263" w14:textId="77777777" w:rsidR="00432419" w:rsidRDefault="00432419" w:rsidP="00432419">
            <w:pPr>
              <w:spacing w:line="118" w:lineRule="exact"/>
            </w:pPr>
          </w:p>
          <w:p w14:paraId="7662DCCB" w14:textId="77777777" w:rsidR="00432419" w:rsidRDefault="00432419" w:rsidP="00432419">
            <w:pPr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4943" w14:textId="77777777" w:rsidR="00432419" w:rsidRDefault="00432419" w:rsidP="00432419">
            <w:pPr>
              <w:spacing w:line="104" w:lineRule="exact"/>
            </w:pPr>
          </w:p>
          <w:p w14:paraId="7DB0705E" w14:textId="77777777" w:rsidR="00432419" w:rsidRDefault="00432419" w:rsidP="00432419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204151020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CEF7" w14:textId="77777777" w:rsidR="00432419" w:rsidRDefault="00432419" w:rsidP="00432419">
            <w:pPr>
              <w:spacing w:line="207" w:lineRule="exact"/>
              <w:jc w:val="both"/>
            </w:pPr>
          </w:p>
          <w:p w14:paraId="7CB7CDA4" w14:textId="77777777" w:rsidR="00432419" w:rsidRDefault="00432419" w:rsidP="0043241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ALPAY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İYİDOĞAN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0CC8" w14:textId="77777777" w:rsidR="00432419" w:rsidRDefault="00432419" w:rsidP="00432419">
            <w:pPr>
              <w:spacing w:line="104" w:lineRule="exact"/>
            </w:pPr>
          </w:p>
          <w:p w14:paraId="1D4C2668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YARATICI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YEMEK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PİŞİRME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1DC7" w14:textId="77777777" w:rsidR="00432419" w:rsidRDefault="00432419" w:rsidP="00432419">
            <w:pPr>
              <w:spacing w:line="104" w:lineRule="exact"/>
            </w:pPr>
          </w:p>
          <w:p w14:paraId="3B052566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Gör.Şeyma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GÜNEŞ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62E" w14:textId="77777777" w:rsidR="00432419" w:rsidRDefault="00432419" w:rsidP="00432419">
            <w:pPr>
              <w:spacing w:line="104" w:lineRule="exact"/>
            </w:pPr>
          </w:p>
          <w:p w14:paraId="5DC08187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RED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0AAF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dışında</w:t>
            </w:r>
            <w:proofErr w:type="spellEnd"/>
          </w:p>
          <w:p w14:paraId="5D44B1F7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apılmıştır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432419" w14:paraId="75A47427" w14:textId="77777777" w:rsidTr="00432419">
        <w:trPr>
          <w:trHeight w:hRule="exact" w:val="43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3821" w14:textId="77777777" w:rsidR="00432419" w:rsidRDefault="00432419" w:rsidP="00432419">
            <w:pPr>
              <w:spacing w:line="118" w:lineRule="exact"/>
            </w:pPr>
          </w:p>
          <w:p w14:paraId="3CE72D58" w14:textId="77777777" w:rsidR="00432419" w:rsidRDefault="00432419" w:rsidP="00432419">
            <w:pPr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5D44" w14:textId="77777777" w:rsidR="00432419" w:rsidRDefault="00432419" w:rsidP="00432419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204151020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BA71" w14:textId="77777777" w:rsidR="00432419" w:rsidRDefault="00432419" w:rsidP="0043241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ALPAY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İYİDOĞAN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87E" w14:textId="77777777" w:rsidR="00432419" w:rsidRDefault="00432419" w:rsidP="00432419">
            <w:pPr>
              <w:spacing w:line="104" w:lineRule="exact"/>
            </w:pPr>
          </w:p>
          <w:p w14:paraId="66BDB2A3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TİY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STRATEJİK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YÖNETİM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0164" w14:textId="77777777" w:rsidR="00432419" w:rsidRDefault="00432419" w:rsidP="00432419">
            <w:pPr>
              <w:spacing w:line="104" w:lineRule="exact"/>
            </w:pPr>
          </w:p>
          <w:p w14:paraId="07F11B92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Gör.Yasemin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ÇELİK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5308" w14:textId="77777777" w:rsidR="00432419" w:rsidRDefault="00432419" w:rsidP="00432419">
            <w:pPr>
              <w:spacing w:line="104" w:lineRule="exact"/>
            </w:pPr>
          </w:p>
          <w:p w14:paraId="786D2D13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RED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392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dışında</w:t>
            </w:r>
            <w:proofErr w:type="spellEnd"/>
          </w:p>
          <w:p w14:paraId="02CC60A6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apılmıştır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432419" w14:paraId="60BE77B7" w14:textId="77777777" w:rsidTr="00432419">
        <w:trPr>
          <w:trHeight w:hRule="exact" w:val="43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0AF" w14:textId="77777777" w:rsidR="00432419" w:rsidRDefault="00432419" w:rsidP="00432419">
            <w:pPr>
              <w:spacing w:line="118" w:lineRule="exact"/>
            </w:pPr>
          </w:p>
          <w:p w14:paraId="0F06455D" w14:textId="77777777" w:rsidR="00432419" w:rsidRDefault="00432419" w:rsidP="00432419">
            <w:pPr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7D0" w14:textId="77777777" w:rsidR="00432419" w:rsidRDefault="00432419" w:rsidP="00432419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204151020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7E42" w14:textId="77777777" w:rsidR="00432419" w:rsidRDefault="00432419" w:rsidP="0043241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ALPAY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İYİDOĞAN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8204" w14:textId="77777777" w:rsidR="00432419" w:rsidRDefault="00432419" w:rsidP="00432419">
            <w:pPr>
              <w:spacing w:line="104" w:lineRule="exact"/>
            </w:pPr>
          </w:p>
          <w:p w14:paraId="2829BDB4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YİYECEK-İÇECEK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YÖNETİMİ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B98" w14:textId="77777777" w:rsidR="00432419" w:rsidRDefault="00432419" w:rsidP="00432419">
            <w:pPr>
              <w:spacing w:line="104" w:lineRule="exact"/>
            </w:pPr>
          </w:p>
          <w:p w14:paraId="3BAF91D1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Dr.Abdullah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TARINÇ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D278" w14:textId="77777777" w:rsidR="00432419" w:rsidRDefault="00432419" w:rsidP="00432419">
            <w:pPr>
              <w:spacing w:line="104" w:lineRule="exact"/>
            </w:pPr>
          </w:p>
          <w:p w14:paraId="318C33BD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RED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3F2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dışında</w:t>
            </w:r>
            <w:proofErr w:type="spellEnd"/>
          </w:p>
          <w:p w14:paraId="0B694666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apılmıştır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432419" w14:paraId="1ECC359D" w14:textId="77777777" w:rsidTr="00432419">
        <w:trPr>
          <w:trHeight w:hRule="exact" w:val="43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9E52" w14:textId="77777777" w:rsidR="00432419" w:rsidRDefault="00432419" w:rsidP="00432419">
            <w:pPr>
              <w:spacing w:line="118" w:lineRule="exact"/>
            </w:pPr>
          </w:p>
          <w:p w14:paraId="53DD6669" w14:textId="77777777" w:rsidR="00432419" w:rsidRDefault="00432419" w:rsidP="00432419">
            <w:pPr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B3F1" w14:textId="77777777" w:rsidR="00432419" w:rsidRDefault="00432419" w:rsidP="00432419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204151020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10AD" w14:textId="77777777" w:rsidR="00432419" w:rsidRDefault="00432419" w:rsidP="0043241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ALPAY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İYİDOĞAN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7484" w14:textId="77777777" w:rsidR="00432419" w:rsidRDefault="00432419" w:rsidP="00432419">
            <w:pPr>
              <w:spacing w:line="104" w:lineRule="exact"/>
            </w:pPr>
          </w:p>
          <w:p w14:paraId="2BE8EA95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KİMYASI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2F12" w14:textId="77777777" w:rsidR="00432419" w:rsidRDefault="00432419" w:rsidP="00432419">
            <w:pPr>
              <w:spacing w:line="104" w:lineRule="exact"/>
            </w:pPr>
          </w:p>
          <w:p w14:paraId="34269052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Dr.Neslihan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ONUR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57E8" w14:textId="77777777" w:rsidR="00432419" w:rsidRDefault="00432419" w:rsidP="00432419">
            <w:pPr>
              <w:spacing w:line="104" w:lineRule="exact"/>
            </w:pPr>
          </w:p>
          <w:p w14:paraId="04E82904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RED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7BD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süresi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dışında</w:t>
            </w:r>
            <w:proofErr w:type="spellEnd"/>
          </w:p>
          <w:p w14:paraId="3E535AB9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apılmıştır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432419" w14:paraId="2A7002E9" w14:textId="77777777" w:rsidTr="00432419">
        <w:trPr>
          <w:trHeight w:hRule="exact" w:val="64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89AD" w14:textId="77777777" w:rsidR="00432419" w:rsidRDefault="00432419" w:rsidP="00432419">
            <w:pPr>
              <w:spacing w:line="222" w:lineRule="exact"/>
            </w:pPr>
          </w:p>
          <w:p w14:paraId="567B69D1" w14:textId="77777777" w:rsidR="00432419" w:rsidRDefault="00432419" w:rsidP="00432419">
            <w:pPr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6B10" w14:textId="77777777" w:rsidR="00432419" w:rsidRDefault="00432419" w:rsidP="00432419">
            <w:pPr>
              <w:spacing w:line="207" w:lineRule="exact"/>
            </w:pPr>
          </w:p>
          <w:p w14:paraId="66F3337B" w14:textId="77777777" w:rsidR="00432419" w:rsidRDefault="00432419" w:rsidP="00432419">
            <w:pPr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204101019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DA64" w14:textId="77777777" w:rsidR="00432419" w:rsidRDefault="00432419" w:rsidP="00432419">
            <w:pPr>
              <w:spacing w:line="200" w:lineRule="exact"/>
              <w:jc w:val="both"/>
            </w:pPr>
          </w:p>
          <w:p w14:paraId="0A68E69A" w14:textId="77777777" w:rsidR="00432419" w:rsidRDefault="00432419" w:rsidP="0043241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BARIŞ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AVCI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653A" w14:textId="77777777" w:rsidR="00432419" w:rsidRDefault="00432419" w:rsidP="00432419">
            <w:pPr>
              <w:spacing w:line="207" w:lineRule="exact"/>
            </w:pPr>
          </w:p>
          <w:p w14:paraId="012F669F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KİMYASI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A1AE" w14:textId="77777777" w:rsidR="00432419" w:rsidRDefault="00432419" w:rsidP="00432419">
            <w:pPr>
              <w:spacing w:line="207" w:lineRule="exact"/>
            </w:pPr>
          </w:p>
          <w:p w14:paraId="6BC7415D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Dr.Neslihan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ONUR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781E" w14:textId="77777777" w:rsidR="00432419" w:rsidRDefault="00432419" w:rsidP="00432419">
            <w:pPr>
              <w:spacing w:line="207" w:lineRule="exact"/>
            </w:pPr>
          </w:p>
          <w:p w14:paraId="29C40BB7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RED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25C6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Mazerete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ilişkin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kanıtlayıcı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beyan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edilme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miştir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32419" w14:paraId="26F47971" w14:textId="77777777" w:rsidTr="0043241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04A" w14:textId="77777777" w:rsidR="00432419" w:rsidRDefault="00432419" w:rsidP="00432419">
            <w:pPr>
              <w:spacing w:before="31"/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C0D7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194151052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B64B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HİCRET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EKİN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524F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TİY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RUSÇA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6C39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Gör.Umsunay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ZHUMASHEVA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A81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A42F" w14:textId="77777777" w:rsidR="00432419" w:rsidRDefault="00432419" w:rsidP="00432419"/>
        </w:tc>
      </w:tr>
      <w:tr w:rsidR="00432419" w14:paraId="2BFAF211" w14:textId="77777777" w:rsidTr="0043241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99C7" w14:textId="77777777" w:rsidR="00432419" w:rsidRDefault="00432419" w:rsidP="00432419">
            <w:pPr>
              <w:spacing w:before="31"/>
              <w:ind w:left="180"/>
            </w:pPr>
            <w:r>
              <w:rPr>
                <w:rFonts w:ascii="Calibri" w:eastAsia="Calibri" w:hAnsi="Calibri" w:cs="Calibri"/>
                <w:color w:val="000000"/>
                <w:spacing w:val="-13"/>
                <w:sz w:val="18"/>
                <w:szCs w:val="18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3D6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204101052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9997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SAVRAN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F51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TİY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RUSÇA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91FC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Gör.Umsunay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ZHUMASHEVA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3841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E8EE" w14:textId="77777777" w:rsidR="00432419" w:rsidRDefault="00432419" w:rsidP="00432419"/>
        </w:tc>
      </w:tr>
      <w:tr w:rsidR="00432419" w14:paraId="4EDF4FE1" w14:textId="77777777" w:rsidTr="0043241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368A" w14:textId="77777777" w:rsidR="00432419" w:rsidRDefault="00432419" w:rsidP="00432419">
            <w:pPr>
              <w:spacing w:before="31"/>
              <w:ind w:left="134"/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719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204101052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131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SAVRAN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66BC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YARATICI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YEMEK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PİŞİRME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3481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Dr.Abdullah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TARINÇ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C84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E420" w14:textId="77777777" w:rsidR="00432419" w:rsidRDefault="00432419" w:rsidP="00432419"/>
        </w:tc>
      </w:tr>
      <w:tr w:rsidR="00432419" w14:paraId="277C5AE8" w14:textId="77777777" w:rsidTr="0043241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43AD" w14:textId="77777777" w:rsidR="00432419" w:rsidRDefault="00432419" w:rsidP="00432419">
            <w:pPr>
              <w:spacing w:before="31"/>
              <w:ind w:left="134"/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34FE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204101052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B265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SAVRAN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00F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TİY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STRATEJİK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YÖNETİM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BF1A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Gör.Yasemin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ÇELİK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1626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7124" w14:textId="77777777" w:rsidR="00432419" w:rsidRDefault="00432419" w:rsidP="00432419"/>
        </w:tc>
      </w:tr>
      <w:tr w:rsidR="00432419" w14:paraId="058B52C9" w14:textId="77777777" w:rsidTr="00432419">
        <w:trPr>
          <w:trHeight w:hRule="exact" w:val="2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2E2D" w14:textId="77777777" w:rsidR="00432419" w:rsidRDefault="00432419" w:rsidP="00432419">
            <w:pPr>
              <w:spacing w:before="31"/>
              <w:ind w:left="134"/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184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204101052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F7BE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SAVRAN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85B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GIDA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KİMYASI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16DB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Dr.Neslihan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ONUR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8116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054E" w14:textId="77777777" w:rsidR="00432419" w:rsidRDefault="00432419" w:rsidP="00432419"/>
        </w:tc>
      </w:tr>
      <w:tr w:rsidR="00432419" w14:paraId="7C9D8A5D" w14:textId="77777777" w:rsidTr="00432419">
        <w:trPr>
          <w:trHeight w:hRule="exact"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AD81" w14:textId="77777777" w:rsidR="00432419" w:rsidRDefault="00432419" w:rsidP="00432419">
            <w:pPr>
              <w:spacing w:before="31"/>
              <w:ind w:left="134"/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0874" w14:textId="77777777" w:rsidR="00432419" w:rsidRDefault="00432419" w:rsidP="00432419">
            <w:pPr>
              <w:spacing w:before="17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204101052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14C5" w14:textId="77777777" w:rsidR="00432419" w:rsidRDefault="00432419" w:rsidP="00432419">
            <w:pPr>
              <w:spacing w:before="3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SENA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SAVRAN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01D" w14:textId="77777777" w:rsidR="00432419" w:rsidRDefault="00432419" w:rsidP="00432419">
            <w:pPr>
              <w:spacing w:before="17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YİYECEK-İÇECEK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YÖNETİMİ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2426" w14:textId="77777777" w:rsidR="00432419" w:rsidRDefault="00432419" w:rsidP="00432419">
            <w:pPr>
              <w:spacing w:before="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Dr.Abdullah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TARINÇ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6E57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E3B6" w14:textId="77777777" w:rsidR="00432419" w:rsidRDefault="00432419" w:rsidP="00432419"/>
        </w:tc>
      </w:tr>
      <w:tr w:rsidR="00432419" w14:paraId="63E51EC7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1C67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76C2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20214104030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B410" w14:textId="77777777" w:rsidR="00432419" w:rsidRDefault="00432419" w:rsidP="00432419">
            <w:pPr>
              <w:spacing w:befor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İSA ROBIN ÇOLAKOĞLU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9D83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 211 EKONOMİ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59F2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Doç.Dr.Özgür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YAYLA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6AF6" w14:textId="77777777" w:rsidR="00432419" w:rsidRDefault="00432419" w:rsidP="00432419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353C" w14:textId="77777777" w:rsidR="00432419" w:rsidRDefault="00432419" w:rsidP="00432419"/>
        </w:tc>
      </w:tr>
      <w:tr w:rsidR="00432419" w14:paraId="2955665C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AC48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26E3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20204104020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BF69" w14:textId="77777777" w:rsidR="00432419" w:rsidRDefault="00432419" w:rsidP="00432419">
            <w:pPr>
              <w:spacing w:befor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BURAK TOPRAK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FD08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 405 REKREATİF ALAN TASARIMI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63C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Doç.Dr.Ebru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GÖZEN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6CD5" w14:textId="77777777" w:rsidR="00432419" w:rsidRDefault="00432419" w:rsidP="00432419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379" w14:textId="77777777" w:rsidR="00432419" w:rsidRDefault="00432419" w:rsidP="00432419"/>
        </w:tc>
      </w:tr>
      <w:tr w:rsidR="00432419" w14:paraId="52DB8B6A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A340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133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20204104039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7EC" w14:textId="77777777" w:rsidR="00432419" w:rsidRDefault="00432419" w:rsidP="00432419">
            <w:pPr>
              <w:spacing w:befor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UMUT DÜZOVA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73FE" w14:textId="77777777" w:rsidR="00432419" w:rsidRDefault="00432419" w:rsidP="00432419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 405 REKREATİF ALAN TASARIMI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7DB" w14:textId="77777777" w:rsidR="00432419" w:rsidRDefault="00432419" w:rsidP="00432419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Doç.Dr.Ebru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GÖZEN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B92" w14:textId="77777777" w:rsidR="00432419" w:rsidRPr="001779AC" w:rsidRDefault="00432419" w:rsidP="00432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9AC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3FCE" w14:textId="77777777" w:rsidR="00432419" w:rsidRDefault="00432419" w:rsidP="00432419"/>
        </w:tc>
      </w:tr>
      <w:tr w:rsidR="00432419" w14:paraId="40E7DA19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995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BE6F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20224103704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71FB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GİZEM YILDIZ ÖZGÖZ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72DE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TRZ 403 GİRİŞİMCİLİK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978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Abdullah USLU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AA0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C148" w14:textId="77777777" w:rsidR="00432419" w:rsidRDefault="00432419" w:rsidP="00432419"/>
        </w:tc>
      </w:tr>
      <w:tr w:rsidR="00432419" w14:paraId="45111159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BCFD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E976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20224103704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2C83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GİZEM YILDIZ ÖZGÖZ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4C80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TRZ 203 YÖNETİM VE ORGANİZASYON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72BD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Ebru GÖZEN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9064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38AD" w14:textId="77777777" w:rsidR="00432419" w:rsidRDefault="00432419" w:rsidP="00432419"/>
        </w:tc>
      </w:tr>
      <w:tr w:rsidR="00432419" w14:paraId="5A4BC93F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6EA1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F486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20224103704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90F2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GİZEM YILDIZ ÖZGÖZ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CB3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TRZ 201 TURİST DAVRANIŞI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1899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Ceyhun Çağlar KILINÇ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6BF0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C588" w14:textId="77777777" w:rsidR="00432419" w:rsidRDefault="00432419" w:rsidP="00432419"/>
        </w:tc>
      </w:tr>
      <w:tr w:rsidR="00432419" w14:paraId="006E7823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63BC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E1B7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20224103704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E8B9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GİZEM YILDIZ ÖZGÖZ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C05F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TRZ 405 TURİZMDE ÖRNEK OLAYLAR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DB13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Ceyhun Çağlar KILINÇ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439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5AA7" w14:textId="77777777" w:rsidR="00432419" w:rsidRDefault="00432419" w:rsidP="00432419"/>
        </w:tc>
      </w:tr>
      <w:tr w:rsidR="00432419" w14:paraId="15F9BD73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846C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F570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20224103704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C45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GİZEM YILDIZ ÖZGÖZ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5318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TRZ 313 İNSAN İLİŞKİLERİ VE İLETİŞİM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8E82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Ceyhun Çağlar KILINÇ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D7B2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AE47" w14:textId="77777777" w:rsidR="00432419" w:rsidRDefault="00432419" w:rsidP="00432419"/>
        </w:tc>
      </w:tr>
      <w:tr w:rsidR="00432419" w14:paraId="788104D2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AE95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60C0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20224103704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5854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GİZEM YILDIZ ÖZGÖZ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94B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TRZ 431 MESLEKİ RUSÇA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76B9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Öğr.Gör.Umsunay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ZHUMASHEVA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874D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649F" w14:textId="77777777" w:rsidR="00432419" w:rsidRDefault="00432419" w:rsidP="00432419"/>
        </w:tc>
      </w:tr>
      <w:tr w:rsidR="00432419" w14:paraId="57C00FBD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D0F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4A29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20234103021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EC33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DİLEK CİHAN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A2E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TRZ 107 DÜNYA TURİZM HAREKETLERİ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5C2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Ramazan EREN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6E4D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23A3" w14:textId="77777777" w:rsidR="00432419" w:rsidRDefault="00432419" w:rsidP="00432419"/>
        </w:tc>
      </w:tr>
      <w:tr w:rsidR="00432419" w14:paraId="21146A48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A93D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725B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20214152602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E29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EMATULLAH NİLAY GÜLMÜŞ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389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 213 ANADOLU TARİHİ VE SANATI III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440B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Arş.Gör.Dr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Ayşe GÜNGÖR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023C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RED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8007" w14:textId="77777777" w:rsidR="00432419" w:rsidRDefault="00432419" w:rsidP="00432419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Mazerete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ilişkin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kanıtlayıcı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beyan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edilme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miştir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32419" w14:paraId="5B32858B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088D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CC23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20204152030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1610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ÖMER SERDAR KÜÇÜK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1E4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 417 GİRİŞİMCİLİK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4CDE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Doç.Dr.Aylin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ALAN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AFD9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F171" w14:textId="77777777" w:rsidR="00432419" w:rsidRDefault="00432419" w:rsidP="00432419"/>
        </w:tc>
      </w:tr>
      <w:tr w:rsidR="00432419" w14:paraId="0B4F7CE7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B53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4339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20204152030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B3E8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ÖMER SERDAR KÜÇÜK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8B9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 413 DESTİNASYON YÖNETİMİ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8F2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Doç.Dr.Özgür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YAYLA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50A7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F082" w14:textId="77777777" w:rsidR="00432419" w:rsidRDefault="00432419" w:rsidP="00432419"/>
        </w:tc>
      </w:tr>
      <w:tr w:rsidR="00432419" w14:paraId="15AEF428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5CF3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7E24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20234152013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6D5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MİRAY ÜRKMEZER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155B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 107 İNGİLİZCE 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4F1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Ögr.Gör.Dr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Hüseyin KELEŞ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0612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B62F" w14:textId="77777777" w:rsidR="00432419" w:rsidRDefault="00432419" w:rsidP="00432419"/>
        </w:tc>
      </w:tr>
      <w:tr w:rsidR="00432419" w14:paraId="5C0F0AC9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5627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1C23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20224152025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23A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FURKAN YÜKSEK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1A1E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REH 219 İNGİLİZCE III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2F1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Ögr.Gör.Dr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Hüseyin KELEŞ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FC90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DEF4" w14:textId="77777777" w:rsidR="00432419" w:rsidRDefault="00432419" w:rsidP="00432419"/>
        </w:tc>
      </w:tr>
      <w:tr w:rsidR="00432419" w14:paraId="6D9AB124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A2F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DCC2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20234152041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D698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MUSTAFA UĞUR SAĞLAM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013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TDB101 TÜRK DİLİ 1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ADFD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 GÖR. FÜSUN ARICI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8884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657" w14:textId="77777777" w:rsidR="00432419" w:rsidRDefault="00432419" w:rsidP="00432419"/>
        </w:tc>
      </w:tr>
      <w:tr w:rsidR="00432419" w14:paraId="02A624FB" w14:textId="77777777" w:rsidTr="00432419">
        <w:trPr>
          <w:trHeight w:val="2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B49A" w14:textId="77777777" w:rsidR="00432419" w:rsidRDefault="00432419" w:rsidP="00432419">
            <w:pPr>
              <w:spacing w:before="31"/>
              <w:ind w:left="134"/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-6"/>
                <w:sz w:val="18"/>
                <w:szCs w:val="18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1F7" w14:textId="77777777" w:rsidR="00432419" w:rsidRDefault="00432419" w:rsidP="00432419">
            <w:pPr>
              <w:spacing w:before="17"/>
              <w:ind w:left="6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20234152041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1C1" w14:textId="77777777" w:rsidR="00432419" w:rsidRDefault="00432419" w:rsidP="00432419">
            <w:pPr>
              <w:spacing w:before="33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MUSTAFA UĞUR SAĞLAM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8139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ATA101 ATATÜRK İLKELERİ VE İNKİLAP TARİHİ 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4810" w14:textId="77777777" w:rsidR="00432419" w:rsidRDefault="00432419" w:rsidP="00432419">
            <w:pPr>
              <w:spacing w:before="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ÖĞR. GÖR. DR. ERKAN DAĞLI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7E48" w14:textId="77777777" w:rsidR="00432419" w:rsidRDefault="00432419" w:rsidP="00432419">
            <w:pPr>
              <w:ind w:left="60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KABUL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5C48" w14:textId="77777777" w:rsidR="00432419" w:rsidRDefault="00432419" w:rsidP="00432419"/>
        </w:tc>
      </w:tr>
    </w:tbl>
    <w:p w14:paraId="2434A73F" w14:textId="11F89C3E" w:rsidR="00432419" w:rsidRDefault="00432419" w:rsidP="00432419">
      <w:pPr>
        <w:sectPr w:rsidR="00432419" w:rsidSect="00432419">
          <w:footerReference w:type="default" r:id="rId6"/>
          <w:pgSz w:w="16838" w:h="11906" w:orient="landscape" w:code="9"/>
          <w:pgMar w:top="1417" w:right="1417" w:bottom="1417" w:left="1417" w:header="0" w:footer="0" w:gutter="0"/>
          <w:cols w:space="708"/>
          <w:docGrid w:linePitch="326"/>
        </w:sectPr>
      </w:pPr>
    </w:p>
    <w:p w14:paraId="22DD806A" w14:textId="77777777" w:rsidR="007425E6" w:rsidRDefault="007425E6" w:rsidP="007425E6">
      <w:pPr>
        <w:sectPr w:rsidR="007425E6" w:rsidSect="00432419">
          <w:pgSz w:w="16838" w:h="11906" w:orient="landscape" w:code="9"/>
          <w:pgMar w:top="0" w:right="0" w:bottom="0" w:left="0" w:header="0" w:footer="0" w:gutter="0"/>
          <w:cols w:space="708"/>
          <w:docGrid w:linePitch="326"/>
        </w:sectPr>
      </w:pPr>
    </w:p>
    <w:p w14:paraId="7CC2531A" w14:textId="77777777" w:rsidR="007425E6" w:rsidRDefault="007425E6" w:rsidP="007425E6">
      <w:pPr>
        <w:sectPr w:rsidR="007425E6" w:rsidSect="00432419">
          <w:pgSz w:w="16838" w:h="11906"/>
          <w:pgMar w:top="0" w:right="0" w:bottom="0" w:left="0" w:header="0" w:footer="0" w:gutter="0"/>
          <w:cols w:space="708"/>
        </w:sectPr>
      </w:pPr>
    </w:p>
    <w:p w14:paraId="45FB018F" w14:textId="77777777" w:rsidR="00A24514" w:rsidRDefault="00A24514"/>
    <w:sectPr w:rsidR="00A2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C968" w14:textId="77777777" w:rsidR="007328B1" w:rsidRDefault="007328B1" w:rsidP="00432419">
      <w:r>
        <w:separator/>
      </w:r>
    </w:p>
  </w:endnote>
  <w:endnote w:type="continuationSeparator" w:id="0">
    <w:p w14:paraId="69540AAB" w14:textId="77777777" w:rsidR="007328B1" w:rsidRDefault="007328B1" w:rsidP="0043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A9D5" w14:textId="77777777" w:rsidR="00432419" w:rsidRDefault="00432419" w:rsidP="00432419">
    <w:pPr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EK-1:</w:t>
    </w:r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  <w:color w:val="000000"/>
      </w:rPr>
      <w:t>2023-2024</w:t>
    </w:r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Güz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Yarıyılı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Arasınav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Mazeret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Sınavı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Başvurularına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İlişkin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000000"/>
      </w:rPr>
      <w:t>Değerlendirme</w:t>
    </w:r>
    <w:proofErr w:type="spellEnd"/>
    <w:r>
      <w:rPr>
        <w:rFonts w:ascii="Times New Roman" w:eastAsia="Times New Roman" w:hAnsi="Times New Roman" w:cs="Times New Roman"/>
        <w:b/>
        <w:spacing w:val="-3"/>
      </w:rPr>
      <w:t xml:space="preserve"> </w:t>
    </w:r>
    <w:r>
      <w:rPr>
        <w:rFonts w:ascii="Times New Roman" w:eastAsia="Times New Roman" w:hAnsi="Times New Roman" w:cs="Times New Roman"/>
        <w:b/>
        <w:color w:val="000000"/>
      </w:rPr>
      <w:t>Tablo</w:t>
    </w:r>
  </w:p>
  <w:p w14:paraId="64C0472D" w14:textId="77777777" w:rsidR="00432419" w:rsidRDefault="004324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4A3A" w14:textId="77777777" w:rsidR="007328B1" w:rsidRDefault="007328B1" w:rsidP="00432419">
      <w:r>
        <w:separator/>
      </w:r>
    </w:p>
  </w:footnote>
  <w:footnote w:type="continuationSeparator" w:id="0">
    <w:p w14:paraId="3D4C9F2C" w14:textId="77777777" w:rsidR="007328B1" w:rsidRDefault="007328B1" w:rsidP="0043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6"/>
    <w:rsid w:val="000028D5"/>
    <w:rsid w:val="000C6BD3"/>
    <w:rsid w:val="000D4453"/>
    <w:rsid w:val="001779AC"/>
    <w:rsid w:val="0018233C"/>
    <w:rsid w:val="00207707"/>
    <w:rsid w:val="00314994"/>
    <w:rsid w:val="00432419"/>
    <w:rsid w:val="007328B1"/>
    <w:rsid w:val="007425E6"/>
    <w:rsid w:val="00755465"/>
    <w:rsid w:val="0079334C"/>
    <w:rsid w:val="00817C56"/>
    <w:rsid w:val="00A24514"/>
    <w:rsid w:val="00A33808"/>
    <w:rsid w:val="00C043B8"/>
    <w:rsid w:val="00C11806"/>
    <w:rsid w:val="00C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B144"/>
  <w15:chartTrackingRefBased/>
  <w15:docId w15:val="{3661D61D-422B-4BC3-B47E-4B28C69B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E6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24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2419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24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241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şeyma nur güneş</cp:lastModifiedBy>
  <cp:revision>2</cp:revision>
  <cp:lastPrinted>2023-12-12T14:05:00Z</cp:lastPrinted>
  <dcterms:created xsi:type="dcterms:W3CDTF">2023-12-13T08:23:00Z</dcterms:created>
  <dcterms:modified xsi:type="dcterms:W3CDTF">2023-12-13T08:23:00Z</dcterms:modified>
</cp:coreProperties>
</file>