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1246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965DA4" w:rsidRPr="00A21BB3" w14:paraId="4DBBFC1F" w14:textId="77777777" w:rsidTr="00973D83">
        <w:trPr>
          <w:trHeight w:val="1266"/>
        </w:trPr>
        <w:tc>
          <w:tcPr>
            <w:tcW w:w="15877" w:type="dxa"/>
            <w:gridSpan w:val="3"/>
            <w:shd w:val="clear" w:color="auto" w:fill="6FA0C0" w:themeFill="text2" w:themeFillTint="99"/>
          </w:tcPr>
          <w:p w14:paraId="117DE5F8" w14:textId="77777777" w:rsidR="00965DA4" w:rsidRPr="00A21BB3" w:rsidRDefault="00965DA4" w:rsidP="0084083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25EC0594" w14:textId="77777777" w:rsidR="00965DA4" w:rsidRPr="00A21BB3" w:rsidRDefault="00965DA4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6A9ED83A" w14:textId="7E3A859C" w:rsidR="00965DA4" w:rsidRPr="00A21BB3" w:rsidRDefault="005D682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 xml:space="preserve">SİNEMA VE TELEVİZYON </w:t>
            </w:r>
            <w:r w:rsidR="00965DA4" w:rsidRPr="00A21BB3">
              <w:rPr>
                <w:rFonts w:ascii="Arial" w:hAnsi="Arial" w:cs="Arial"/>
                <w:b/>
                <w:bCs/>
              </w:rPr>
              <w:t>BÖLÜMÜ</w:t>
            </w:r>
          </w:p>
          <w:p w14:paraId="6ADA24A0" w14:textId="6DB39CD8" w:rsidR="00965DA4" w:rsidRPr="00A21BB3" w:rsidRDefault="004639BB" w:rsidP="005D682B">
            <w:pPr>
              <w:spacing w:after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BELGESEL YAPIMI DERSİ </w:t>
            </w:r>
            <w:r w:rsidR="00965DA4" w:rsidRPr="00A21BB3">
              <w:rPr>
                <w:rFonts w:ascii="Arial" w:hAnsi="Arial" w:cs="Arial"/>
                <w:b/>
                <w:bCs/>
              </w:rPr>
              <w:t>DEĞERLENDİRME FORMU</w:t>
            </w:r>
          </w:p>
        </w:tc>
      </w:tr>
      <w:tr w:rsidR="00965DA4" w:rsidRPr="00A21BB3" w14:paraId="4A735E9C" w14:textId="77777777" w:rsidTr="00973D83">
        <w:trPr>
          <w:trHeight w:val="411"/>
        </w:trPr>
        <w:tc>
          <w:tcPr>
            <w:tcW w:w="2978" w:type="dxa"/>
            <w:vAlign w:val="center"/>
          </w:tcPr>
          <w:p w14:paraId="3FC3FD9D" w14:textId="6C879D27" w:rsidR="00965DA4" w:rsidRPr="00A21BB3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1340" w:type="dxa"/>
            <w:vAlign w:val="center"/>
          </w:tcPr>
          <w:p w14:paraId="5CE54D65" w14:textId="45133D40" w:rsidR="00965DA4" w:rsidRPr="00A21BB3" w:rsidRDefault="00090F7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63D701F7" w14:textId="3F49B4D7" w:rsidR="00965DA4" w:rsidRPr="00A21BB3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PUAN</w:t>
            </w:r>
            <w:r w:rsidR="009F3324" w:rsidRPr="00A21BB3">
              <w:rPr>
                <w:rFonts w:ascii="Arial" w:hAnsi="Arial" w:cs="Arial"/>
                <w:b/>
                <w:bCs/>
              </w:rPr>
              <w:t xml:space="preserve"> (100)</w:t>
            </w:r>
          </w:p>
        </w:tc>
      </w:tr>
      <w:tr w:rsidR="00A21BB3" w:rsidRPr="00A21BB3" w14:paraId="4B3B8F00" w14:textId="77777777" w:rsidTr="009A0F53">
        <w:trPr>
          <w:trHeight w:val="790"/>
        </w:trPr>
        <w:tc>
          <w:tcPr>
            <w:tcW w:w="2978" w:type="dxa"/>
            <w:vAlign w:val="center"/>
          </w:tcPr>
          <w:p w14:paraId="0B670921" w14:textId="30B45B43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KONU VE</w:t>
            </w:r>
          </w:p>
          <w:p w14:paraId="526C1C2A" w14:textId="208E6E54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TEMA SEÇİMİ</w:t>
            </w:r>
          </w:p>
        </w:tc>
        <w:tc>
          <w:tcPr>
            <w:tcW w:w="11340" w:type="dxa"/>
            <w:vAlign w:val="center"/>
          </w:tcPr>
          <w:p w14:paraId="18816ACD" w14:textId="2C7464BF" w:rsidR="00A21BB3" w:rsidRPr="00A21BB3" w:rsidRDefault="00A21BB3" w:rsidP="00A21BB3">
            <w:pPr>
              <w:rPr>
                <w:rFonts w:ascii="Arial" w:hAnsi="Arial" w:cs="Arial"/>
              </w:rPr>
            </w:pPr>
            <w:r w:rsidRPr="00A21BB3">
              <w:rPr>
                <w:rFonts w:ascii="Arial" w:hAnsi="Arial" w:cs="Arial"/>
              </w:rPr>
              <w:t>Filmin konusu ve temasının özgünlüğü, anlam</w:t>
            </w:r>
            <w:r w:rsidR="00F0200F">
              <w:rPr>
                <w:rFonts w:ascii="Arial" w:hAnsi="Arial" w:cs="Arial"/>
              </w:rPr>
              <w:t xml:space="preserve">ı </w:t>
            </w:r>
            <w:r w:rsidRPr="00A21BB3">
              <w:rPr>
                <w:rFonts w:ascii="Arial" w:hAnsi="Arial" w:cs="Arial"/>
              </w:rPr>
              <w:t>ve izleyiciye etkisi.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37EAF165" w14:textId="39F7B943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21BB3" w:rsidRPr="00A21BB3" w14:paraId="3D61BD7F" w14:textId="77777777" w:rsidTr="009A0F53">
        <w:trPr>
          <w:trHeight w:val="790"/>
        </w:trPr>
        <w:tc>
          <w:tcPr>
            <w:tcW w:w="2978" w:type="dxa"/>
            <w:vAlign w:val="center"/>
          </w:tcPr>
          <w:p w14:paraId="1B9A4241" w14:textId="7D9BE0EF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SENARYO</w:t>
            </w:r>
          </w:p>
        </w:tc>
        <w:tc>
          <w:tcPr>
            <w:tcW w:w="11340" w:type="dxa"/>
            <w:vAlign w:val="center"/>
          </w:tcPr>
          <w:p w14:paraId="07EC7030" w14:textId="11F6FFE2" w:rsidR="00A21BB3" w:rsidRPr="00A21BB3" w:rsidRDefault="00A21BB3" w:rsidP="00A21BB3">
            <w:pPr>
              <w:rPr>
                <w:rFonts w:ascii="Arial" w:hAnsi="Arial" w:cs="Arial"/>
              </w:rPr>
            </w:pPr>
            <w:r w:rsidRPr="00A21BB3">
              <w:rPr>
                <w:rFonts w:ascii="Arial" w:hAnsi="Arial" w:cs="Arial"/>
              </w:rPr>
              <w:t xml:space="preserve">Filmin senaryosu ve hikayesinin özgünlüğü 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14989A3C" w14:textId="44AB3E65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21BB3" w:rsidRPr="00A21BB3" w14:paraId="732215D9" w14:textId="77777777" w:rsidTr="009A0F53">
        <w:trPr>
          <w:trHeight w:val="790"/>
        </w:trPr>
        <w:tc>
          <w:tcPr>
            <w:tcW w:w="2978" w:type="dxa"/>
            <w:vAlign w:val="center"/>
          </w:tcPr>
          <w:p w14:paraId="6C2A152A" w14:textId="0C9BA1DA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ANLATI YAPISI</w:t>
            </w:r>
          </w:p>
        </w:tc>
        <w:tc>
          <w:tcPr>
            <w:tcW w:w="11340" w:type="dxa"/>
            <w:vAlign w:val="center"/>
          </w:tcPr>
          <w:p w14:paraId="257AEC3D" w14:textId="6E360EBF" w:rsidR="00A21BB3" w:rsidRPr="00A21BB3" w:rsidRDefault="00A21BB3" w:rsidP="00A21BB3">
            <w:pPr>
              <w:rPr>
                <w:rFonts w:ascii="Arial" w:hAnsi="Arial" w:cs="Arial"/>
              </w:rPr>
            </w:pPr>
            <w:r w:rsidRPr="00A21BB3">
              <w:rPr>
                <w:rFonts w:ascii="Arial" w:hAnsi="Arial" w:cs="Arial"/>
              </w:rPr>
              <w:t xml:space="preserve">Filmin hikâyesinin dramatik akışı, </w:t>
            </w:r>
            <w:r w:rsidR="00F0200F">
              <w:rPr>
                <w:rFonts w:ascii="Arial" w:hAnsi="Arial" w:cs="Arial"/>
              </w:rPr>
              <w:t xml:space="preserve">akışın amaca uygun </w:t>
            </w:r>
            <w:r w:rsidRPr="00A21BB3">
              <w:rPr>
                <w:rFonts w:ascii="Arial" w:hAnsi="Arial" w:cs="Arial"/>
              </w:rPr>
              <w:t>yapılandırılması ve yetkinliği.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77C59CED" w14:textId="33AB7B90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21BB3" w:rsidRPr="00A21BB3" w14:paraId="354C8A33" w14:textId="77777777" w:rsidTr="009A0F53">
        <w:trPr>
          <w:trHeight w:val="853"/>
        </w:trPr>
        <w:tc>
          <w:tcPr>
            <w:tcW w:w="2978" w:type="dxa"/>
            <w:vAlign w:val="center"/>
          </w:tcPr>
          <w:p w14:paraId="64133C14" w14:textId="206AD541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GÖRSEL KALİTE</w:t>
            </w:r>
          </w:p>
        </w:tc>
        <w:tc>
          <w:tcPr>
            <w:tcW w:w="11340" w:type="dxa"/>
            <w:vAlign w:val="center"/>
          </w:tcPr>
          <w:p w14:paraId="50F4C1CD" w14:textId="4FB80084" w:rsidR="00A21BB3" w:rsidRPr="00A21BB3" w:rsidRDefault="00A21BB3" w:rsidP="00A21BB3">
            <w:pPr>
              <w:rPr>
                <w:rFonts w:ascii="Arial" w:hAnsi="Arial" w:cs="Arial"/>
              </w:rPr>
            </w:pPr>
            <w:r w:rsidRPr="00A21BB3">
              <w:rPr>
                <w:rFonts w:ascii="Arial" w:hAnsi="Arial" w:cs="Arial"/>
              </w:rPr>
              <w:t>Kamera kullanımı, çekim açıları, görüntü kompozisyonu ve ışık kullanımı.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58BBBCF3" w14:textId="0377F18D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21BB3" w:rsidRPr="00A21BB3" w14:paraId="61AA7F55" w14:textId="77777777" w:rsidTr="009A0F53">
        <w:trPr>
          <w:trHeight w:val="430"/>
        </w:trPr>
        <w:tc>
          <w:tcPr>
            <w:tcW w:w="2978" w:type="dxa"/>
            <w:vAlign w:val="center"/>
          </w:tcPr>
          <w:p w14:paraId="29F3393F" w14:textId="0921BFDD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SES TASARIMI</w:t>
            </w:r>
          </w:p>
        </w:tc>
        <w:tc>
          <w:tcPr>
            <w:tcW w:w="11340" w:type="dxa"/>
            <w:vAlign w:val="center"/>
          </w:tcPr>
          <w:p w14:paraId="72E7E8DF" w14:textId="3C89443F" w:rsidR="00A21BB3" w:rsidRPr="00A21BB3" w:rsidRDefault="00A21BB3" w:rsidP="00A21BB3">
            <w:pPr>
              <w:rPr>
                <w:rFonts w:ascii="Arial" w:hAnsi="Arial" w:cs="Arial"/>
              </w:rPr>
            </w:pPr>
            <w:r w:rsidRPr="00A21BB3">
              <w:rPr>
                <w:rFonts w:ascii="Arial" w:hAnsi="Arial" w:cs="Arial"/>
              </w:rPr>
              <w:t>Ses kaydı kalitesi, müzik ve ses efektlerinin kullanımı.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45DD9BB0" w14:textId="262FC6CC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21BB3" w:rsidRPr="00A21BB3" w14:paraId="7D885274" w14:textId="77777777" w:rsidTr="009A0F53">
        <w:trPr>
          <w:trHeight w:val="430"/>
        </w:trPr>
        <w:tc>
          <w:tcPr>
            <w:tcW w:w="2978" w:type="dxa"/>
            <w:vAlign w:val="center"/>
          </w:tcPr>
          <w:p w14:paraId="01FE15E2" w14:textId="5C432670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KURGU VE MONTAJ</w:t>
            </w:r>
          </w:p>
        </w:tc>
        <w:tc>
          <w:tcPr>
            <w:tcW w:w="11340" w:type="dxa"/>
            <w:vAlign w:val="center"/>
          </w:tcPr>
          <w:p w14:paraId="0B9A2B76" w14:textId="5D182D27" w:rsidR="00A21BB3" w:rsidRPr="00A21BB3" w:rsidRDefault="00A21BB3" w:rsidP="00A21BB3">
            <w:pPr>
              <w:rPr>
                <w:rFonts w:ascii="Arial" w:hAnsi="Arial" w:cs="Arial"/>
              </w:rPr>
            </w:pPr>
            <w:r w:rsidRPr="00A21BB3">
              <w:rPr>
                <w:rFonts w:ascii="Arial" w:hAnsi="Arial" w:cs="Arial"/>
              </w:rPr>
              <w:t>Filmin ritmi, sahnelerin sıralaması ve görsel-ses uyumu.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348215BA" w14:textId="2550332D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21BB3" w:rsidRPr="00A21BB3" w14:paraId="7443434D" w14:textId="77777777" w:rsidTr="009A0F53">
        <w:trPr>
          <w:trHeight w:val="430"/>
        </w:trPr>
        <w:tc>
          <w:tcPr>
            <w:tcW w:w="2978" w:type="dxa"/>
            <w:vAlign w:val="center"/>
          </w:tcPr>
          <w:p w14:paraId="290F1E1F" w14:textId="37EE85C5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YARATICILIK VE YENİLİKÇİLİK</w:t>
            </w:r>
          </w:p>
        </w:tc>
        <w:tc>
          <w:tcPr>
            <w:tcW w:w="11340" w:type="dxa"/>
            <w:vAlign w:val="center"/>
          </w:tcPr>
          <w:p w14:paraId="440344E2" w14:textId="3EF8F50D" w:rsidR="00A21BB3" w:rsidRPr="00A21BB3" w:rsidRDefault="00A21BB3" w:rsidP="00A21BB3">
            <w:pPr>
              <w:rPr>
                <w:rFonts w:ascii="Arial" w:hAnsi="Arial" w:cs="Arial"/>
              </w:rPr>
            </w:pPr>
            <w:r w:rsidRPr="00A21BB3">
              <w:rPr>
                <w:rFonts w:ascii="Arial" w:hAnsi="Arial" w:cs="Arial"/>
              </w:rPr>
              <w:t>Filmde kullanılan yaratıcı fikirler ve yenilikçi anlatım biçimleri.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4C765FBA" w14:textId="11EA4ABE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A21BB3" w:rsidRPr="00A21BB3" w14:paraId="7E95D29A" w14:textId="77777777" w:rsidTr="009A0F53">
        <w:trPr>
          <w:trHeight w:val="430"/>
        </w:trPr>
        <w:tc>
          <w:tcPr>
            <w:tcW w:w="2978" w:type="dxa"/>
            <w:vAlign w:val="center"/>
          </w:tcPr>
          <w:p w14:paraId="1EE8A2D8" w14:textId="7E3DF80A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OYUNCULUK</w:t>
            </w:r>
          </w:p>
        </w:tc>
        <w:tc>
          <w:tcPr>
            <w:tcW w:w="11340" w:type="dxa"/>
            <w:vAlign w:val="center"/>
          </w:tcPr>
          <w:p w14:paraId="5DBBF7C8" w14:textId="6FDDB954" w:rsidR="00A21BB3" w:rsidRPr="00A21BB3" w:rsidRDefault="00A21BB3" w:rsidP="00A21BB3">
            <w:pPr>
              <w:rPr>
                <w:rFonts w:ascii="Arial" w:hAnsi="Arial" w:cs="Arial"/>
              </w:rPr>
            </w:pPr>
            <w:r w:rsidRPr="00A21BB3">
              <w:rPr>
                <w:rFonts w:ascii="Arial" w:hAnsi="Arial" w:cs="Arial"/>
              </w:rPr>
              <w:t xml:space="preserve">Filmde oyunculuğun başarısı ve filme katkısı. 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1895FBEF" w14:textId="77777777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CEEB579" w14:textId="64420B33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10</w:t>
            </w:r>
          </w:p>
          <w:p w14:paraId="7CB4BEE4" w14:textId="77777777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F1DA028" w14:textId="54B49BDC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21BB3" w:rsidRPr="00A21BB3" w14:paraId="42C05B1B" w14:textId="77777777" w:rsidTr="009A0F53">
        <w:trPr>
          <w:trHeight w:val="430"/>
        </w:trPr>
        <w:tc>
          <w:tcPr>
            <w:tcW w:w="2978" w:type="dxa"/>
            <w:vAlign w:val="center"/>
          </w:tcPr>
          <w:p w14:paraId="666A4B48" w14:textId="7D60FA9B" w:rsidR="00A21BB3" w:rsidRPr="00A21BB3" w:rsidRDefault="00A21BB3" w:rsidP="00A21BB3">
            <w:pPr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GENEL İZLENİM</w:t>
            </w:r>
          </w:p>
        </w:tc>
        <w:tc>
          <w:tcPr>
            <w:tcW w:w="11340" w:type="dxa"/>
            <w:vAlign w:val="center"/>
          </w:tcPr>
          <w:p w14:paraId="16D6FB9D" w14:textId="59863B7F" w:rsidR="00A21BB3" w:rsidRPr="00A21BB3" w:rsidRDefault="00A21BB3" w:rsidP="00A21BB3">
            <w:pPr>
              <w:rPr>
                <w:rFonts w:ascii="Arial" w:hAnsi="Arial" w:cs="Arial"/>
              </w:rPr>
            </w:pPr>
            <w:r w:rsidRPr="00A21BB3">
              <w:rPr>
                <w:rFonts w:ascii="Arial" w:hAnsi="Arial" w:cs="Arial"/>
              </w:rPr>
              <w:t xml:space="preserve">Filmin bütünlük, mesaj ve </w:t>
            </w:r>
            <w:r w:rsidR="00F0200F">
              <w:rPr>
                <w:rFonts w:ascii="Arial" w:hAnsi="Arial" w:cs="Arial"/>
              </w:rPr>
              <w:t>sinematografik anlatım</w:t>
            </w:r>
            <w:r w:rsidRPr="00A21BB3">
              <w:rPr>
                <w:rFonts w:ascii="Arial" w:hAnsi="Arial" w:cs="Arial"/>
              </w:rPr>
              <w:t xml:space="preserve"> açısından genel değerlendirmesi.</w:t>
            </w:r>
          </w:p>
        </w:tc>
        <w:tc>
          <w:tcPr>
            <w:tcW w:w="1559" w:type="dxa"/>
            <w:shd w:val="clear" w:color="auto" w:fill="6FA0C0" w:themeFill="text2" w:themeFillTint="99"/>
            <w:vAlign w:val="center"/>
          </w:tcPr>
          <w:p w14:paraId="507F67DD" w14:textId="1706F9FD" w:rsidR="00A21BB3" w:rsidRPr="00A21BB3" w:rsidRDefault="00A21BB3" w:rsidP="00A21BB3">
            <w:pPr>
              <w:jc w:val="center"/>
              <w:rPr>
                <w:rFonts w:ascii="Arial" w:hAnsi="Arial" w:cs="Arial"/>
                <w:b/>
                <w:bCs/>
              </w:rPr>
            </w:pPr>
            <w:r w:rsidRPr="00A21BB3"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14:paraId="50162168" w14:textId="77777777" w:rsidR="00D200EE" w:rsidRDefault="00D200EE" w:rsidP="00965DA4">
      <w:pPr>
        <w:ind w:right="-1417"/>
        <w:rPr>
          <w:rFonts w:ascii="Arial" w:hAnsi="Arial" w:cs="Arial"/>
        </w:rPr>
      </w:pPr>
    </w:p>
    <w:p w14:paraId="2B5CB87E" w14:textId="77777777" w:rsidR="000C05D9" w:rsidRDefault="000C05D9" w:rsidP="00965DA4">
      <w:pPr>
        <w:ind w:right="-1417"/>
        <w:rPr>
          <w:rFonts w:ascii="Arial" w:hAnsi="Arial" w:cs="Arial"/>
        </w:rPr>
      </w:pPr>
    </w:p>
    <w:p w14:paraId="6E0FB962" w14:textId="77777777" w:rsidR="000C05D9" w:rsidRPr="003C5E8C" w:rsidRDefault="000C05D9" w:rsidP="00965DA4">
      <w:pPr>
        <w:ind w:right="-1417"/>
        <w:rPr>
          <w:rFonts w:ascii="Arial" w:hAnsi="Arial" w:cs="Arial"/>
        </w:rPr>
      </w:pPr>
    </w:p>
    <w:sectPr w:rsidR="000C05D9" w:rsidRPr="003C5E8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147E2"/>
    <w:rsid w:val="00051890"/>
    <w:rsid w:val="0007424A"/>
    <w:rsid w:val="00085EB3"/>
    <w:rsid w:val="00090F75"/>
    <w:rsid w:val="000C05D9"/>
    <w:rsid w:val="001750DF"/>
    <w:rsid w:val="001A1DCA"/>
    <w:rsid w:val="001A6EDF"/>
    <w:rsid w:val="00204FE1"/>
    <w:rsid w:val="00213E62"/>
    <w:rsid w:val="002212A0"/>
    <w:rsid w:val="002526F5"/>
    <w:rsid w:val="00291125"/>
    <w:rsid w:val="002A1F73"/>
    <w:rsid w:val="002C75F1"/>
    <w:rsid w:val="0031658C"/>
    <w:rsid w:val="00323868"/>
    <w:rsid w:val="00330E03"/>
    <w:rsid w:val="003459B7"/>
    <w:rsid w:val="00362B2E"/>
    <w:rsid w:val="0037260C"/>
    <w:rsid w:val="003B31CE"/>
    <w:rsid w:val="003B5F1D"/>
    <w:rsid w:val="003C5637"/>
    <w:rsid w:val="003C5E8C"/>
    <w:rsid w:val="003E6951"/>
    <w:rsid w:val="003F3C25"/>
    <w:rsid w:val="003F7277"/>
    <w:rsid w:val="004403A3"/>
    <w:rsid w:val="0044433B"/>
    <w:rsid w:val="004536EB"/>
    <w:rsid w:val="0045488F"/>
    <w:rsid w:val="004639BB"/>
    <w:rsid w:val="00471F93"/>
    <w:rsid w:val="0047506A"/>
    <w:rsid w:val="004B0564"/>
    <w:rsid w:val="004B7583"/>
    <w:rsid w:val="0056519C"/>
    <w:rsid w:val="00565AAE"/>
    <w:rsid w:val="00566D50"/>
    <w:rsid w:val="005A2A4A"/>
    <w:rsid w:val="005B1C27"/>
    <w:rsid w:val="005B2B18"/>
    <w:rsid w:val="005C1396"/>
    <w:rsid w:val="005D682B"/>
    <w:rsid w:val="005E4911"/>
    <w:rsid w:val="005F047E"/>
    <w:rsid w:val="00606D3F"/>
    <w:rsid w:val="00647019"/>
    <w:rsid w:val="00650CA4"/>
    <w:rsid w:val="006A082F"/>
    <w:rsid w:val="006A3DE7"/>
    <w:rsid w:val="006B2A43"/>
    <w:rsid w:val="006C72FA"/>
    <w:rsid w:val="006E0E83"/>
    <w:rsid w:val="00703A41"/>
    <w:rsid w:val="00707E64"/>
    <w:rsid w:val="00747764"/>
    <w:rsid w:val="00751F99"/>
    <w:rsid w:val="0078569F"/>
    <w:rsid w:val="007875EB"/>
    <w:rsid w:val="00796089"/>
    <w:rsid w:val="007A305A"/>
    <w:rsid w:val="0080521B"/>
    <w:rsid w:val="00817792"/>
    <w:rsid w:val="00821BAE"/>
    <w:rsid w:val="00840831"/>
    <w:rsid w:val="0087400A"/>
    <w:rsid w:val="00882B42"/>
    <w:rsid w:val="00897031"/>
    <w:rsid w:val="008A5AAB"/>
    <w:rsid w:val="008B5598"/>
    <w:rsid w:val="008D2AEF"/>
    <w:rsid w:val="00930B14"/>
    <w:rsid w:val="009328AB"/>
    <w:rsid w:val="00965DA4"/>
    <w:rsid w:val="00973D83"/>
    <w:rsid w:val="0097616D"/>
    <w:rsid w:val="009B2F64"/>
    <w:rsid w:val="009D7D77"/>
    <w:rsid w:val="009F3324"/>
    <w:rsid w:val="00A06235"/>
    <w:rsid w:val="00A21BB3"/>
    <w:rsid w:val="00A4088E"/>
    <w:rsid w:val="00A73EBB"/>
    <w:rsid w:val="00B8480B"/>
    <w:rsid w:val="00B92CD0"/>
    <w:rsid w:val="00B94BF9"/>
    <w:rsid w:val="00BF12AF"/>
    <w:rsid w:val="00C256CC"/>
    <w:rsid w:val="00C34DFC"/>
    <w:rsid w:val="00C358A6"/>
    <w:rsid w:val="00C411E3"/>
    <w:rsid w:val="00CA46B9"/>
    <w:rsid w:val="00CC4023"/>
    <w:rsid w:val="00CD16DD"/>
    <w:rsid w:val="00CE0CF6"/>
    <w:rsid w:val="00D121D1"/>
    <w:rsid w:val="00D12665"/>
    <w:rsid w:val="00D200EE"/>
    <w:rsid w:val="00D23305"/>
    <w:rsid w:val="00E4110C"/>
    <w:rsid w:val="00E83D05"/>
    <w:rsid w:val="00EA11D8"/>
    <w:rsid w:val="00ED485B"/>
    <w:rsid w:val="00EE6CBB"/>
    <w:rsid w:val="00F01E69"/>
    <w:rsid w:val="00F01FD8"/>
    <w:rsid w:val="00F0200F"/>
    <w:rsid w:val="00F072A8"/>
    <w:rsid w:val="00F1464B"/>
    <w:rsid w:val="00F3069D"/>
    <w:rsid w:val="00F75D58"/>
    <w:rsid w:val="00F938BA"/>
    <w:rsid w:val="00FB0FE9"/>
    <w:rsid w:val="00FB48FA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docId w15:val="{61D621E9-259B-4DA9-AC50-C6FC60F8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9A932D-8A8D-458A-92CC-A67B8321D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Tulin Candemir</dc:creator>
  <cp:lastModifiedBy>yazar</cp:lastModifiedBy>
  <cp:revision>4</cp:revision>
  <dcterms:created xsi:type="dcterms:W3CDTF">2025-03-05T12:55:00Z</dcterms:created>
  <dcterms:modified xsi:type="dcterms:W3CDTF">2025-03-10T07:41:00Z</dcterms:modified>
</cp:coreProperties>
</file>