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0"/>
        <w:gridCol w:w="8188"/>
      </w:tblGrid>
      <w:tr w:rsidR="007455F7" w:rsidRPr="00363629" w14:paraId="30F01D71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8260A" w14:textId="5690BF94" w:rsidR="007455F7" w:rsidRPr="00363629" w:rsidRDefault="0076235A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04BC6818" wp14:editId="05332A66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-10160</wp:posOffset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7F848AA" w14:textId="78044324" w:rsidR="007455F7" w:rsidRPr="00363629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B088557" w14:textId="77777777" w:rsidR="007455F7" w:rsidRPr="00363629" w:rsidRDefault="00745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76235A" w:rsidRPr="00363629" w14:paraId="11492395" w14:textId="36CDB29D" w:rsidTr="0076235A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C2E7F3" w14:textId="193E031A" w:rsidR="0076235A" w:rsidRPr="00363629" w:rsidRDefault="0076235A" w:rsidP="004F2C7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D07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104</w:t>
            </w:r>
          </w:p>
        </w:tc>
        <w:tc>
          <w:tcPr>
            <w:tcW w:w="8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0966B" w14:textId="139EBCB5" w:rsidR="0076235A" w:rsidRPr="00363629" w:rsidRDefault="0076235A" w:rsidP="0076235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 ÖNERİSİ DEĞERLENDİRME  FORMU</w:t>
            </w:r>
          </w:p>
          <w:p w14:paraId="0C4A069B" w14:textId="77777777" w:rsidR="0076235A" w:rsidRPr="00363629" w:rsidRDefault="0076235A" w:rsidP="00696D01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DE6B77D" w14:textId="77777777" w:rsidR="00EB273C" w:rsidRPr="00363629" w:rsidRDefault="00EB27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363629" w14:paraId="1B3C57F6" w14:textId="77777777" w:rsidTr="00011241">
        <w:tc>
          <w:tcPr>
            <w:tcW w:w="9778" w:type="dxa"/>
            <w:gridSpan w:val="2"/>
          </w:tcPr>
          <w:p w14:paraId="5719FE44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363629" w14:paraId="2A5B6A64" w14:textId="77777777" w:rsidTr="00187B89">
        <w:tc>
          <w:tcPr>
            <w:tcW w:w="3227" w:type="dxa"/>
          </w:tcPr>
          <w:p w14:paraId="7507495D" w14:textId="0BAC3DF6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Anasanat/Anabilim Dalı  </w:t>
            </w:r>
          </w:p>
        </w:tc>
        <w:tc>
          <w:tcPr>
            <w:tcW w:w="6551" w:type="dxa"/>
          </w:tcPr>
          <w:p w14:paraId="33965C30" w14:textId="57844B13" w:rsidR="00696D01" w:rsidRPr="000A7B91" w:rsidRDefault="000A7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1">
              <w:rPr>
                <w:rFonts w:ascii="Times New Roman" w:hAnsi="Times New Roman" w:cs="Times New Roman"/>
                <w:bCs/>
                <w:sz w:val="24"/>
                <w:szCs w:val="24"/>
              </w:rPr>
              <w:t>Yüksek Lisans</w:t>
            </w:r>
          </w:p>
        </w:tc>
      </w:tr>
      <w:tr w:rsidR="00696D01" w:rsidRPr="00363629" w14:paraId="0B65251D" w14:textId="77777777" w:rsidTr="00187B89">
        <w:tc>
          <w:tcPr>
            <w:tcW w:w="3227" w:type="dxa"/>
          </w:tcPr>
          <w:p w14:paraId="100D46B6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85E796C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799D439C" w14:textId="77777777" w:rsidTr="00187B89">
        <w:tc>
          <w:tcPr>
            <w:tcW w:w="3227" w:type="dxa"/>
          </w:tcPr>
          <w:p w14:paraId="424D8D32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342E91D4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70794AD9" w14:textId="77777777" w:rsidTr="008F701B">
        <w:tc>
          <w:tcPr>
            <w:tcW w:w="9778" w:type="dxa"/>
            <w:gridSpan w:val="2"/>
          </w:tcPr>
          <w:p w14:paraId="2137B075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696D01" w:rsidRPr="00363629" w14:paraId="059F02DD" w14:textId="77777777" w:rsidTr="00187B89">
        <w:tc>
          <w:tcPr>
            <w:tcW w:w="3227" w:type="dxa"/>
          </w:tcPr>
          <w:p w14:paraId="78395892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Unvanı,  Adı Soyadı</w:t>
            </w:r>
          </w:p>
        </w:tc>
        <w:tc>
          <w:tcPr>
            <w:tcW w:w="6551" w:type="dxa"/>
          </w:tcPr>
          <w:p w14:paraId="4B07CF0D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1EBE8256" w14:textId="77777777" w:rsidTr="00187B89">
        <w:trPr>
          <w:trHeight w:val="70"/>
        </w:trPr>
        <w:tc>
          <w:tcPr>
            <w:tcW w:w="3227" w:type="dxa"/>
          </w:tcPr>
          <w:p w14:paraId="403D834B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Önerilen Tez Başlığı </w:t>
            </w:r>
          </w:p>
        </w:tc>
        <w:tc>
          <w:tcPr>
            <w:tcW w:w="6551" w:type="dxa"/>
          </w:tcPr>
          <w:p w14:paraId="12E2B821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9AE780" w14:textId="77777777" w:rsidR="00E00B7D" w:rsidRPr="00363629" w:rsidRDefault="00E00B7D" w:rsidP="0069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6D01" w:rsidRPr="00363629" w14:paraId="1560041B" w14:textId="77777777" w:rsidTr="003C4CBE">
        <w:tc>
          <w:tcPr>
            <w:tcW w:w="9778" w:type="dxa"/>
            <w:gridSpan w:val="3"/>
          </w:tcPr>
          <w:p w14:paraId="0AAFCD34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TOPLANTININ</w:t>
            </w:r>
          </w:p>
        </w:tc>
      </w:tr>
      <w:tr w:rsidR="00696D01" w:rsidRPr="00363629" w14:paraId="01C3192C" w14:textId="77777777" w:rsidTr="00696D01">
        <w:tc>
          <w:tcPr>
            <w:tcW w:w="3259" w:type="dxa"/>
          </w:tcPr>
          <w:p w14:paraId="1F8A4CD6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3259" w:type="dxa"/>
          </w:tcPr>
          <w:p w14:paraId="17B27D18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3260" w:type="dxa"/>
          </w:tcPr>
          <w:p w14:paraId="3575C2E8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</w:tr>
      <w:tr w:rsidR="00696D01" w:rsidRPr="00363629" w14:paraId="6AEDB878" w14:textId="77777777" w:rsidTr="00696D01">
        <w:tc>
          <w:tcPr>
            <w:tcW w:w="3259" w:type="dxa"/>
          </w:tcPr>
          <w:p w14:paraId="34A96D20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CC2AAF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8E660C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CAB2D4" w14:textId="77777777" w:rsidR="00E00B7D" w:rsidRPr="00363629" w:rsidRDefault="00E00B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6D01" w:rsidRPr="00363629" w14:paraId="5FDB4F42" w14:textId="77777777" w:rsidTr="006A2F6D">
        <w:tc>
          <w:tcPr>
            <w:tcW w:w="9778" w:type="dxa"/>
          </w:tcPr>
          <w:p w14:paraId="473B43C2" w14:textId="77777777" w:rsidR="00975305" w:rsidRPr="00363629" w:rsidRDefault="00975305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35406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VE SONUÇ</w:t>
            </w:r>
          </w:p>
        </w:tc>
      </w:tr>
      <w:tr w:rsidR="00696D01" w:rsidRPr="00363629" w14:paraId="11D50E26" w14:textId="77777777" w:rsidTr="004202A0">
        <w:trPr>
          <w:trHeight w:val="2323"/>
        </w:trPr>
        <w:tc>
          <w:tcPr>
            <w:tcW w:w="9778" w:type="dxa"/>
          </w:tcPr>
          <w:p w14:paraId="7B7C7216" w14:textId="60E41B6D" w:rsidR="00696D01" w:rsidRPr="00363629" w:rsidRDefault="00696D01" w:rsidP="00696D01">
            <w:pPr>
              <w:pStyle w:val="GvdeMetni3"/>
              <w:tabs>
                <w:tab w:val="left" w:pos="284"/>
              </w:tabs>
              <w:ind w:left="-142" w:right="-1"/>
              <w:jc w:val="both"/>
              <w:rPr>
                <w:sz w:val="24"/>
                <w:szCs w:val="24"/>
              </w:rPr>
            </w:pPr>
            <w:r w:rsidRPr="00363629">
              <w:rPr>
                <w:sz w:val="24"/>
                <w:szCs w:val="24"/>
              </w:rPr>
              <w:t xml:space="preserve">Lisansüstü Eğitim ve Öğretim Yönetmeliğinin 41. maddesi gereği yukarıda adı geçen </w:t>
            </w:r>
            <w:r w:rsidR="000A7B91">
              <w:rPr>
                <w:sz w:val="24"/>
                <w:szCs w:val="24"/>
              </w:rPr>
              <w:t>Y</w:t>
            </w:r>
            <w:r w:rsidR="004F2C76">
              <w:rPr>
                <w:sz w:val="24"/>
                <w:szCs w:val="24"/>
              </w:rPr>
              <w:t xml:space="preserve">üksek </w:t>
            </w:r>
            <w:r w:rsidR="000A7B91">
              <w:rPr>
                <w:sz w:val="24"/>
                <w:szCs w:val="24"/>
              </w:rPr>
              <w:t>L</w:t>
            </w:r>
            <w:r w:rsidR="004F2C76">
              <w:rPr>
                <w:sz w:val="24"/>
                <w:szCs w:val="24"/>
              </w:rPr>
              <w:t xml:space="preserve">isans </w:t>
            </w:r>
            <w:r w:rsidRPr="00363629">
              <w:rPr>
                <w:sz w:val="24"/>
                <w:szCs w:val="24"/>
              </w:rPr>
              <w:t xml:space="preserve"> öğrencisinin tez öneri savunması .... /.... /20.. tarihinde saat .......... da yapılmıştır.</w:t>
            </w:r>
          </w:p>
          <w:p w14:paraId="7031B165" w14:textId="1E9A4546" w:rsidR="00696D01" w:rsidRPr="00363629" w:rsidRDefault="00696D01" w:rsidP="00696D01">
            <w:pPr>
              <w:pStyle w:val="GvdeMetni3"/>
              <w:ind w:right="-830" w:firstLine="708"/>
              <w:jc w:val="both"/>
              <w:rPr>
                <w:sz w:val="24"/>
                <w:szCs w:val="24"/>
              </w:rPr>
            </w:pPr>
            <w:r w:rsidRPr="00363629">
              <w:rPr>
                <w:sz w:val="24"/>
                <w:szCs w:val="24"/>
              </w:rPr>
              <w:t xml:space="preserve">Sınav değerlendirmesi sonucunda </w:t>
            </w:r>
            <w:r w:rsidR="000A7B91">
              <w:rPr>
                <w:sz w:val="24"/>
                <w:szCs w:val="24"/>
              </w:rPr>
              <w:t>Anasanat/ Anabilim Dalı</w:t>
            </w:r>
            <w:r w:rsidRPr="00363629">
              <w:rPr>
                <w:sz w:val="24"/>
                <w:szCs w:val="24"/>
              </w:rPr>
              <w:t xml:space="preserve"> tez projesi savunması hakkında;</w:t>
            </w:r>
          </w:p>
          <w:p w14:paraId="3D6F7630" w14:textId="0E9447F8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0A7B91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0A7B9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0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Kabulüne                         </w:t>
            </w:r>
            <w:r w:rsidR="0021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0A7B91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0A7B9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1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Düzeltilmesine                                    </w:t>
            </w:r>
            <w:r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0A7B91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0A7B9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2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Reddine           </w:t>
            </w:r>
          </w:p>
          <w:p w14:paraId="7815EB12" w14:textId="78EBAC64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8175C" w14:textId="77777777" w:rsidR="00696D01" w:rsidRPr="00363629" w:rsidRDefault="00696D01" w:rsidP="00696D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OYBİRLİĞİ / OYÇOKLUĞU </w:t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ile karar verilmiştir.</w:t>
            </w:r>
          </w:p>
        </w:tc>
      </w:tr>
    </w:tbl>
    <w:p w14:paraId="358C86AC" w14:textId="77777777" w:rsidR="00696D01" w:rsidRPr="00363629" w:rsidRDefault="00696D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E8745C" w:rsidRPr="00363629" w14:paraId="13E382E8" w14:textId="77777777" w:rsidTr="00B639BF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372B" w14:textId="0EFB715E" w:rsidR="00E8745C" w:rsidRPr="00363629" w:rsidRDefault="000A7B91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Anasanat/Anabilim Dalı Öğretim Üyeleri</w:t>
            </w:r>
            <w:r w:rsidR="00E8745C"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……../……./……</w:t>
            </w:r>
          </w:p>
          <w:p w14:paraId="74AC5FC8" w14:textId="77777777" w:rsidR="00E8745C" w:rsidRPr="00363629" w:rsidRDefault="00E8745C" w:rsidP="00B6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5C" w:rsidRPr="00363629" w14:paraId="7D0263D8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AC84" w14:textId="77777777" w:rsidR="00E8745C" w:rsidRPr="00363629" w:rsidRDefault="00E8745C" w:rsidP="00B6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Unvanı  Adı  Soyadı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3FA34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E8745C" w:rsidRPr="00363629" w14:paraId="150371E6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D563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9866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5610EC1A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4D4F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B7D9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52A8EDD7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8D57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3207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30A0B00A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2CE5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C143A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12313A9D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479A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D9BDD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294C4D5D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5DE6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F14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2583A0A7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0C133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A84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6F4BE" w14:textId="77777777" w:rsidR="00975305" w:rsidRPr="00363629" w:rsidRDefault="009753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001B" w:rsidRPr="00363629" w14:paraId="1C8BF1FA" w14:textId="77777777" w:rsidTr="00FB001B">
        <w:tc>
          <w:tcPr>
            <w:tcW w:w="9778" w:type="dxa"/>
          </w:tcPr>
          <w:p w14:paraId="16D80135" w14:textId="784215DF" w:rsidR="00FB001B" w:rsidRPr="00363629" w:rsidRDefault="00FB001B" w:rsidP="00FB001B">
            <w:pPr>
              <w:ind w:left="36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B89">
              <w:rPr>
                <w:rFonts w:ascii="Times New Roman" w:hAnsi="Times New Roman" w:cs="Times New Roman"/>
                <w:sz w:val="24"/>
                <w:szCs w:val="24"/>
              </w:rPr>
              <w:t xml:space="preserve">TEZ 109 </w:t>
            </w:r>
            <w:r w:rsidR="004F2C76"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Tez Konusu Öneri Formu </w:t>
            </w:r>
          </w:p>
          <w:p w14:paraId="77B2FC1B" w14:textId="4DACBB43" w:rsidR="00FB001B" w:rsidRPr="00363629" w:rsidRDefault="00FB001B" w:rsidP="00FB001B">
            <w:pPr>
              <w:ind w:left="36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ab/>
              <w:t>2. Etik Kurul Onayı</w:t>
            </w:r>
            <w:r w:rsidR="000A7B91">
              <w:rPr>
                <w:rFonts w:ascii="Times New Roman" w:hAnsi="Times New Roman" w:cs="Times New Roman"/>
                <w:sz w:val="24"/>
                <w:szCs w:val="24"/>
              </w:rPr>
              <w:t xml:space="preserve"> (Gerekiyorsa)</w:t>
            </w:r>
          </w:p>
          <w:p w14:paraId="287E9E4F" w14:textId="77777777" w:rsidR="00FB001B" w:rsidRPr="00363629" w:rsidRDefault="00FB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CEBCEA" w14:textId="77777777" w:rsidR="00FB001B" w:rsidRPr="00363629" w:rsidRDefault="00FB001B">
      <w:pPr>
        <w:rPr>
          <w:rFonts w:ascii="Times New Roman" w:hAnsi="Times New Roman" w:cs="Times New Roman"/>
          <w:b/>
          <w:sz w:val="24"/>
          <w:szCs w:val="24"/>
        </w:rPr>
      </w:pPr>
    </w:p>
    <w:sectPr w:rsidR="00FB001B" w:rsidRPr="00363629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B62"/>
    <w:rsid w:val="000742FC"/>
    <w:rsid w:val="000A7B91"/>
    <w:rsid w:val="00187B89"/>
    <w:rsid w:val="002140BA"/>
    <w:rsid w:val="00363629"/>
    <w:rsid w:val="004F2C76"/>
    <w:rsid w:val="00673EAD"/>
    <w:rsid w:val="00696D01"/>
    <w:rsid w:val="006C46C1"/>
    <w:rsid w:val="007455F7"/>
    <w:rsid w:val="007538BD"/>
    <w:rsid w:val="0076235A"/>
    <w:rsid w:val="00912D6A"/>
    <w:rsid w:val="00975305"/>
    <w:rsid w:val="009C7CB3"/>
    <w:rsid w:val="00A113F2"/>
    <w:rsid w:val="00B2327C"/>
    <w:rsid w:val="00C57F17"/>
    <w:rsid w:val="00C715FD"/>
    <w:rsid w:val="00D071B8"/>
    <w:rsid w:val="00D22709"/>
    <w:rsid w:val="00DC3B61"/>
    <w:rsid w:val="00E00B7D"/>
    <w:rsid w:val="00E05A70"/>
    <w:rsid w:val="00E05D9A"/>
    <w:rsid w:val="00E8745C"/>
    <w:rsid w:val="00EB273C"/>
    <w:rsid w:val="00FB001B"/>
    <w:rsid w:val="00FD175F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959"/>
  <w15:docId w15:val="{C69DB7DA-ED4B-4E20-B68B-7C0C32A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47B5-2148-48A8-AB27-B958CC77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21</cp:revision>
  <dcterms:created xsi:type="dcterms:W3CDTF">2021-04-16T12:35:00Z</dcterms:created>
  <dcterms:modified xsi:type="dcterms:W3CDTF">2021-06-03T17:14:00Z</dcterms:modified>
</cp:coreProperties>
</file>