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0394" w14:textId="77777777" w:rsidR="00F734A6" w:rsidRPr="00796BE5" w:rsidRDefault="00F734A6" w:rsidP="00796BE5">
      <w:pPr>
        <w:shd w:val="clear" w:color="auto" w:fill="FFFFFF"/>
        <w:spacing w:after="200" w:line="360" w:lineRule="atLeast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796BE5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Üniversitemizin Değerli Mensupları,</w:t>
      </w:r>
    </w:p>
    <w:p w14:paraId="50F8F731" w14:textId="59F487B6" w:rsidR="00F734A6" w:rsidRPr="00796BE5" w:rsidRDefault="00821C99" w:rsidP="009325C5">
      <w:pPr>
        <w:shd w:val="clear" w:color="auto" w:fill="FFFFFF"/>
        <w:spacing w:after="200" w:line="360" w:lineRule="atLeast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12</w:t>
      </w:r>
      <w:r w:rsidR="00F734A6" w:rsidRPr="00796BE5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.</w:t>
      </w:r>
      <w:r w:rsidR="008F3161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10</w:t>
      </w:r>
      <w:r w:rsidR="00F734A6" w:rsidRPr="00796BE5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.2026 haftasında satış ünitemizde yer alan ürünlerin listesi ve fiyatları aşağıda sunulmuştur.</w:t>
      </w:r>
    </w:p>
    <w:p w14:paraId="7A2FF601" w14:textId="77777777" w:rsidR="00F734A6" w:rsidRPr="00796BE5" w:rsidRDefault="00F734A6" w:rsidP="00796BE5">
      <w:pPr>
        <w:shd w:val="clear" w:color="auto" w:fill="FFFFFF"/>
        <w:spacing w:after="200" w:line="360" w:lineRule="atLeast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796BE5">
        <w:rPr>
          <w:rFonts w:ascii="Times New Roman" w:eastAsia="Times New Roman" w:hAnsi="Times New Roman" w:cs="Times New Roman"/>
          <w:b/>
          <w:bCs/>
          <w:color w:val="0D0D0D"/>
          <w:kern w:val="0"/>
          <w:lang w:eastAsia="tr-TR"/>
          <w14:ligatures w14:val="none"/>
        </w:rPr>
        <w:t>ZİRAAT FAKÜLTESİ DEKANLIĞI</w:t>
      </w:r>
    </w:p>
    <w:tbl>
      <w:tblPr>
        <w:tblW w:w="8760" w:type="dxa"/>
        <w:tblInd w:w="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1740"/>
      </w:tblGrid>
      <w:tr w:rsidR="00F734A6" w:rsidRPr="00796BE5" w14:paraId="41E8220C" w14:textId="77777777">
        <w:trPr>
          <w:trHeight w:val="480"/>
        </w:trPr>
        <w:tc>
          <w:tcPr>
            <w:tcW w:w="8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FD7116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 </w:t>
            </w:r>
            <w:r w:rsidRPr="00796B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ZİRAAT FAKÜLTESİ ÜRÜN SATIŞ YERİ ÜRÜN BİLGİLERİ</w:t>
            </w:r>
          </w:p>
        </w:tc>
      </w:tr>
      <w:tr w:rsidR="00F734A6" w:rsidRPr="00796BE5" w14:paraId="06357458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6F0406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ÜRÜN ADI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FA0F9B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FİYAT</w:t>
            </w:r>
          </w:p>
        </w:tc>
      </w:tr>
      <w:tr w:rsidR="00F734A6" w:rsidRPr="00796BE5" w14:paraId="56866AA0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BD1A70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SÜT (5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AC214E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215,00 TL</w:t>
            </w:r>
          </w:p>
        </w:tc>
      </w:tr>
      <w:tr w:rsidR="00F734A6" w:rsidRPr="00796BE5" w14:paraId="3DECAA3A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B56C4A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SÜT (3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084FDD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160,00 TL</w:t>
            </w:r>
          </w:p>
        </w:tc>
      </w:tr>
      <w:tr w:rsidR="00F734A6" w:rsidRPr="00796BE5" w14:paraId="5549D0CA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4B3DD9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SÜT (1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90924F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60,00 TL</w:t>
            </w:r>
          </w:p>
        </w:tc>
      </w:tr>
      <w:tr w:rsidR="00F734A6" w:rsidRPr="00796BE5" w14:paraId="25A0BC85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DBCB66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YOĞURT (2250 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16BEC2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127,50 TL</w:t>
            </w:r>
          </w:p>
        </w:tc>
      </w:tr>
      <w:tr w:rsidR="00F734A6" w:rsidRPr="00796BE5" w14:paraId="145B4D99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6CFBF5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SÜZME YOĞURT (900 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0A9DFA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150,00 TL</w:t>
            </w:r>
          </w:p>
        </w:tc>
      </w:tr>
      <w:tr w:rsidR="0055044B" w:rsidRPr="00796BE5" w14:paraId="0779FCB4" w14:textId="77777777" w:rsidTr="00A01F1C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363C84" w14:textId="25C72410" w:rsidR="0055044B" w:rsidRPr="00796BE5" w:rsidRDefault="0055044B" w:rsidP="0055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BEYAZ</w:t>
            </w: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PEYNİR (1000 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BC579D" w14:textId="7B36B51D" w:rsidR="0055044B" w:rsidRPr="00796BE5" w:rsidRDefault="0055044B" w:rsidP="0055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330,00 TL</w:t>
            </w:r>
          </w:p>
        </w:tc>
      </w:tr>
      <w:tr w:rsidR="00473FD8" w:rsidRPr="00796BE5" w14:paraId="3A5840E2" w14:textId="77777777" w:rsidTr="00DE65C6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40E43" w14:textId="2B23A6AF" w:rsidR="00473FD8" w:rsidRPr="00796BE5" w:rsidRDefault="00473FD8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KEFİR (1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3FE87" w14:textId="11BE5ABF" w:rsidR="00473FD8" w:rsidRPr="00796BE5" w:rsidRDefault="00473FD8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72,50 TL</w:t>
            </w:r>
          </w:p>
        </w:tc>
      </w:tr>
      <w:tr w:rsidR="00473FD8" w:rsidRPr="00796BE5" w14:paraId="662853D1" w14:textId="77777777" w:rsidTr="00821C99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5246D" w14:textId="7054176D" w:rsidR="00473FD8" w:rsidRPr="00796BE5" w:rsidRDefault="00473FD8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F27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BILDIRCIN (KESİLMİŞ-TEMİZLENMİŞ, kg)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34203" w14:textId="65139659" w:rsidR="00473FD8" w:rsidRPr="00796BE5" w:rsidRDefault="00473FD8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F27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1.000,00 TL</w:t>
            </w:r>
          </w:p>
        </w:tc>
      </w:tr>
      <w:tr w:rsidR="00473FD8" w:rsidRPr="00796BE5" w14:paraId="4AAF866E" w14:textId="77777777" w:rsidTr="00821C99">
        <w:trPr>
          <w:trHeight w:val="288"/>
        </w:trPr>
        <w:tc>
          <w:tcPr>
            <w:tcW w:w="702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A3EBA" w14:textId="3B7BC7F2" w:rsidR="00473FD8" w:rsidRPr="00796BE5" w:rsidRDefault="00473FD8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B25A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BILDIRCIN YUMURTASI (12'li Viyol)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50DCE" w14:textId="16B2732C" w:rsidR="00473FD8" w:rsidRPr="00796BE5" w:rsidRDefault="00473FD8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B25A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100,00 TL</w:t>
            </w:r>
          </w:p>
        </w:tc>
      </w:tr>
      <w:tr w:rsidR="00821C99" w:rsidRPr="00796BE5" w14:paraId="5976ABEA" w14:textId="77777777" w:rsidTr="00821C99">
        <w:trPr>
          <w:trHeight w:val="288"/>
        </w:trPr>
        <w:tc>
          <w:tcPr>
            <w:tcW w:w="70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89ED8" w14:textId="6C7EE8BF" w:rsidR="00821C99" w:rsidRPr="000B25A6" w:rsidRDefault="00821C99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HIYAR (kg)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29FBC" w14:textId="25DE2E39" w:rsidR="00821C99" w:rsidRPr="000B25A6" w:rsidRDefault="00F33EF6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4</w:t>
            </w:r>
            <w:r w:rsidR="00821C9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0,00 TL</w:t>
            </w:r>
          </w:p>
        </w:tc>
      </w:tr>
    </w:tbl>
    <w:p w14:paraId="2B0B97A0" w14:textId="4C477CEB" w:rsidR="008F3161" w:rsidRDefault="008F3161" w:rsidP="008F3161">
      <w:pPr>
        <w:spacing w:before="240"/>
        <w:jc w:val="both"/>
        <w:rPr>
          <w:rFonts w:ascii="Times New Roman" w:hAnsi="Times New Roman" w:cs="Times New Roman"/>
          <w:i/>
          <w:iCs/>
        </w:rPr>
      </w:pPr>
      <w:r w:rsidRPr="008F3161">
        <w:rPr>
          <w:rFonts w:ascii="Times New Roman" w:hAnsi="Times New Roman" w:cs="Times New Roman"/>
          <w:i/>
          <w:iCs/>
        </w:rPr>
        <w:t xml:space="preserve">Not: </w:t>
      </w:r>
      <w:r w:rsidR="00F1455C">
        <w:rPr>
          <w:rFonts w:ascii="Times New Roman" w:hAnsi="Times New Roman" w:cs="Times New Roman"/>
          <w:i/>
          <w:iCs/>
        </w:rPr>
        <w:t xml:space="preserve">a) </w:t>
      </w:r>
      <w:r w:rsidRPr="008F3161">
        <w:rPr>
          <w:rFonts w:ascii="Times New Roman" w:hAnsi="Times New Roman" w:cs="Times New Roman"/>
          <w:i/>
          <w:iCs/>
        </w:rPr>
        <w:t xml:space="preserve">Üretim </w:t>
      </w:r>
      <w:r w:rsidR="00473FD8">
        <w:rPr>
          <w:rFonts w:ascii="Times New Roman" w:hAnsi="Times New Roman" w:cs="Times New Roman"/>
          <w:i/>
          <w:iCs/>
        </w:rPr>
        <w:t>kapasitesine</w:t>
      </w:r>
      <w:r w:rsidRPr="008F3161">
        <w:rPr>
          <w:rFonts w:ascii="Times New Roman" w:hAnsi="Times New Roman" w:cs="Times New Roman"/>
          <w:i/>
          <w:iCs/>
        </w:rPr>
        <w:t xml:space="preserve"> göre ürünlerin </w:t>
      </w:r>
      <w:r w:rsidR="00473FD8">
        <w:rPr>
          <w:rFonts w:ascii="Times New Roman" w:hAnsi="Times New Roman" w:cs="Times New Roman"/>
          <w:i/>
          <w:iCs/>
        </w:rPr>
        <w:t>stok durumunda</w:t>
      </w:r>
      <w:r w:rsidRPr="008F3161">
        <w:rPr>
          <w:rFonts w:ascii="Times New Roman" w:hAnsi="Times New Roman" w:cs="Times New Roman"/>
          <w:i/>
          <w:iCs/>
        </w:rPr>
        <w:t xml:space="preserve"> değişimler olabilmektedir. Anlayışınız için teşekkür ederiz.  </w:t>
      </w:r>
    </w:p>
    <w:p w14:paraId="4A8CEB82" w14:textId="1444D0D2" w:rsidR="00F1455C" w:rsidRPr="008F3161" w:rsidRDefault="00F1455C" w:rsidP="006427A5">
      <w:pPr>
        <w:spacing w:before="240"/>
        <w:ind w:firstLine="70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b) Bitkisel üretim sonucu elde edilen ürünlerin satış fiyatları Antalya Büyükşehir Belediyesi, Antalya Toptancı Hali fiyatları baz alınarak belirlenmektedir.</w:t>
      </w:r>
    </w:p>
    <w:sectPr w:rsidR="00F1455C" w:rsidRPr="008F3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A6"/>
    <w:rsid w:val="00047076"/>
    <w:rsid w:val="000B25A6"/>
    <w:rsid w:val="000F27F8"/>
    <w:rsid w:val="00257907"/>
    <w:rsid w:val="002F28E8"/>
    <w:rsid w:val="003267A8"/>
    <w:rsid w:val="003C52BD"/>
    <w:rsid w:val="00473FD8"/>
    <w:rsid w:val="004A2DFE"/>
    <w:rsid w:val="0055044B"/>
    <w:rsid w:val="005D5145"/>
    <w:rsid w:val="006427A5"/>
    <w:rsid w:val="006F0DA2"/>
    <w:rsid w:val="00796BE5"/>
    <w:rsid w:val="007B78DA"/>
    <w:rsid w:val="00821C99"/>
    <w:rsid w:val="0083269D"/>
    <w:rsid w:val="0084272C"/>
    <w:rsid w:val="008F3161"/>
    <w:rsid w:val="009325C5"/>
    <w:rsid w:val="009721B0"/>
    <w:rsid w:val="00997292"/>
    <w:rsid w:val="00C74E8F"/>
    <w:rsid w:val="00CD29F1"/>
    <w:rsid w:val="00D2729C"/>
    <w:rsid w:val="00DB6F38"/>
    <w:rsid w:val="00DE6ED2"/>
    <w:rsid w:val="00F1455C"/>
    <w:rsid w:val="00F17331"/>
    <w:rsid w:val="00F33EF6"/>
    <w:rsid w:val="00F47C11"/>
    <w:rsid w:val="00F50AD3"/>
    <w:rsid w:val="00F734A6"/>
    <w:rsid w:val="00F9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507F"/>
  <w15:chartTrackingRefBased/>
  <w15:docId w15:val="{D2C3B0DA-5353-4085-88DF-D9C29070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4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4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4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Emrah TAVALI</dc:creator>
  <cp:keywords/>
  <dc:description/>
  <cp:lastModifiedBy>FATMA NUR  BOZ</cp:lastModifiedBy>
  <cp:revision>8</cp:revision>
  <dcterms:created xsi:type="dcterms:W3CDTF">2026-10-12T06:33:00Z</dcterms:created>
  <dcterms:modified xsi:type="dcterms:W3CDTF">2026-10-12T08:49:00Z</dcterms:modified>
</cp:coreProperties>
</file>