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6153" w14:textId="77777777" w:rsidR="00F85B81" w:rsidRPr="008B737A" w:rsidRDefault="00F85B81" w:rsidP="00637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B737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EA4E7F" wp14:editId="67D25964">
            <wp:simplePos x="0" y="0"/>
            <wp:positionH relativeFrom="column">
              <wp:posOffset>201651</wp:posOffset>
            </wp:positionH>
            <wp:positionV relativeFrom="paragraph">
              <wp:posOffset>-156795</wp:posOffset>
            </wp:positionV>
            <wp:extent cx="950976" cy="769172"/>
            <wp:effectExtent l="0" t="0" r="0" b="0"/>
            <wp:wrapNone/>
            <wp:docPr id="5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737A">
        <w:rPr>
          <w:rFonts w:ascii="Times New Roman" w:hAnsi="Times New Roman" w:cs="Times New Roman"/>
          <w:sz w:val="20"/>
          <w:szCs w:val="20"/>
        </w:rPr>
        <w:t>AKDENİZ ÜNİVERSİTESİ</w:t>
      </w:r>
    </w:p>
    <w:p w14:paraId="014E96E1" w14:textId="77777777" w:rsidR="00816614" w:rsidRPr="00CA45BE" w:rsidRDefault="00816614" w:rsidP="008166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5BE">
        <w:rPr>
          <w:rFonts w:ascii="Times New Roman" w:hAnsi="Times New Roman" w:cs="Times New Roman"/>
          <w:sz w:val="20"/>
          <w:szCs w:val="20"/>
        </w:rPr>
        <w:t>EĞİTİM BİLİMLERİ ENSTİTÜSÜ</w:t>
      </w:r>
    </w:p>
    <w:p w14:paraId="3EFEF487" w14:textId="77777777" w:rsidR="004177A9" w:rsidRDefault="004177A9" w:rsidP="008166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REHBERLİK VE PSİKOLOJİK DANIŞMANLIK TEZLİ YÜKSEK LİSANS</w:t>
      </w:r>
    </w:p>
    <w:p w14:paraId="55F7C120" w14:textId="66A5165C" w:rsidR="00816614" w:rsidRPr="00CA45BE" w:rsidRDefault="00816614" w:rsidP="008166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5BE">
        <w:rPr>
          <w:rFonts w:ascii="Times New Roman" w:hAnsi="Times New Roman" w:cs="Times New Roman"/>
          <w:sz w:val="20"/>
          <w:szCs w:val="20"/>
        </w:rPr>
        <w:t>202</w:t>
      </w:r>
      <w:r w:rsidR="0083030C">
        <w:rPr>
          <w:rFonts w:ascii="Times New Roman" w:hAnsi="Times New Roman" w:cs="Times New Roman"/>
          <w:sz w:val="20"/>
          <w:szCs w:val="20"/>
        </w:rPr>
        <w:t>4</w:t>
      </w:r>
      <w:r w:rsidR="003E4083">
        <w:rPr>
          <w:rFonts w:ascii="Times New Roman" w:hAnsi="Times New Roman" w:cs="Times New Roman"/>
          <w:sz w:val="20"/>
          <w:szCs w:val="20"/>
        </w:rPr>
        <w:t>/202</w:t>
      </w:r>
      <w:r w:rsidR="0083030C">
        <w:rPr>
          <w:rFonts w:ascii="Times New Roman" w:hAnsi="Times New Roman" w:cs="Times New Roman"/>
          <w:sz w:val="20"/>
          <w:szCs w:val="20"/>
        </w:rPr>
        <w:t>5</w:t>
      </w:r>
      <w:r w:rsidRPr="00CA45BE">
        <w:rPr>
          <w:rFonts w:ascii="Times New Roman" w:hAnsi="Times New Roman" w:cs="Times New Roman"/>
          <w:sz w:val="20"/>
          <w:szCs w:val="20"/>
        </w:rPr>
        <w:t xml:space="preserve"> EĞİTİM ÖĞRETİM YILI </w:t>
      </w:r>
      <w:r w:rsidR="00CE1EAD">
        <w:rPr>
          <w:rFonts w:ascii="Times New Roman" w:hAnsi="Times New Roman" w:cs="Times New Roman"/>
          <w:sz w:val="20"/>
          <w:szCs w:val="20"/>
        </w:rPr>
        <w:t>BAHAR</w:t>
      </w:r>
    </w:p>
    <w:p w14:paraId="1CB8C504" w14:textId="0E644849" w:rsidR="00816614" w:rsidRPr="001850EE" w:rsidRDefault="00816614" w:rsidP="008166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5BE">
        <w:rPr>
          <w:rFonts w:ascii="Times New Roman" w:hAnsi="Times New Roman" w:cs="Times New Roman"/>
          <w:sz w:val="20"/>
          <w:szCs w:val="20"/>
        </w:rPr>
        <w:t xml:space="preserve">DERS </w:t>
      </w:r>
      <w:r w:rsidR="00AF3989">
        <w:rPr>
          <w:rFonts w:ascii="Times New Roman" w:hAnsi="Times New Roman" w:cs="Times New Roman"/>
          <w:sz w:val="20"/>
          <w:szCs w:val="20"/>
        </w:rPr>
        <w:t>PROGRAMI</w:t>
      </w:r>
    </w:p>
    <w:p w14:paraId="776ADC81" w14:textId="77777777" w:rsidR="00EC13AD" w:rsidRDefault="00EC13AD" w:rsidP="00EC13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9A2797" w14:textId="77777777" w:rsidR="001850EE" w:rsidRPr="00B73813" w:rsidRDefault="007E2668" w:rsidP="00896EAB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="003E4083" w:rsidRPr="00B73813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  <w:r w:rsidR="00B73813" w:rsidRPr="00B7381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YARIYIL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BAHAR</w:t>
      </w:r>
    </w:p>
    <w:p w14:paraId="09EDA6E6" w14:textId="77777777" w:rsidR="00F85B81" w:rsidRPr="003E4083" w:rsidRDefault="00F01C6B" w:rsidP="00F01C6B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4083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4742" w:type="dxa"/>
        <w:tblInd w:w="7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053"/>
        <w:gridCol w:w="3266"/>
        <w:gridCol w:w="1502"/>
        <w:gridCol w:w="560"/>
        <w:gridCol w:w="607"/>
        <w:gridCol w:w="327"/>
        <w:gridCol w:w="685"/>
        <w:gridCol w:w="3175"/>
        <w:gridCol w:w="3004"/>
      </w:tblGrid>
      <w:tr w:rsidR="00637F9F" w:rsidRPr="003E4083" w14:paraId="03ED35A7" w14:textId="77777777" w:rsidTr="007E5166">
        <w:trPr>
          <w:trHeight w:val="983"/>
        </w:trPr>
        <w:tc>
          <w:tcPr>
            <w:tcW w:w="563" w:type="dxa"/>
            <w:shd w:val="clear" w:color="auto" w:fill="auto"/>
            <w:vAlign w:val="center"/>
            <w:hideMark/>
          </w:tcPr>
          <w:p w14:paraId="7D286D43" w14:textId="77777777" w:rsidR="00637F9F" w:rsidRPr="003E4083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Şube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12F4ADE3" w14:textId="77777777" w:rsidR="00637F9F" w:rsidRPr="003E4083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FBF8B65" w14:textId="77777777" w:rsidR="00637F9F" w:rsidRPr="003E4083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1502" w:type="dxa"/>
            <w:vAlign w:val="center"/>
          </w:tcPr>
          <w:p w14:paraId="025388CC" w14:textId="77777777" w:rsidR="00637F9F" w:rsidRPr="003E4083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Veriliş Şekli</w:t>
            </w:r>
          </w:p>
          <w:p w14:paraId="59B3AB30" w14:textId="77777777" w:rsidR="00637F9F" w:rsidRPr="003E4083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(Örgün/Uzaktan)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CBB294E" w14:textId="77777777" w:rsidR="00637F9F" w:rsidRPr="003E4083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Z/S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32C7027" w14:textId="77777777" w:rsidR="00637F9F" w:rsidRPr="003E4083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T/U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2AD74157" w14:textId="77777777" w:rsidR="00637F9F" w:rsidRPr="003E4083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1EF270C9" w14:textId="77777777" w:rsidR="00637F9F" w:rsidRPr="003E4083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5DDA21D" w14:textId="77777777" w:rsidR="00637F9F" w:rsidRPr="003E4083" w:rsidRDefault="00637F9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Dersi Verecek Öğretim Elemanının </w:t>
            </w:r>
          </w:p>
          <w:p w14:paraId="32A11D3C" w14:textId="77777777" w:rsidR="00637F9F" w:rsidRPr="003E4083" w:rsidRDefault="002E1F7B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Unvanı</w:t>
            </w:r>
            <w:r w:rsidR="00637F9F" w:rsidRPr="003E40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Adı Soyadı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69EB5372" w14:textId="7817FAB9" w:rsidR="00637F9F" w:rsidRPr="003E4083" w:rsidRDefault="00AF3989" w:rsidP="00637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Günü ve Saati</w:t>
            </w:r>
          </w:p>
        </w:tc>
      </w:tr>
      <w:tr w:rsidR="007E5166" w:rsidRPr="00A90925" w14:paraId="2F4E7632" w14:textId="77777777" w:rsidTr="00AF3989">
        <w:trPr>
          <w:trHeight w:val="255"/>
        </w:trPr>
        <w:tc>
          <w:tcPr>
            <w:tcW w:w="563" w:type="dxa"/>
            <w:shd w:val="clear" w:color="auto" w:fill="auto"/>
            <w:vAlign w:val="center"/>
            <w:hideMark/>
          </w:tcPr>
          <w:p w14:paraId="3E2FF719" w14:textId="651CA081" w:rsidR="007E5166" w:rsidRPr="00A90925" w:rsidRDefault="00B274E4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E5166" w:rsidRPr="00A9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51275319" w14:textId="77777777" w:rsidR="007E5166" w:rsidRPr="00A90925" w:rsidRDefault="007E5166" w:rsidP="007E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925">
              <w:rPr>
                <w:rFonts w:ascii="Times New Roman" w:hAnsi="Times New Roman" w:cs="Times New Roman"/>
                <w:sz w:val="18"/>
                <w:szCs w:val="18"/>
              </w:rPr>
              <w:t>EBE500</w:t>
            </w:r>
            <w:r w:rsidR="007E26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6CABB7D4" w14:textId="77777777" w:rsidR="007E5166" w:rsidRPr="00A90925" w:rsidRDefault="007E5166" w:rsidP="007E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925">
              <w:rPr>
                <w:rFonts w:ascii="Times New Roman" w:hAnsi="Times New Roman" w:cs="Times New Roman"/>
                <w:sz w:val="18"/>
                <w:szCs w:val="18"/>
              </w:rPr>
              <w:t>Yüksek Lisans Danışmalık</w:t>
            </w:r>
          </w:p>
        </w:tc>
        <w:tc>
          <w:tcPr>
            <w:tcW w:w="1502" w:type="dxa"/>
          </w:tcPr>
          <w:p w14:paraId="12B82060" w14:textId="77777777" w:rsidR="007E5166" w:rsidRDefault="007E5166" w:rsidP="007E5166">
            <w:r w:rsidRPr="00015B0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3CBECD21" w14:textId="77777777" w:rsidR="007E5166" w:rsidRPr="00A90925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09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Z</w:t>
            </w:r>
          </w:p>
        </w:tc>
        <w:tc>
          <w:tcPr>
            <w:tcW w:w="607" w:type="dxa"/>
            <w:shd w:val="clear" w:color="auto" w:fill="auto"/>
          </w:tcPr>
          <w:p w14:paraId="7ED0450C" w14:textId="77777777" w:rsidR="007E5166" w:rsidRPr="00A90925" w:rsidRDefault="007E5166" w:rsidP="007E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925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327" w:type="dxa"/>
            <w:shd w:val="clear" w:color="auto" w:fill="auto"/>
          </w:tcPr>
          <w:p w14:paraId="16F5EA4D" w14:textId="77777777" w:rsidR="007E5166" w:rsidRPr="00A90925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09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14:paraId="732A5912" w14:textId="77777777" w:rsidR="007E5166" w:rsidRPr="00A90925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09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5" w:type="dxa"/>
            <w:shd w:val="clear" w:color="auto" w:fill="auto"/>
          </w:tcPr>
          <w:p w14:paraId="3AA80438" w14:textId="77777777" w:rsidR="007E5166" w:rsidRPr="00A90925" w:rsidRDefault="007E5166" w:rsidP="007E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Danışman Öğretim Üyesi  </w:t>
            </w:r>
          </w:p>
        </w:tc>
        <w:tc>
          <w:tcPr>
            <w:tcW w:w="3004" w:type="dxa"/>
            <w:shd w:val="clear" w:color="auto" w:fill="auto"/>
          </w:tcPr>
          <w:p w14:paraId="5AB6BBC6" w14:textId="01DC7200" w:rsidR="007E5166" w:rsidRPr="00A90925" w:rsidRDefault="00AF3989" w:rsidP="007E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Daha sonra belirlenecek</w:t>
            </w:r>
          </w:p>
        </w:tc>
      </w:tr>
      <w:tr w:rsidR="007E5166" w:rsidRPr="00A90925" w14:paraId="31289FC9" w14:textId="77777777" w:rsidTr="00AF3989">
        <w:trPr>
          <w:trHeight w:val="255"/>
        </w:trPr>
        <w:tc>
          <w:tcPr>
            <w:tcW w:w="563" w:type="dxa"/>
            <w:shd w:val="clear" w:color="auto" w:fill="auto"/>
            <w:vAlign w:val="center"/>
            <w:hideMark/>
          </w:tcPr>
          <w:p w14:paraId="701918C7" w14:textId="16466F00" w:rsidR="007E5166" w:rsidRPr="00A90925" w:rsidRDefault="00B274E4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E5166" w:rsidRPr="00A90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0DD8887A" w14:textId="77777777" w:rsidR="007E5166" w:rsidRPr="00AF3989" w:rsidRDefault="007E5166" w:rsidP="007E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989">
              <w:rPr>
                <w:rFonts w:ascii="Times New Roman" w:hAnsi="Times New Roman" w:cs="Times New Roman"/>
                <w:sz w:val="18"/>
                <w:szCs w:val="18"/>
              </w:rPr>
              <w:t>EBE 501</w:t>
            </w:r>
            <w:r w:rsidR="007E2668" w:rsidRPr="00AF39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6" w:type="dxa"/>
            <w:shd w:val="clear" w:color="auto" w:fill="auto"/>
            <w:vAlign w:val="bottom"/>
          </w:tcPr>
          <w:p w14:paraId="46F85F4D" w14:textId="77777777" w:rsidR="007E5166" w:rsidRPr="00AF3989" w:rsidRDefault="007E2668" w:rsidP="007E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989">
              <w:rPr>
                <w:rFonts w:ascii="Times New Roman" w:hAnsi="Times New Roman" w:cs="Times New Roman"/>
                <w:sz w:val="20"/>
                <w:szCs w:val="20"/>
              </w:rPr>
              <w:t>Eğitim İstatistiği</w:t>
            </w:r>
          </w:p>
        </w:tc>
        <w:tc>
          <w:tcPr>
            <w:tcW w:w="1502" w:type="dxa"/>
          </w:tcPr>
          <w:p w14:paraId="416CE28A" w14:textId="77777777" w:rsidR="007E5166" w:rsidRPr="00AF3989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093BB29C" w14:textId="77777777" w:rsidR="007E5166" w:rsidRPr="00AF3989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Z</w:t>
            </w:r>
          </w:p>
        </w:tc>
        <w:tc>
          <w:tcPr>
            <w:tcW w:w="607" w:type="dxa"/>
            <w:shd w:val="clear" w:color="auto" w:fill="auto"/>
          </w:tcPr>
          <w:p w14:paraId="523FC26B" w14:textId="77777777" w:rsidR="007E5166" w:rsidRPr="00AF3989" w:rsidRDefault="007E5166" w:rsidP="007E5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89">
              <w:rPr>
                <w:rFonts w:ascii="Times New Roman" w:hAnsi="Times New Roman" w:cs="Times New Roman"/>
                <w:sz w:val="18"/>
                <w:szCs w:val="18"/>
              </w:rPr>
              <w:t>3/0</w:t>
            </w:r>
          </w:p>
        </w:tc>
        <w:tc>
          <w:tcPr>
            <w:tcW w:w="327" w:type="dxa"/>
            <w:shd w:val="clear" w:color="auto" w:fill="auto"/>
          </w:tcPr>
          <w:p w14:paraId="7312621A" w14:textId="77777777" w:rsidR="007E5166" w:rsidRPr="00AF3989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14:paraId="234A7A7B" w14:textId="77777777" w:rsidR="007E5166" w:rsidRPr="00AF3989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175" w:type="dxa"/>
            <w:shd w:val="clear" w:color="auto" w:fill="auto"/>
          </w:tcPr>
          <w:p w14:paraId="7B497E0C" w14:textId="77777777" w:rsidR="007E5166" w:rsidRPr="00AF3989" w:rsidRDefault="007E5166" w:rsidP="007E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Eğitim Bilimleri Enstitüsü</w:t>
            </w:r>
          </w:p>
        </w:tc>
        <w:tc>
          <w:tcPr>
            <w:tcW w:w="3004" w:type="dxa"/>
            <w:shd w:val="clear" w:color="auto" w:fill="auto"/>
          </w:tcPr>
          <w:p w14:paraId="4D75897F" w14:textId="0496793C" w:rsidR="007E5166" w:rsidRPr="00A90925" w:rsidRDefault="00AF3989" w:rsidP="007E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Salı- 13:30-16:30</w:t>
            </w:r>
          </w:p>
        </w:tc>
      </w:tr>
      <w:tr w:rsidR="007E5166" w:rsidRPr="00A90925" w14:paraId="5E716519" w14:textId="77777777" w:rsidTr="00C0106A">
        <w:trPr>
          <w:trHeight w:val="255"/>
        </w:trPr>
        <w:tc>
          <w:tcPr>
            <w:tcW w:w="563" w:type="dxa"/>
            <w:shd w:val="clear" w:color="auto" w:fill="auto"/>
            <w:vAlign w:val="center"/>
          </w:tcPr>
          <w:p w14:paraId="7E86A2E7" w14:textId="271D0953" w:rsidR="007E5166" w:rsidRPr="00A90925" w:rsidRDefault="00B274E4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14:paraId="0E2483AA" w14:textId="77777777" w:rsidR="007E5166" w:rsidRPr="00867856" w:rsidRDefault="007E5166" w:rsidP="007E51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7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EBE 5088</w:t>
            </w:r>
          </w:p>
        </w:tc>
        <w:tc>
          <w:tcPr>
            <w:tcW w:w="3266" w:type="dxa"/>
            <w:shd w:val="clear" w:color="auto" w:fill="auto"/>
          </w:tcPr>
          <w:p w14:paraId="29DBBB18" w14:textId="77777777" w:rsidR="007E5166" w:rsidRPr="00867856" w:rsidRDefault="007E5166" w:rsidP="007E51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78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 Lisans Seminer</w:t>
            </w:r>
          </w:p>
        </w:tc>
        <w:tc>
          <w:tcPr>
            <w:tcW w:w="1502" w:type="dxa"/>
          </w:tcPr>
          <w:p w14:paraId="6DA5533E" w14:textId="77777777" w:rsidR="007E5166" w:rsidRPr="00867856" w:rsidRDefault="007E5166" w:rsidP="007E5166">
            <w:pPr>
              <w:jc w:val="center"/>
              <w:rPr>
                <w:color w:val="000000" w:themeColor="text1"/>
              </w:rPr>
            </w:pPr>
            <w:r w:rsidRPr="008678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7A777552" w14:textId="77777777" w:rsidR="007E5166" w:rsidRPr="00867856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78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607" w:type="dxa"/>
            <w:shd w:val="clear" w:color="auto" w:fill="auto"/>
          </w:tcPr>
          <w:p w14:paraId="53DCB81C" w14:textId="77777777" w:rsidR="007E5166" w:rsidRPr="00867856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78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0/2</w:t>
            </w:r>
          </w:p>
        </w:tc>
        <w:tc>
          <w:tcPr>
            <w:tcW w:w="327" w:type="dxa"/>
            <w:shd w:val="clear" w:color="auto" w:fill="auto"/>
          </w:tcPr>
          <w:p w14:paraId="558FE49C" w14:textId="77777777" w:rsidR="007E5166" w:rsidRPr="00867856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78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14:paraId="0C4217BB" w14:textId="77777777" w:rsidR="007E5166" w:rsidRPr="00867856" w:rsidRDefault="007E5166" w:rsidP="007E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6785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175" w:type="dxa"/>
            <w:shd w:val="clear" w:color="auto" w:fill="auto"/>
          </w:tcPr>
          <w:p w14:paraId="5E95195A" w14:textId="77777777" w:rsidR="007E5166" w:rsidRPr="00867856" w:rsidRDefault="007E5166" w:rsidP="007E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67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Danışman Öğretim Üyesi  </w:t>
            </w:r>
          </w:p>
        </w:tc>
        <w:tc>
          <w:tcPr>
            <w:tcW w:w="3004" w:type="dxa"/>
            <w:shd w:val="clear" w:color="auto" w:fill="auto"/>
          </w:tcPr>
          <w:p w14:paraId="18FA8949" w14:textId="39704129" w:rsidR="007E5166" w:rsidRPr="00A90925" w:rsidRDefault="00AF3989" w:rsidP="007E5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Cuma- 08:30-10:30</w:t>
            </w:r>
          </w:p>
        </w:tc>
      </w:tr>
      <w:tr w:rsidR="00B274E4" w:rsidRPr="00A90925" w14:paraId="3F0A2FF3" w14:textId="77777777" w:rsidTr="003C52B7">
        <w:trPr>
          <w:trHeight w:val="255"/>
        </w:trPr>
        <w:tc>
          <w:tcPr>
            <w:tcW w:w="563" w:type="dxa"/>
            <w:shd w:val="clear" w:color="auto" w:fill="auto"/>
            <w:vAlign w:val="center"/>
            <w:hideMark/>
          </w:tcPr>
          <w:p w14:paraId="3F405709" w14:textId="77777777" w:rsidR="00B274E4" w:rsidRPr="00ED2051" w:rsidRDefault="00B274E4" w:rsidP="00B2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D20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257BDC7" w14:textId="09D2199C" w:rsidR="00B274E4" w:rsidRPr="004177A9" w:rsidRDefault="00B274E4" w:rsidP="00B27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77A9">
              <w:rPr>
                <w:rFonts w:ascii="Times New Roman" w:hAnsi="Times New Roman" w:cs="Times New Roman"/>
                <w:sz w:val="18"/>
                <w:szCs w:val="18"/>
              </w:rPr>
              <w:t>RPD50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B18360A" w14:textId="5C2D1909" w:rsidR="00B274E4" w:rsidRPr="004177A9" w:rsidRDefault="00B274E4" w:rsidP="00B27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Bireyle P</w:t>
            </w:r>
            <w:r w:rsidRPr="004177A9">
              <w:rPr>
                <w:rFonts w:ascii="Times New Roman" w:hAnsi="Times New Roman" w:cs="Times New Roman"/>
                <w:sz w:val="18"/>
                <w:szCs w:val="18"/>
              </w:rPr>
              <w:t xml:space="preserve">sikolojik Danışma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Uygulaması</w:t>
            </w:r>
          </w:p>
        </w:tc>
        <w:tc>
          <w:tcPr>
            <w:tcW w:w="1502" w:type="dxa"/>
          </w:tcPr>
          <w:p w14:paraId="0ADDE0B2" w14:textId="49266448" w:rsidR="00B274E4" w:rsidRDefault="00B274E4" w:rsidP="00B274E4">
            <w:pPr>
              <w:jc w:val="center"/>
            </w:pPr>
            <w:r w:rsidRPr="00015B0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7D01D5F1" w14:textId="60E1FB37" w:rsidR="00B274E4" w:rsidRPr="00A90925" w:rsidRDefault="00B274E4" w:rsidP="00B2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</w:t>
            </w:r>
          </w:p>
        </w:tc>
        <w:tc>
          <w:tcPr>
            <w:tcW w:w="607" w:type="dxa"/>
            <w:shd w:val="clear" w:color="auto" w:fill="auto"/>
          </w:tcPr>
          <w:p w14:paraId="4A79711E" w14:textId="586F5DBF" w:rsidR="00B274E4" w:rsidRPr="00A90925" w:rsidRDefault="00B274E4" w:rsidP="00B2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09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3/0</w:t>
            </w:r>
          </w:p>
        </w:tc>
        <w:tc>
          <w:tcPr>
            <w:tcW w:w="327" w:type="dxa"/>
            <w:shd w:val="clear" w:color="auto" w:fill="auto"/>
          </w:tcPr>
          <w:p w14:paraId="2FF55B66" w14:textId="436C5063" w:rsidR="00B274E4" w:rsidRPr="00A90925" w:rsidRDefault="00B274E4" w:rsidP="00B2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09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14:paraId="72C0272D" w14:textId="2D54C44D" w:rsidR="00B274E4" w:rsidRPr="00A90925" w:rsidRDefault="00B274E4" w:rsidP="00B2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8155260" w14:textId="77777777" w:rsidR="00B274E4" w:rsidRDefault="00B274E4" w:rsidP="00B274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Arzu Taşdelen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Karçkay</w:t>
            </w:r>
            <w:proofErr w:type="spellEnd"/>
          </w:p>
          <w:p w14:paraId="7060A812" w14:textId="15BEE9A0" w:rsidR="00B274E4" w:rsidRDefault="00B274E4" w:rsidP="00B274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42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</w:t>
            </w:r>
            <w:proofErr w:type="spellStart"/>
            <w:proofErr w:type="gramStart"/>
            <w:r w:rsidRPr="00034268">
              <w:rPr>
                <w:rFonts w:ascii="Times New Roman" w:hAnsi="Times New Roman" w:cs="Times New Roman"/>
                <w:bCs/>
                <w:sz w:val="20"/>
                <w:szCs w:val="20"/>
              </w:rPr>
              <w:t>S.Gülfem</w:t>
            </w:r>
            <w:proofErr w:type="spellEnd"/>
            <w:proofErr w:type="gramEnd"/>
            <w:r w:rsidRPr="000342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Çakı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 Çelebi </w:t>
            </w:r>
          </w:p>
          <w:p w14:paraId="14A0DC1E" w14:textId="41D388BF" w:rsidR="00B274E4" w:rsidRDefault="00B274E4" w:rsidP="00B274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 Dr. Tuğba Sarı</w:t>
            </w:r>
          </w:p>
          <w:p w14:paraId="7191F726" w14:textId="77777777" w:rsidR="00B274E4" w:rsidRDefault="00B274E4" w:rsidP="00B274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Doç.Dr.Evrim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Çetinkaya Yıldız </w:t>
            </w:r>
          </w:p>
          <w:p w14:paraId="4E34A88C" w14:textId="77777777" w:rsidR="00B274E4" w:rsidRDefault="00B274E4" w:rsidP="00B274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Doç.Dr.Melike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Koçyiğit Özyiğit</w:t>
            </w:r>
          </w:p>
          <w:p w14:paraId="50ABE25B" w14:textId="3A97CD2D" w:rsidR="00A877F8" w:rsidRPr="00034268" w:rsidRDefault="00A877F8" w:rsidP="00B274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Gör. Dr. Seval Apaydın</w:t>
            </w:r>
          </w:p>
        </w:tc>
        <w:tc>
          <w:tcPr>
            <w:tcW w:w="3004" w:type="dxa"/>
            <w:shd w:val="clear" w:color="auto" w:fill="auto"/>
          </w:tcPr>
          <w:p w14:paraId="5C91ACAC" w14:textId="77777777" w:rsidR="00AF3989" w:rsidRDefault="00AF3989" w:rsidP="00B27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6B994" w14:textId="77777777" w:rsidR="00AF3989" w:rsidRDefault="00AF3989" w:rsidP="00B27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83323" w14:textId="77777777" w:rsidR="00AF3989" w:rsidRDefault="00AF3989" w:rsidP="00B27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7A462" w14:textId="50CA2CDE" w:rsidR="00B274E4" w:rsidRPr="00A90925" w:rsidRDefault="00AF3989" w:rsidP="00B27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Pazartesi- 13:30-16:30</w:t>
            </w:r>
          </w:p>
        </w:tc>
      </w:tr>
      <w:tr w:rsidR="00B274E4" w:rsidRPr="00A90925" w14:paraId="21094F10" w14:textId="77777777" w:rsidTr="007E5166">
        <w:trPr>
          <w:trHeight w:val="255"/>
        </w:trPr>
        <w:tc>
          <w:tcPr>
            <w:tcW w:w="563" w:type="dxa"/>
            <w:shd w:val="clear" w:color="auto" w:fill="auto"/>
            <w:vAlign w:val="center"/>
          </w:tcPr>
          <w:p w14:paraId="04DE49EF" w14:textId="77777777" w:rsidR="00B274E4" w:rsidRPr="00ED2051" w:rsidRDefault="00B274E4" w:rsidP="00B2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EC70254" w14:textId="5D6608E8" w:rsidR="00B274E4" w:rsidRPr="004177A9" w:rsidRDefault="00B274E4" w:rsidP="00B27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177A9">
              <w:rPr>
                <w:rFonts w:ascii="Times New Roman" w:hAnsi="Times New Roman" w:cs="Times New Roman"/>
                <w:sz w:val="18"/>
                <w:szCs w:val="18"/>
              </w:rPr>
              <w:t>RPD50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3B14CAD" w14:textId="2E7084FF" w:rsidR="00B274E4" w:rsidRPr="004177A9" w:rsidRDefault="00B274E4" w:rsidP="00B27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Grupla P</w:t>
            </w:r>
            <w:r w:rsidRPr="004177A9">
              <w:rPr>
                <w:rFonts w:ascii="Times New Roman" w:hAnsi="Times New Roman" w:cs="Times New Roman"/>
                <w:sz w:val="18"/>
                <w:szCs w:val="18"/>
              </w:rPr>
              <w:t xml:space="preserve">sikolojik Danışma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Uygulaması</w:t>
            </w:r>
          </w:p>
        </w:tc>
        <w:tc>
          <w:tcPr>
            <w:tcW w:w="1502" w:type="dxa"/>
          </w:tcPr>
          <w:p w14:paraId="13D73B81" w14:textId="2DAB06E0" w:rsidR="00B274E4" w:rsidRDefault="00B274E4" w:rsidP="00B274E4">
            <w:pPr>
              <w:jc w:val="center"/>
            </w:pPr>
            <w:r w:rsidRPr="00015B0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43126F3F" w14:textId="153389DB" w:rsidR="00B274E4" w:rsidRPr="00A90925" w:rsidRDefault="00B274E4" w:rsidP="00B2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</w:t>
            </w:r>
          </w:p>
        </w:tc>
        <w:tc>
          <w:tcPr>
            <w:tcW w:w="607" w:type="dxa"/>
            <w:shd w:val="clear" w:color="auto" w:fill="auto"/>
          </w:tcPr>
          <w:p w14:paraId="3542A43F" w14:textId="753C5F29" w:rsidR="00B274E4" w:rsidRPr="00A90925" w:rsidRDefault="00B274E4" w:rsidP="00B2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09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3/0</w:t>
            </w:r>
          </w:p>
        </w:tc>
        <w:tc>
          <w:tcPr>
            <w:tcW w:w="327" w:type="dxa"/>
            <w:shd w:val="clear" w:color="auto" w:fill="auto"/>
          </w:tcPr>
          <w:p w14:paraId="58A3CEFD" w14:textId="281BA879" w:rsidR="00B274E4" w:rsidRPr="00A90925" w:rsidRDefault="00B274E4" w:rsidP="00B2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09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14:paraId="1F48B267" w14:textId="481AF81B" w:rsidR="00B274E4" w:rsidRPr="00A90925" w:rsidRDefault="00B274E4" w:rsidP="00B2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2F0E1E0" w14:textId="63F80C5B" w:rsidR="00B274E4" w:rsidRPr="00034268" w:rsidRDefault="00B274E4" w:rsidP="00B274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42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Dr. </w:t>
            </w:r>
            <w:proofErr w:type="spellStart"/>
            <w:proofErr w:type="gramStart"/>
            <w:r w:rsidRPr="00034268">
              <w:rPr>
                <w:rFonts w:ascii="Times New Roman" w:hAnsi="Times New Roman" w:cs="Times New Roman"/>
                <w:bCs/>
                <w:sz w:val="20"/>
                <w:szCs w:val="20"/>
              </w:rPr>
              <w:t>S.Gülfem</w:t>
            </w:r>
            <w:proofErr w:type="spellEnd"/>
            <w:proofErr w:type="gramEnd"/>
            <w:r w:rsidRPr="000342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Çakı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 Çelebi</w:t>
            </w:r>
          </w:p>
        </w:tc>
        <w:tc>
          <w:tcPr>
            <w:tcW w:w="3004" w:type="dxa"/>
            <w:shd w:val="clear" w:color="auto" w:fill="auto"/>
          </w:tcPr>
          <w:p w14:paraId="2E161AA7" w14:textId="75BB6C1C" w:rsidR="00B274E4" w:rsidRPr="00A90925" w:rsidRDefault="00AF3989" w:rsidP="00B27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Salı- 09:30-12:30 </w:t>
            </w:r>
          </w:p>
        </w:tc>
      </w:tr>
    </w:tbl>
    <w:p w14:paraId="2D4E509A" w14:textId="77777777" w:rsidR="0083030C" w:rsidRDefault="0083030C" w:rsidP="00997531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8B0A199" w14:textId="77777777" w:rsidR="00B274E4" w:rsidRDefault="00B274E4" w:rsidP="00997531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6E5747B" w14:textId="77777777" w:rsidR="00B274E4" w:rsidRDefault="00B274E4" w:rsidP="00997531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3624BBD" w14:textId="77777777" w:rsidR="00B274E4" w:rsidRDefault="00B274E4" w:rsidP="00997531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0858913" w14:textId="77777777" w:rsidR="00B274E4" w:rsidRDefault="00B274E4" w:rsidP="00997531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91B9325" w14:textId="77777777" w:rsidR="00B274E4" w:rsidRDefault="00B274E4" w:rsidP="00997531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BDD6D3A" w14:textId="77777777" w:rsidR="00B274E4" w:rsidRDefault="00B274E4" w:rsidP="00997531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D1B29A2" w14:textId="77777777" w:rsidR="00B274E4" w:rsidRDefault="00B274E4" w:rsidP="00997531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8C1CBE1" w14:textId="77777777" w:rsidR="007E5166" w:rsidRDefault="007E5166" w:rsidP="00997531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DB75D51" w14:textId="77777777" w:rsidR="0083030C" w:rsidRDefault="0083030C" w:rsidP="00997531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2CB80955" w14:textId="77777777" w:rsidR="0083030C" w:rsidRDefault="0083030C" w:rsidP="006E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AD68D" w14:textId="77777777" w:rsidR="006E576D" w:rsidRPr="00843785" w:rsidRDefault="006E576D" w:rsidP="006E57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378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BBC49E4" wp14:editId="516B6D45">
            <wp:simplePos x="0" y="0"/>
            <wp:positionH relativeFrom="column">
              <wp:posOffset>201651</wp:posOffset>
            </wp:positionH>
            <wp:positionV relativeFrom="paragraph">
              <wp:posOffset>-156795</wp:posOffset>
            </wp:positionV>
            <wp:extent cx="950976" cy="769172"/>
            <wp:effectExtent l="0" t="0" r="0" b="0"/>
            <wp:wrapNone/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785">
        <w:rPr>
          <w:rFonts w:ascii="Times New Roman" w:hAnsi="Times New Roman" w:cs="Times New Roman"/>
          <w:sz w:val="20"/>
          <w:szCs w:val="20"/>
        </w:rPr>
        <w:t>AKDENİZ ÜNİVERSİTESİ</w:t>
      </w:r>
    </w:p>
    <w:p w14:paraId="71159C70" w14:textId="77777777" w:rsidR="006E576D" w:rsidRPr="00CA45BE" w:rsidRDefault="006E576D" w:rsidP="006E57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5BE">
        <w:rPr>
          <w:rFonts w:ascii="Times New Roman" w:hAnsi="Times New Roman" w:cs="Times New Roman"/>
          <w:sz w:val="20"/>
          <w:szCs w:val="20"/>
        </w:rPr>
        <w:t>EĞİTİM BİLİMLERİ ENSTİTÜSÜ</w:t>
      </w:r>
    </w:p>
    <w:p w14:paraId="651F5DE3" w14:textId="77777777" w:rsidR="006E576D" w:rsidRPr="00CA45BE" w:rsidRDefault="0028489F" w:rsidP="006E57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REHBERLİK VE PSİKOLOJİK DANIŞMANLIK</w:t>
      </w:r>
      <w:r w:rsidR="006E576D">
        <w:rPr>
          <w:rFonts w:ascii="Times New Roman" w:hAnsi="Times New Roman" w:cs="Times New Roman"/>
          <w:sz w:val="20"/>
          <w:szCs w:val="20"/>
        </w:rPr>
        <w:t xml:space="preserve"> DOKTORA</w:t>
      </w:r>
    </w:p>
    <w:p w14:paraId="7F61A833" w14:textId="44CAEBE4" w:rsidR="006E576D" w:rsidRDefault="006E576D" w:rsidP="006E57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5BE">
        <w:rPr>
          <w:rFonts w:ascii="Times New Roman" w:hAnsi="Times New Roman" w:cs="Times New Roman"/>
          <w:sz w:val="20"/>
          <w:szCs w:val="20"/>
        </w:rPr>
        <w:t>202</w:t>
      </w:r>
      <w:r w:rsidR="0083030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83030C">
        <w:rPr>
          <w:rFonts w:ascii="Times New Roman" w:hAnsi="Times New Roman" w:cs="Times New Roman"/>
          <w:sz w:val="20"/>
          <w:szCs w:val="20"/>
        </w:rPr>
        <w:t>5</w:t>
      </w:r>
      <w:r w:rsidRPr="00CA45BE">
        <w:rPr>
          <w:rFonts w:ascii="Times New Roman" w:hAnsi="Times New Roman" w:cs="Times New Roman"/>
          <w:sz w:val="20"/>
          <w:szCs w:val="20"/>
        </w:rPr>
        <w:t xml:space="preserve"> EĞİTİM ÖĞRETİM YILI </w:t>
      </w:r>
      <w:r w:rsidR="00CE1EAD">
        <w:rPr>
          <w:rFonts w:ascii="Times New Roman" w:hAnsi="Times New Roman" w:cs="Times New Roman"/>
          <w:sz w:val="20"/>
          <w:szCs w:val="20"/>
        </w:rPr>
        <w:t>BAHAR</w:t>
      </w:r>
    </w:p>
    <w:p w14:paraId="607EAB74" w14:textId="04C25FB4" w:rsidR="006E576D" w:rsidRDefault="006E576D" w:rsidP="006E57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5BE">
        <w:rPr>
          <w:rFonts w:ascii="Times New Roman" w:hAnsi="Times New Roman" w:cs="Times New Roman"/>
          <w:sz w:val="20"/>
          <w:szCs w:val="20"/>
        </w:rPr>
        <w:t xml:space="preserve">DERS </w:t>
      </w:r>
      <w:r w:rsidR="00AF3989">
        <w:rPr>
          <w:rFonts w:ascii="Times New Roman" w:hAnsi="Times New Roman" w:cs="Times New Roman"/>
          <w:sz w:val="20"/>
          <w:szCs w:val="20"/>
        </w:rPr>
        <w:t>PROGRAMI</w:t>
      </w:r>
    </w:p>
    <w:p w14:paraId="768475F3" w14:textId="77777777" w:rsidR="00A90925" w:rsidRPr="00ED2051" w:rsidRDefault="00030243" w:rsidP="00A90925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="00B7381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. YARIYIL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BAHAR</w:t>
      </w:r>
    </w:p>
    <w:p w14:paraId="52ADF24C" w14:textId="77777777" w:rsidR="00A90925" w:rsidRPr="003E4083" w:rsidRDefault="00A90925" w:rsidP="00A90925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4083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4742" w:type="dxa"/>
        <w:tblInd w:w="7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053"/>
        <w:gridCol w:w="3150"/>
        <w:gridCol w:w="1618"/>
        <w:gridCol w:w="560"/>
        <w:gridCol w:w="607"/>
        <w:gridCol w:w="327"/>
        <w:gridCol w:w="685"/>
        <w:gridCol w:w="3175"/>
        <w:gridCol w:w="3004"/>
      </w:tblGrid>
      <w:tr w:rsidR="00AF3989" w:rsidRPr="006E576D" w14:paraId="37C86CDC" w14:textId="77777777" w:rsidTr="006E576D">
        <w:trPr>
          <w:trHeight w:val="983"/>
        </w:trPr>
        <w:tc>
          <w:tcPr>
            <w:tcW w:w="563" w:type="dxa"/>
            <w:shd w:val="clear" w:color="auto" w:fill="auto"/>
            <w:vAlign w:val="center"/>
            <w:hideMark/>
          </w:tcPr>
          <w:p w14:paraId="763533BC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Şube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720EA33D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6994363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1618" w:type="dxa"/>
            <w:vAlign w:val="center"/>
          </w:tcPr>
          <w:p w14:paraId="30BAF9EB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Veriliş Şekli</w:t>
            </w:r>
          </w:p>
          <w:p w14:paraId="101274C1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(Örgün/Uzaktan)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F15D56C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Z/S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3A96ABF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T/U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45710B69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1CCF95E3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62B5D7AA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Dersi Verecek Öğretim Elemanının </w:t>
            </w:r>
          </w:p>
          <w:p w14:paraId="751F896B" w14:textId="77777777" w:rsidR="00AF3989" w:rsidRPr="006E576D" w:rsidRDefault="00AF3989" w:rsidP="00AF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Unvanı Adı Soyadı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55E7C6F4" w14:textId="0350883F" w:rsidR="00AF3989" w:rsidRPr="006E576D" w:rsidRDefault="00AF3989" w:rsidP="00AF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Günü ve Saati</w:t>
            </w:r>
          </w:p>
        </w:tc>
      </w:tr>
      <w:tr w:rsidR="009B0E88" w:rsidRPr="006E576D" w14:paraId="220A4BF2" w14:textId="77777777" w:rsidTr="00264F77">
        <w:trPr>
          <w:trHeight w:val="255"/>
        </w:trPr>
        <w:tc>
          <w:tcPr>
            <w:tcW w:w="563" w:type="dxa"/>
            <w:shd w:val="clear" w:color="auto" w:fill="auto"/>
            <w:vAlign w:val="center"/>
          </w:tcPr>
          <w:p w14:paraId="1F05152E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10A56B6" w14:textId="77777777" w:rsidR="009B0E88" w:rsidRPr="00AF3989" w:rsidRDefault="009B0E88" w:rsidP="009B0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EBE 60</w:t>
            </w:r>
            <w:r w:rsidR="00366AA2"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AD4528" w14:textId="77777777" w:rsidR="009B0E88" w:rsidRPr="00AF3989" w:rsidRDefault="009B0E88" w:rsidP="009B0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hAnsi="Times New Roman" w:cs="Times New Roman"/>
                <w:sz w:val="18"/>
                <w:szCs w:val="18"/>
              </w:rPr>
              <w:t xml:space="preserve">İleri </w:t>
            </w:r>
            <w:r w:rsidR="00BF311C" w:rsidRPr="00AF3989">
              <w:rPr>
                <w:rFonts w:ascii="Times New Roman" w:hAnsi="Times New Roman" w:cs="Times New Roman"/>
                <w:sz w:val="18"/>
                <w:szCs w:val="18"/>
              </w:rPr>
              <w:t>Eğitim İstatistiği</w:t>
            </w:r>
          </w:p>
        </w:tc>
        <w:tc>
          <w:tcPr>
            <w:tcW w:w="1618" w:type="dxa"/>
          </w:tcPr>
          <w:p w14:paraId="2642DC7C" w14:textId="77777777" w:rsidR="009B0E88" w:rsidRPr="00AF3989" w:rsidRDefault="009B0E88" w:rsidP="009B0E88"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6E11496D" w14:textId="77777777" w:rsidR="009B0E88" w:rsidRPr="00AF3989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Z</w:t>
            </w:r>
          </w:p>
        </w:tc>
        <w:tc>
          <w:tcPr>
            <w:tcW w:w="607" w:type="dxa"/>
            <w:shd w:val="clear" w:color="auto" w:fill="auto"/>
          </w:tcPr>
          <w:p w14:paraId="283AC645" w14:textId="77777777" w:rsidR="009B0E88" w:rsidRPr="00AF3989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3/0</w:t>
            </w:r>
          </w:p>
        </w:tc>
        <w:tc>
          <w:tcPr>
            <w:tcW w:w="327" w:type="dxa"/>
            <w:shd w:val="clear" w:color="auto" w:fill="auto"/>
          </w:tcPr>
          <w:p w14:paraId="71D51FA7" w14:textId="77777777" w:rsidR="009B0E88" w:rsidRPr="00AF3989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14:paraId="182C3AAA" w14:textId="77777777" w:rsidR="009B0E88" w:rsidRPr="00AF3989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175" w:type="dxa"/>
            <w:shd w:val="clear" w:color="auto" w:fill="auto"/>
          </w:tcPr>
          <w:p w14:paraId="73D33BEF" w14:textId="77777777" w:rsidR="009B0E88" w:rsidRPr="00AF3989" w:rsidRDefault="0083030C" w:rsidP="009B0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39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Eğitim Bilimleri Enstitüsü</w:t>
            </w:r>
          </w:p>
        </w:tc>
        <w:tc>
          <w:tcPr>
            <w:tcW w:w="3004" w:type="dxa"/>
            <w:shd w:val="clear" w:color="auto" w:fill="auto"/>
          </w:tcPr>
          <w:p w14:paraId="09AF382A" w14:textId="70DDB68F" w:rsidR="009B0E88" w:rsidRPr="006E576D" w:rsidRDefault="00AF3989" w:rsidP="009B0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Salı- 13: 30- 16:30</w:t>
            </w:r>
          </w:p>
        </w:tc>
      </w:tr>
      <w:tr w:rsidR="009B0E88" w:rsidRPr="006E576D" w14:paraId="0883F4B8" w14:textId="77777777" w:rsidTr="00AF3989">
        <w:trPr>
          <w:trHeight w:val="255"/>
        </w:trPr>
        <w:tc>
          <w:tcPr>
            <w:tcW w:w="563" w:type="dxa"/>
            <w:shd w:val="clear" w:color="auto" w:fill="auto"/>
            <w:vAlign w:val="center"/>
            <w:hideMark/>
          </w:tcPr>
          <w:p w14:paraId="00104E99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14:paraId="0CA3E23B" w14:textId="77777777" w:rsidR="009B0E88" w:rsidRPr="006E576D" w:rsidRDefault="009B0E88" w:rsidP="009B0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76D">
              <w:rPr>
                <w:rFonts w:ascii="Times New Roman" w:hAnsi="Times New Roman" w:cs="Times New Roman"/>
                <w:sz w:val="18"/>
                <w:szCs w:val="18"/>
              </w:rPr>
              <w:t>EBE 600</w:t>
            </w:r>
            <w:r w:rsidR="00366A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50" w:type="dxa"/>
            <w:shd w:val="clear" w:color="auto" w:fill="auto"/>
            <w:vAlign w:val="bottom"/>
            <w:hideMark/>
          </w:tcPr>
          <w:p w14:paraId="062AB014" w14:textId="3DB629D3" w:rsidR="009B0E88" w:rsidRPr="006E576D" w:rsidRDefault="00B274E4" w:rsidP="009B0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Doktora</w:t>
            </w:r>
            <w:r w:rsidR="009B0E88" w:rsidRPr="006E576D">
              <w:rPr>
                <w:rFonts w:ascii="Times New Roman" w:hAnsi="Times New Roman" w:cs="Times New Roman"/>
                <w:sz w:val="18"/>
                <w:szCs w:val="18"/>
              </w:rPr>
              <w:t xml:space="preserve"> Danışmalık</w:t>
            </w:r>
          </w:p>
        </w:tc>
        <w:tc>
          <w:tcPr>
            <w:tcW w:w="1618" w:type="dxa"/>
          </w:tcPr>
          <w:p w14:paraId="2EB1AAB4" w14:textId="77777777" w:rsidR="009B0E88" w:rsidRDefault="009B0E88" w:rsidP="009B0E88">
            <w:r w:rsidRPr="00F549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  <w:hideMark/>
          </w:tcPr>
          <w:p w14:paraId="70EE8EF4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Z</w:t>
            </w:r>
          </w:p>
        </w:tc>
        <w:tc>
          <w:tcPr>
            <w:tcW w:w="607" w:type="dxa"/>
            <w:shd w:val="clear" w:color="auto" w:fill="auto"/>
            <w:hideMark/>
          </w:tcPr>
          <w:p w14:paraId="0AEF0CEC" w14:textId="77777777" w:rsidR="009B0E88" w:rsidRPr="006E576D" w:rsidRDefault="009B0E88" w:rsidP="009B0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76D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327" w:type="dxa"/>
            <w:shd w:val="clear" w:color="auto" w:fill="auto"/>
            <w:hideMark/>
          </w:tcPr>
          <w:p w14:paraId="0FCF6AF7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hideMark/>
          </w:tcPr>
          <w:p w14:paraId="2347462C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5" w:type="dxa"/>
            <w:shd w:val="clear" w:color="auto" w:fill="auto"/>
            <w:hideMark/>
          </w:tcPr>
          <w:p w14:paraId="005BC18E" w14:textId="77777777" w:rsidR="009B0E88" w:rsidRPr="006E576D" w:rsidRDefault="009B0E88" w:rsidP="009B0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Danışman Öğretim Üyesi  </w:t>
            </w:r>
          </w:p>
        </w:tc>
        <w:tc>
          <w:tcPr>
            <w:tcW w:w="3004" w:type="dxa"/>
            <w:shd w:val="clear" w:color="auto" w:fill="auto"/>
          </w:tcPr>
          <w:p w14:paraId="5B1D2792" w14:textId="7122396E" w:rsidR="009B0E88" w:rsidRPr="006E576D" w:rsidRDefault="00AF3989" w:rsidP="009B0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Daha Sonra Belirlenecek.</w:t>
            </w:r>
          </w:p>
        </w:tc>
      </w:tr>
      <w:tr w:rsidR="00A877F8" w:rsidRPr="006E576D" w14:paraId="79EB833A" w14:textId="77777777" w:rsidTr="00100EC6">
        <w:trPr>
          <w:trHeight w:val="255"/>
        </w:trPr>
        <w:tc>
          <w:tcPr>
            <w:tcW w:w="563" w:type="dxa"/>
            <w:shd w:val="clear" w:color="auto" w:fill="auto"/>
            <w:vAlign w:val="center"/>
            <w:hideMark/>
          </w:tcPr>
          <w:p w14:paraId="494FEF31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1A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A97F50F" w14:textId="7B28DE9C" w:rsidR="00A877F8" w:rsidRPr="00A877F8" w:rsidRDefault="00A877F8" w:rsidP="00A87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7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RPD 6008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2A0F426" w14:textId="69F10C57" w:rsidR="00A877F8" w:rsidRPr="00A877F8" w:rsidRDefault="00A877F8" w:rsidP="00A87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7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Psikolojik Danışmada Güncel Kuram ve Yaklaşımları </w:t>
            </w:r>
          </w:p>
        </w:tc>
        <w:tc>
          <w:tcPr>
            <w:tcW w:w="1618" w:type="dxa"/>
          </w:tcPr>
          <w:p w14:paraId="03C33C63" w14:textId="77777777" w:rsidR="00A877F8" w:rsidRDefault="00A877F8" w:rsidP="00A877F8">
            <w:r w:rsidRPr="00F549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73F048A0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</w:t>
            </w:r>
            <w:proofErr w:type="gramEnd"/>
          </w:p>
        </w:tc>
        <w:tc>
          <w:tcPr>
            <w:tcW w:w="607" w:type="dxa"/>
            <w:shd w:val="clear" w:color="auto" w:fill="auto"/>
          </w:tcPr>
          <w:p w14:paraId="641F17D6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3/0</w:t>
            </w:r>
          </w:p>
        </w:tc>
        <w:tc>
          <w:tcPr>
            <w:tcW w:w="327" w:type="dxa"/>
            <w:shd w:val="clear" w:color="auto" w:fill="auto"/>
          </w:tcPr>
          <w:p w14:paraId="17E2545F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14:paraId="60CB7C01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96114BE" w14:textId="77777777" w:rsidR="00A877F8" w:rsidRPr="0083030C" w:rsidRDefault="00A877F8" w:rsidP="00A87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030C">
              <w:rPr>
                <w:rFonts w:ascii="Times New Roman" w:hAnsi="Times New Roman" w:cs="Times New Roman"/>
                <w:bCs/>
                <w:sz w:val="16"/>
                <w:szCs w:val="16"/>
              </w:rPr>
              <w:t>Doç. Dr. Gülfem Çakır ÇELEBİ</w:t>
            </w:r>
            <w:r w:rsidRPr="0083030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38981938" w14:textId="636A1575" w:rsidR="00A877F8" w:rsidRPr="000D016E" w:rsidRDefault="00A877F8" w:rsidP="00A87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4" w:type="dxa"/>
            <w:shd w:val="clear" w:color="auto" w:fill="auto"/>
          </w:tcPr>
          <w:p w14:paraId="3E0C537C" w14:textId="2FF78C2C" w:rsidR="00A877F8" w:rsidRPr="00AF3989" w:rsidRDefault="00AF3989" w:rsidP="00A8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989">
              <w:rPr>
                <w:rFonts w:ascii="Times New Roman" w:hAnsi="Times New Roman" w:cs="Times New Roman"/>
                <w:sz w:val="18"/>
                <w:szCs w:val="18"/>
              </w:rPr>
              <w:t>Pazartesi – 13:30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-16:30</w:t>
            </w:r>
          </w:p>
        </w:tc>
      </w:tr>
      <w:tr w:rsidR="00A877F8" w:rsidRPr="006E576D" w14:paraId="5B789AA2" w14:textId="77777777" w:rsidTr="00B27D4B">
        <w:trPr>
          <w:trHeight w:val="255"/>
        </w:trPr>
        <w:tc>
          <w:tcPr>
            <w:tcW w:w="563" w:type="dxa"/>
            <w:shd w:val="clear" w:color="auto" w:fill="auto"/>
            <w:hideMark/>
          </w:tcPr>
          <w:p w14:paraId="5B163756" w14:textId="77777777" w:rsidR="00A877F8" w:rsidRDefault="00A877F8" w:rsidP="00A877F8">
            <w:pPr>
              <w:jc w:val="center"/>
            </w:pPr>
            <w:r w:rsidRPr="00D31D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55D467" w14:textId="7CAA1E28" w:rsidR="00A877F8" w:rsidRPr="00A877F8" w:rsidRDefault="00A877F8" w:rsidP="00A87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7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RPD 6006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DC25E6B" w14:textId="2553E1E3" w:rsidR="00A877F8" w:rsidRPr="00A877F8" w:rsidRDefault="00A877F8" w:rsidP="00A87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877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Pozitif Psikoloji ve Psikoterapi Uygulamaları</w:t>
            </w:r>
          </w:p>
        </w:tc>
        <w:tc>
          <w:tcPr>
            <w:tcW w:w="1618" w:type="dxa"/>
          </w:tcPr>
          <w:p w14:paraId="64ACF108" w14:textId="77777777" w:rsidR="00A877F8" w:rsidRDefault="00A877F8" w:rsidP="00A877F8">
            <w:r w:rsidRPr="00F549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59A7A8A8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</w:t>
            </w:r>
          </w:p>
        </w:tc>
        <w:tc>
          <w:tcPr>
            <w:tcW w:w="607" w:type="dxa"/>
            <w:shd w:val="clear" w:color="auto" w:fill="auto"/>
          </w:tcPr>
          <w:p w14:paraId="0FFE0C53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3/0</w:t>
            </w:r>
          </w:p>
        </w:tc>
        <w:tc>
          <w:tcPr>
            <w:tcW w:w="327" w:type="dxa"/>
            <w:shd w:val="clear" w:color="auto" w:fill="auto"/>
          </w:tcPr>
          <w:p w14:paraId="202B9715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14:paraId="434FCCAE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A651883" w14:textId="77777777" w:rsidR="00A877F8" w:rsidRPr="0083030C" w:rsidRDefault="00A877F8" w:rsidP="00A87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8303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Doç.Dr</w:t>
            </w:r>
            <w:proofErr w:type="spellEnd"/>
            <w:r w:rsidRPr="008303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Tu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ğ</w:t>
            </w:r>
            <w:r w:rsidRPr="008303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ba Sarı </w:t>
            </w:r>
          </w:p>
          <w:p w14:paraId="676C170F" w14:textId="6996F7BB" w:rsidR="00A877F8" w:rsidRPr="0068181E" w:rsidRDefault="00A877F8" w:rsidP="00A87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4" w:type="dxa"/>
            <w:shd w:val="clear" w:color="auto" w:fill="auto"/>
          </w:tcPr>
          <w:p w14:paraId="38BD9136" w14:textId="478641C0" w:rsidR="00A877F8" w:rsidRPr="00AF3989" w:rsidRDefault="00AF3989" w:rsidP="00A8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9:30 -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</w:p>
        </w:tc>
      </w:tr>
    </w:tbl>
    <w:p w14:paraId="3CD126C6" w14:textId="77777777" w:rsidR="00907B7A" w:rsidRDefault="00907B7A" w:rsidP="006E576D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EC93F50" w14:textId="77777777" w:rsidR="006E576D" w:rsidRPr="006E576D" w:rsidRDefault="00366AA2" w:rsidP="006E576D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6E576D" w:rsidRPr="006E576D">
        <w:rPr>
          <w:rFonts w:ascii="Times New Roman" w:hAnsi="Times New Roman" w:cs="Times New Roman"/>
          <w:b/>
          <w:color w:val="FF0000"/>
          <w:sz w:val="18"/>
          <w:szCs w:val="18"/>
        </w:rPr>
        <w:t>. YARIYIL</w:t>
      </w:r>
      <w:r w:rsidR="00B7381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BAHAR</w:t>
      </w:r>
    </w:p>
    <w:tbl>
      <w:tblPr>
        <w:tblW w:w="14742" w:type="dxa"/>
        <w:tblInd w:w="7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053"/>
        <w:gridCol w:w="3150"/>
        <w:gridCol w:w="1618"/>
        <w:gridCol w:w="560"/>
        <w:gridCol w:w="607"/>
        <w:gridCol w:w="327"/>
        <w:gridCol w:w="685"/>
        <w:gridCol w:w="3175"/>
        <w:gridCol w:w="3004"/>
      </w:tblGrid>
      <w:tr w:rsidR="006E576D" w:rsidRPr="006E576D" w14:paraId="23B07CBC" w14:textId="77777777" w:rsidTr="006E576D">
        <w:trPr>
          <w:trHeight w:val="983"/>
        </w:trPr>
        <w:tc>
          <w:tcPr>
            <w:tcW w:w="563" w:type="dxa"/>
            <w:shd w:val="clear" w:color="auto" w:fill="auto"/>
            <w:vAlign w:val="center"/>
            <w:hideMark/>
          </w:tcPr>
          <w:p w14:paraId="498EC18B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Şube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04A3D767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C8B3F18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1618" w:type="dxa"/>
            <w:vAlign w:val="center"/>
          </w:tcPr>
          <w:p w14:paraId="250049CC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Veriliş Şekli</w:t>
            </w:r>
          </w:p>
          <w:p w14:paraId="171BD4EE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(Örgün/Uzaktan)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1C45C52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Z/S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5166F90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T/U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48C29C83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6CFB2614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9F0BAF5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Dersi Verecek Öğretim Elemanının </w:t>
            </w:r>
          </w:p>
          <w:p w14:paraId="23414636" w14:textId="77777777" w:rsidR="006E576D" w:rsidRPr="006E576D" w:rsidRDefault="006E576D" w:rsidP="006E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Unvanı Adı Soyadı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14:paraId="1A2F4D2D" w14:textId="152BB96C" w:rsidR="006E576D" w:rsidRPr="006E576D" w:rsidRDefault="00AF3989" w:rsidP="006E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Ders Günü ve Saati</w:t>
            </w:r>
          </w:p>
        </w:tc>
      </w:tr>
      <w:tr w:rsidR="009B0E88" w:rsidRPr="006E576D" w14:paraId="0EEAE6BB" w14:textId="77777777" w:rsidTr="00AF3989">
        <w:trPr>
          <w:trHeight w:val="255"/>
        </w:trPr>
        <w:tc>
          <w:tcPr>
            <w:tcW w:w="563" w:type="dxa"/>
            <w:shd w:val="clear" w:color="auto" w:fill="auto"/>
            <w:vAlign w:val="center"/>
            <w:hideMark/>
          </w:tcPr>
          <w:p w14:paraId="44ADF36A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14:paraId="60600F69" w14:textId="77777777" w:rsidR="009B0E88" w:rsidRPr="006E576D" w:rsidRDefault="009B0E88" w:rsidP="009B0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76D">
              <w:rPr>
                <w:rFonts w:ascii="Times New Roman" w:hAnsi="Times New Roman" w:cs="Times New Roman"/>
                <w:sz w:val="18"/>
                <w:szCs w:val="18"/>
              </w:rPr>
              <w:t>EBE 600</w:t>
            </w:r>
            <w:r w:rsidR="00366A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50" w:type="dxa"/>
            <w:shd w:val="clear" w:color="auto" w:fill="auto"/>
            <w:vAlign w:val="bottom"/>
            <w:hideMark/>
          </w:tcPr>
          <w:p w14:paraId="603C0A2E" w14:textId="4E889BCA" w:rsidR="009B0E88" w:rsidRPr="006E576D" w:rsidRDefault="00B274E4" w:rsidP="009B0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r w:rsidR="009B0E88" w:rsidRPr="006E576D">
              <w:rPr>
                <w:rFonts w:ascii="Times New Roman" w:hAnsi="Times New Roman" w:cs="Times New Roman"/>
                <w:sz w:val="18"/>
                <w:szCs w:val="18"/>
              </w:rPr>
              <w:t xml:space="preserve"> Danışmalık</w:t>
            </w:r>
          </w:p>
        </w:tc>
        <w:tc>
          <w:tcPr>
            <w:tcW w:w="1618" w:type="dxa"/>
          </w:tcPr>
          <w:p w14:paraId="7A5F7B25" w14:textId="77777777" w:rsidR="009B0E88" w:rsidRDefault="009B0E88" w:rsidP="009B0E88">
            <w:r w:rsidRPr="00F302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  <w:hideMark/>
          </w:tcPr>
          <w:p w14:paraId="3C0444FC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Z</w:t>
            </w:r>
          </w:p>
        </w:tc>
        <w:tc>
          <w:tcPr>
            <w:tcW w:w="607" w:type="dxa"/>
            <w:shd w:val="clear" w:color="auto" w:fill="auto"/>
            <w:hideMark/>
          </w:tcPr>
          <w:p w14:paraId="0AD74BD8" w14:textId="77777777" w:rsidR="009B0E88" w:rsidRPr="006E576D" w:rsidRDefault="009B0E88" w:rsidP="009B0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76D">
              <w:rPr>
                <w:rFonts w:ascii="Times New Roman" w:hAnsi="Times New Roman" w:cs="Times New Roman"/>
                <w:sz w:val="18"/>
                <w:szCs w:val="18"/>
              </w:rPr>
              <w:t>0/1</w:t>
            </w:r>
          </w:p>
        </w:tc>
        <w:tc>
          <w:tcPr>
            <w:tcW w:w="327" w:type="dxa"/>
            <w:shd w:val="clear" w:color="auto" w:fill="auto"/>
            <w:hideMark/>
          </w:tcPr>
          <w:p w14:paraId="00855E36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hideMark/>
          </w:tcPr>
          <w:p w14:paraId="177BEEB3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5" w:type="dxa"/>
            <w:shd w:val="clear" w:color="auto" w:fill="auto"/>
            <w:hideMark/>
          </w:tcPr>
          <w:p w14:paraId="0880FB89" w14:textId="77777777" w:rsidR="009B0E88" w:rsidRPr="006E576D" w:rsidRDefault="009B0E88" w:rsidP="009B0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Danışman Öğretim Üyesi  </w:t>
            </w:r>
          </w:p>
        </w:tc>
        <w:tc>
          <w:tcPr>
            <w:tcW w:w="3004" w:type="dxa"/>
            <w:shd w:val="clear" w:color="auto" w:fill="auto"/>
          </w:tcPr>
          <w:p w14:paraId="573E5FB7" w14:textId="4E46D46D" w:rsidR="009B0E88" w:rsidRPr="006E576D" w:rsidRDefault="00AF3989" w:rsidP="009B0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Daha Sonra Belirlenecek.</w:t>
            </w:r>
          </w:p>
        </w:tc>
      </w:tr>
      <w:tr w:rsidR="009B0E88" w:rsidRPr="006E576D" w14:paraId="17FA42E2" w14:textId="77777777" w:rsidTr="00B71FB8">
        <w:trPr>
          <w:trHeight w:val="255"/>
        </w:trPr>
        <w:tc>
          <w:tcPr>
            <w:tcW w:w="563" w:type="dxa"/>
            <w:shd w:val="clear" w:color="auto" w:fill="auto"/>
            <w:vAlign w:val="center"/>
          </w:tcPr>
          <w:p w14:paraId="64A25DA9" w14:textId="77777777" w:rsidR="009B0E88" w:rsidRPr="001E1A8B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3F01268" w14:textId="77777777" w:rsidR="009B0E88" w:rsidRPr="006E576D" w:rsidRDefault="009B0E88" w:rsidP="009B0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EBE 609</w:t>
            </w:r>
            <w:r w:rsidR="00366A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BFEFCD7" w14:textId="77777777" w:rsidR="009B0E88" w:rsidRPr="006E576D" w:rsidRDefault="009B0E88" w:rsidP="009B0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Doktora Seminer I</w:t>
            </w:r>
            <w:r w:rsidR="008B4D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618" w:type="dxa"/>
          </w:tcPr>
          <w:p w14:paraId="3036B4E0" w14:textId="77777777" w:rsidR="009B0E88" w:rsidRDefault="009B0E88" w:rsidP="009B0E88">
            <w:r w:rsidRPr="00F302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3DC5B716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Z</w:t>
            </w:r>
          </w:p>
        </w:tc>
        <w:tc>
          <w:tcPr>
            <w:tcW w:w="607" w:type="dxa"/>
            <w:shd w:val="clear" w:color="auto" w:fill="auto"/>
          </w:tcPr>
          <w:p w14:paraId="650DAC4B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0/2</w:t>
            </w:r>
          </w:p>
        </w:tc>
        <w:tc>
          <w:tcPr>
            <w:tcW w:w="327" w:type="dxa"/>
            <w:shd w:val="clear" w:color="auto" w:fill="auto"/>
          </w:tcPr>
          <w:p w14:paraId="5897A943" w14:textId="77777777" w:rsidR="009B0E88" w:rsidRPr="006E576D" w:rsidRDefault="009B0E88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14:paraId="4D455E62" w14:textId="77777777" w:rsidR="009B0E88" w:rsidRPr="006E576D" w:rsidRDefault="001E6816" w:rsidP="009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5" w:type="dxa"/>
            <w:shd w:val="clear" w:color="auto" w:fill="auto"/>
          </w:tcPr>
          <w:p w14:paraId="7942B6C8" w14:textId="77777777" w:rsidR="009B0E88" w:rsidRPr="006E576D" w:rsidRDefault="009B0E88" w:rsidP="009B0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Danışman Öğretim Üyesi  </w:t>
            </w:r>
          </w:p>
        </w:tc>
        <w:tc>
          <w:tcPr>
            <w:tcW w:w="3004" w:type="dxa"/>
            <w:shd w:val="clear" w:color="auto" w:fill="auto"/>
          </w:tcPr>
          <w:p w14:paraId="0F6B070D" w14:textId="4ABA6E1C" w:rsidR="009B0E88" w:rsidRPr="006E576D" w:rsidRDefault="00AF3989" w:rsidP="009B0E8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Salı-13:30- 15:30</w:t>
            </w:r>
          </w:p>
        </w:tc>
      </w:tr>
      <w:tr w:rsidR="00A877F8" w:rsidRPr="006E576D" w14:paraId="5D3A5CEC" w14:textId="77777777" w:rsidTr="00AF3989">
        <w:trPr>
          <w:trHeight w:val="255"/>
        </w:trPr>
        <w:tc>
          <w:tcPr>
            <w:tcW w:w="563" w:type="dxa"/>
            <w:shd w:val="clear" w:color="auto" w:fill="auto"/>
            <w:vAlign w:val="center"/>
            <w:hideMark/>
          </w:tcPr>
          <w:p w14:paraId="76E4A4AD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6E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C8E731D" w14:textId="56883EEC" w:rsidR="00A877F8" w:rsidRPr="00A877F8" w:rsidRDefault="00A877F8" w:rsidP="00A877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77F8">
              <w:rPr>
                <w:rFonts w:ascii="Times New Roman" w:hAnsi="Times New Roman" w:cs="Times New Roman"/>
                <w:sz w:val="18"/>
                <w:szCs w:val="18"/>
              </w:rPr>
              <w:t>RPD 6014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FE2F986" w14:textId="43E2B99A" w:rsidR="00A877F8" w:rsidRPr="00A877F8" w:rsidRDefault="00A877F8" w:rsidP="00A877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77F8">
              <w:rPr>
                <w:rFonts w:ascii="Times New Roman" w:hAnsi="Times New Roman" w:cs="Times New Roman"/>
                <w:sz w:val="18"/>
                <w:szCs w:val="18"/>
              </w:rPr>
              <w:t>Kısa Süreli Psikolojik Danışma Kuramları</w:t>
            </w:r>
          </w:p>
        </w:tc>
        <w:tc>
          <w:tcPr>
            <w:tcW w:w="1618" w:type="dxa"/>
          </w:tcPr>
          <w:p w14:paraId="018B694B" w14:textId="77777777" w:rsidR="00A877F8" w:rsidRDefault="00A877F8" w:rsidP="00A877F8">
            <w:r w:rsidRPr="00F302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5C530D07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Z</w:t>
            </w:r>
          </w:p>
        </w:tc>
        <w:tc>
          <w:tcPr>
            <w:tcW w:w="607" w:type="dxa"/>
            <w:shd w:val="clear" w:color="auto" w:fill="auto"/>
          </w:tcPr>
          <w:p w14:paraId="7927BAE1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3/0</w:t>
            </w:r>
          </w:p>
        </w:tc>
        <w:tc>
          <w:tcPr>
            <w:tcW w:w="327" w:type="dxa"/>
            <w:shd w:val="clear" w:color="auto" w:fill="auto"/>
          </w:tcPr>
          <w:p w14:paraId="04394047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14:paraId="2363A50F" w14:textId="77777777" w:rsidR="00A877F8" w:rsidRPr="006E576D" w:rsidRDefault="00A877F8" w:rsidP="00A8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DCB5EEF" w14:textId="40093A01" w:rsidR="00A877F8" w:rsidRPr="000D016E" w:rsidRDefault="00A877F8" w:rsidP="00A87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Doç. Dr. Arzu Taşdelen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Karçkay</w:t>
            </w:r>
            <w:proofErr w:type="spellEnd"/>
          </w:p>
        </w:tc>
        <w:tc>
          <w:tcPr>
            <w:tcW w:w="3004" w:type="dxa"/>
            <w:shd w:val="clear" w:color="auto" w:fill="auto"/>
          </w:tcPr>
          <w:p w14:paraId="1E05BD42" w14:textId="3A52F075" w:rsidR="00A877F8" w:rsidRPr="006E576D" w:rsidRDefault="00AF3989" w:rsidP="00A8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989">
              <w:rPr>
                <w:rFonts w:ascii="Times New Roman" w:hAnsi="Times New Roman" w:cs="Times New Roman"/>
                <w:sz w:val="18"/>
                <w:szCs w:val="18"/>
              </w:rPr>
              <w:t>Salı-</w:t>
            </w:r>
            <w:proofErr w:type="gramStart"/>
            <w:r w:rsidRPr="00AF3989">
              <w:rPr>
                <w:rFonts w:ascii="Times New Roman" w:hAnsi="Times New Roman" w:cs="Times New Roman"/>
                <w:sz w:val="18"/>
                <w:szCs w:val="18"/>
              </w:rPr>
              <w:t>9:30 -</w:t>
            </w:r>
            <w:proofErr w:type="gramEnd"/>
            <w:r w:rsidRPr="00AF3989"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</w:p>
        </w:tc>
      </w:tr>
      <w:tr w:rsidR="00366AA2" w:rsidRPr="006E576D" w14:paraId="214398AC" w14:textId="77777777" w:rsidTr="003D58E6">
        <w:trPr>
          <w:trHeight w:val="255"/>
        </w:trPr>
        <w:tc>
          <w:tcPr>
            <w:tcW w:w="563" w:type="dxa"/>
            <w:shd w:val="clear" w:color="auto" w:fill="auto"/>
            <w:vAlign w:val="center"/>
          </w:tcPr>
          <w:p w14:paraId="7E2E3314" w14:textId="77777777" w:rsidR="00366AA2" w:rsidRPr="00760E91" w:rsidRDefault="00366AA2" w:rsidP="003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60E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D6A7D67" w14:textId="77777777" w:rsidR="00366AA2" w:rsidRPr="00760E91" w:rsidRDefault="00366AA2" w:rsidP="0036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91">
              <w:rPr>
                <w:rFonts w:ascii="Times New Roman" w:hAnsi="Times New Roman" w:cs="Times New Roman"/>
                <w:sz w:val="18"/>
                <w:szCs w:val="18"/>
              </w:rPr>
              <w:t>RPD 6021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959AB11" w14:textId="77777777" w:rsidR="00366AA2" w:rsidRPr="00760E91" w:rsidRDefault="00366AA2" w:rsidP="0036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E91">
              <w:rPr>
                <w:rFonts w:ascii="Times New Roman" w:hAnsi="Times New Roman" w:cs="Times New Roman"/>
                <w:sz w:val="18"/>
                <w:szCs w:val="18"/>
              </w:rPr>
              <w:t xml:space="preserve">Psikolojik Danışmada </w:t>
            </w:r>
            <w:proofErr w:type="spellStart"/>
            <w:r w:rsidRPr="00760E91">
              <w:rPr>
                <w:rFonts w:ascii="Times New Roman" w:hAnsi="Times New Roman" w:cs="Times New Roman"/>
                <w:sz w:val="18"/>
                <w:szCs w:val="18"/>
              </w:rPr>
              <w:t>Süpervizyon</w:t>
            </w:r>
            <w:proofErr w:type="spellEnd"/>
            <w:r w:rsidRPr="00760E91">
              <w:rPr>
                <w:rFonts w:ascii="Times New Roman" w:hAnsi="Times New Roman" w:cs="Times New Roman"/>
                <w:sz w:val="18"/>
                <w:szCs w:val="18"/>
              </w:rPr>
              <w:t xml:space="preserve"> Uygulamaları</w:t>
            </w:r>
          </w:p>
        </w:tc>
        <w:tc>
          <w:tcPr>
            <w:tcW w:w="1618" w:type="dxa"/>
          </w:tcPr>
          <w:p w14:paraId="50046C10" w14:textId="77777777" w:rsidR="00366AA2" w:rsidRDefault="00366AA2" w:rsidP="00366AA2">
            <w:r w:rsidRPr="00F302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Örgün</w:t>
            </w:r>
          </w:p>
        </w:tc>
        <w:tc>
          <w:tcPr>
            <w:tcW w:w="560" w:type="dxa"/>
            <w:shd w:val="clear" w:color="auto" w:fill="auto"/>
          </w:tcPr>
          <w:p w14:paraId="54B28731" w14:textId="77777777" w:rsidR="00366AA2" w:rsidRPr="006E576D" w:rsidRDefault="00366AA2" w:rsidP="003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</w:t>
            </w:r>
          </w:p>
        </w:tc>
        <w:tc>
          <w:tcPr>
            <w:tcW w:w="607" w:type="dxa"/>
            <w:shd w:val="clear" w:color="auto" w:fill="auto"/>
          </w:tcPr>
          <w:p w14:paraId="5FF9336C" w14:textId="77777777" w:rsidR="00366AA2" w:rsidRPr="006E576D" w:rsidRDefault="00366AA2" w:rsidP="003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3/0</w:t>
            </w:r>
          </w:p>
        </w:tc>
        <w:tc>
          <w:tcPr>
            <w:tcW w:w="327" w:type="dxa"/>
            <w:shd w:val="clear" w:color="auto" w:fill="auto"/>
          </w:tcPr>
          <w:p w14:paraId="7636A127" w14:textId="77777777" w:rsidR="00366AA2" w:rsidRPr="006E576D" w:rsidRDefault="00366AA2" w:rsidP="003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76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14:paraId="28D15D17" w14:textId="77777777" w:rsidR="00366AA2" w:rsidRPr="006E576D" w:rsidRDefault="001E6816" w:rsidP="0036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5" w:type="dxa"/>
            <w:shd w:val="clear" w:color="auto" w:fill="auto"/>
          </w:tcPr>
          <w:p w14:paraId="02ED0204" w14:textId="77777777" w:rsidR="00366AA2" w:rsidRPr="00760E91" w:rsidRDefault="00366AA2" w:rsidP="0036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60E91">
              <w:rPr>
                <w:rFonts w:ascii="Times New Roman" w:hAnsi="Times New Roman" w:cs="Times New Roman"/>
                <w:bCs/>
                <w:sz w:val="16"/>
                <w:szCs w:val="16"/>
              </w:rPr>
              <w:t>Doç.Dr.Melike</w:t>
            </w:r>
            <w:proofErr w:type="spellEnd"/>
            <w:proofErr w:type="gramEnd"/>
            <w:r w:rsidRPr="00760E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Koçyiğit Özyiğit</w:t>
            </w:r>
            <w:r w:rsidRPr="00760E9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97311F1" w14:textId="77777777" w:rsidR="00366AA2" w:rsidRPr="00760E91" w:rsidRDefault="00366AA2" w:rsidP="0036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04" w:type="dxa"/>
            <w:shd w:val="clear" w:color="auto" w:fill="auto"/>
          </w:tcPr>
          <w:p w14:paraId="2E843720" w14:textId="0B8C8FCD" w:rsidR="00366AA2" w:rsidRPr="006E576D" w:rsidRDefault="00AF3989" w:rsidP="00366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 – 13:30-16:30</w:t>
            </w:r>
          </w:p>
        </w:tc>
      </w:tr>
    </w:tbl>
    <w:p w14:paraId="3944D45A" w14:textId="77777777" w:rsidR="00BF311C" w:rsidRDefault="00BF311C" w:rsidP="00193076">
      <w:pPr>
        <w:spacing w:after="0" w:line="240" w:lineRule="auto"/>
        <w:ind w:left="-709" w:firstLine="709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sectPr w:rsidR="00BF311C" w:rsidSect="00F01C6B">
      <w:footerReference w:type="default" r:id="rId7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05B6" w14:textId="77777777" w:rsidR="00636D66" w:rsidRDefault="00636D66" w:rsidP="001D110B">
      <w:pPr>
        <w:spacing w:after="0" w:line="240" w:lineRule="auto"/>
      </w:pPr>
      <w:r>
        <w:separator/>
      </w:r>
    </w:p>
  </w:endnote>
  <w:endnote w:type="continuationSeparator" w:id="0">
    <w:p w14:paraId="34BE61B7" w14:textId="77777777" w:rsidR="00636D66" w:rsidRDefault="00636D66" w:rsidP="001D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E195" w14:textId="77777777" w:rsidR="0028489F" w:rsidRDefault="0028489F" w:rsidP="00D07B03">
    <w:pPr>
      <w:pStyle w:val="AltBilgi"/>
      <w:tabs>
        <w:tab w:val="left" w:pos="13275"/>
      </w:tabs>
    </w:pPr>
    <w:r>
      <w:t>Form No:44007183.FR.01</w:t>
    </w:r>
    <w:r>
      <w:tab/>
    </w:r>
    <w:r>
      <w:tab/>
    </w:r>
    <w:r>
      <w:tab/>
    </w:r>
    <w:proofErr w:type="spellStart"/>
    <w:r>
      <w:t>Rev</w:t>
    </w:r>
    <w:proofErr w:type="spellEnd"/>
    <w:r>
      <w:t>. No: 04</w:t>
    </w:r>
  </w:p>
  <w:p w14:paraId="372AE426" w14:textId="77777777" w:rsidR="0028489F" w:rsidRDefault="0028489F">
    <w:pPr>
      <w:pStyle w:val="AltBilgi"/>
    </w:pPr>
  </w:p>
  <w:p w14:paraId="037F698A" w14:textId="77777777" w:rsidR="0028489F" w:rsidRDefault="0028489F" w:rsidP="008245D2">
    <w:pPr>
      <w:pStyle w:val="AltBilgi"/>
      <w:tabs>
        <w:tab w:val="left" w:pos="1327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2CD6C" w14:textId="77777777" w:rsidR="00636D66" w:rsidRDefault="00636D66" w:rsidP="001D110B">
      <w:pPr>
        <w:spacing w:after="0" w:line="240" w:lineRule="auto"/>
      </w:pPr>
      <w:r>
        <w:separator/>
      </w:r>
    </w:p>
  </w:footnote>
  <w:footnote w:type="continuationSeparator" w:id="0">
    <w:p w14:paraId="73E4F417" w14:textId="77777777" w:rsidR="00636D66" w:rsidRDefault="00636D66" w:rsidP="001D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D"/>
    <w:rsid w:val="00017D38"/>
    <w:rsid w:val="00023BE3"/>
    <w:rsid w:val="00030243"/>
    <w:rsid w:val="00047FE2"/>
    <w:rsid w:val="00056D3B"/>
    <w:rsid w:val="000665F1"/>
    <w:rsid w:val="00084313"/>
    <w:rsid w:val="000A43D4"/>
    <w:rsid w:val="000C4BD1"/>
    <w:rsid w:val="000D016E"/>
    <w:rsid w:val="00172505"/>
    <w:rsid w:val="001850EE"/>
    <w:rsid w:val="00193076"/>
    <w:rsid w:val="001971E6"/>
    <w:rsid w:val="001A6741"/>
    <w:rsid w:val="001D110B"/>
    <w:rsid w:val="001E1A8B"/>
    <w:rsid w:val="001E6816"/>
    <w:rsid w:val="0021146D"/>
    <w:rsid w:val="002368E0"/>
    <w:rsid w:val="0025530A"/>
    <w:rsid w:val="002670C4"/>
    <w:rsid w:val="00283BF8"/>
    <w:rsid w:val="0028489F"/>
    <w:rsid w:val="002955C1"/>
    <w:rsid w:val="002C676C"/>
    <w:rsid w:val="002E1F7B"/>
    <w:rsid w:val="00310AE0"/>
    <w:rsid w:val="00323B95"/>
    <w:rsid w:val="00366AA2"/>
    <w:rsid w:val="003A5035"/>
    <w:rsid w:val="003A5B62"/>
    <w:rsid w:val="003B3D64"/>
    <w:rsid w:val="003D58E6"/>
    <w:rsid w:val="003E4083"/>
    <w:rsid w:val="00415257"/>
    <w:rsid w:val="004177A9"/>
    <w:rsid w:val="0047410C"/>
    <w:rsid w:val="004A669F"/>
    <w:rsid w:val="004A7FE9"/>
    <w:rsid w:val="004D1140"/>
    <w:rsid w:val="004E295E"/>
    <w:rsid w:val="004E7691"/>
    <w:rsid w:val="00507D10"/>
    <w:rsid w:val="005250BA"/>
    <w:rsid w:val="00547D0C"/>
    <w:rsid w:val="00576739"/>
    <w:rsid w:val="005B0A70"/>
    <w:rsid w:val="005B4500"/>
    <w:rsid w:val="005C4901"/>
    <w:rsid w:val="005C5756"/>
    <w:rsid w:val="00632876"/>
    <w:rsid w:val="00636D66"/>
    <w:rsid w:val="006377BD"/>
    <w:rsid w:val="00637F9F"/>
    <w:rsid w:val="00696764"/>
    <w:rsid w:val="006C2ECE"/>
    <w:rsid w:val="006E576D"/>
    <w:rsid w:val="007204D1"/>
    <w:rsid w:val="00725220"/>
    <w:rsid w:val="00733E52"/>
    <w:rsid w:val="00746477"/>
    <w:rsid w:val="00760E91"/>
    <w:rsid w:val="00783F91"/>
    <w:rsid w:val="0079775E"/>
    <w:rsid w:val="007E2668"/>
    <w:rsid w:val="007E5166"/>
    <w:rsid w:val="00816614"/>
    <w:rsid w:val="008245D2"/>
    <w:rsid w:val="0083030C"/>
    <w:rsid w:val="0083247C"/>
    <w:rsid w:val="00843785"/>
    <w:rsid w:val="00860318"/>
    <w:rsid w:val="00882C5C"/>
    <w:rsid w:val="00896EAB"/>
    <w:rsid w:val="008B4D89"/>
    <w:rsid w:val="008B737A"/>
    <w:rsid w:val="008F3D1C"/>
    <w:rsid w:val="009015C3"/>
    <w:rsid w:val="009024CA"/>
    <w:rsid w:val="00907B7A"/>
    <w:rsid w:val="00915A9D"/>
    <w:rsid w:val="00924529"/>
    <w:rsid w:val="00983D1A"/>
    <w:rsid w:val="00987CBD"/>
    <w:rsid w:val="00997531"/>
    <w:rsid w:val="009A1A8C"/>
    <w:rsid w:val="009A2BCE"/>
    <w:rsid w:val="009A49E4"/>
    <w:rsid w:val="009B0E88"/>
    <w:rsid w:val="009C4444"/>
    <w:rsid w:val="009D2157"/>
    <w:rsid w:val="009E5044"/>
    <w:rsid w:val="00A877F8"/>
    <w:rsid w:val="00A90925"/>
    <w:rsid w:val="00AA557C"/>
    <w:rsid w:val="00AC4EB1"/>
    <w:rsid w:val="00AF3989"/>
    <w:rsid w:val="00B0089B"/>
    <w:rsid w:val="00B127FC"/>
    <w:rsid w:val="00B274E4"/>
    <w:rsid w:val="00B3435E"/>
    <w:rsid w:val="00B56DB8"/>
    <w:rsid w:val="00B73813"/>
    <w:rsid w:val="00B75E56"/>
    <w:rsid w:val="00B94811"/>
    <w:rsid w:val="00BD6EA6"/>
    <w:rsid w:val="00BF311C"/>
    <w:rsid w:val="00BF432F"/>
    <w:rsid w:val="00C03AC5"/>
    <w:rsid w:val="00C12CE7"/>
    <w:rsid w:val="00C17369"/>
    <w:rsid w:val="00C27B8A"/>
    <w:rsid w:val="00C424D7"/>
    <w:rsid w:val="00C8279F"/>
    <w:rsid w:val="00C8294D"/>
    <w:rsid w:val="00CC15AD"/>
    <w:rsid w:val="00CE1EAD"/>
    <w:rsid w:val="00CE20BC"/>
    <w:rsid w:val="00CF1C6E"/>
    <w:rsid w:val="00D01303"/>
    <w:rsid w:val="00D020C5"/>
    <w:rsid w:val="00D06489"/>
    <w:rsid w:val="00D07B03"/>
    <w:rsid w:val="00D25819"/>
    <w:rsid w:val="00D31E46"/>
    <w:rsid w:val="00D32484"/>
    <w:rsid w:val="00D54ADA"/>
    <w:rsid w:val="00D62210"/>
    <w:rsid w:val="00D62BCA"/>
    <w:rsid w:val="00D77C23"/>
    <w:rsid w:val="00D77E5B"/>
    <w:rsid w:val="00DE4E03"/>
    <w:rsid w:val="00DE7623"/>
    <w:rsid w:val="00E11096"/>
    <w:rsid w:val="00E149A2"/>
    <w:rsid w:val="00E30DD6"/>
    <w:rsid w:val="00E71ABA"/>
    <w:rsid w:val="00EC13AD"/>
    <w:rsid w:val="00ED2051"/>
    <w:rsid w:val="00ED5A65"/>
    <w:rsid w:val="00ED7463"/>
    <w:rsid w:val="00EF364D"/>
    <w:rsid w:val="00F000A3"/>
    <w:rsid w:val="00F01C6B"/>
    <w:rsid w:val="00F0470F"/>
    <w:rsid w:val="00F2004C"/>
    <w:rsid w:val="00F40B37"/>
    <w:rsid w:val="00F56C29"/>
    <w:rsid w:val="00F846B1"/>
    <w:rsid w:val="00F85B81"/>
    <w:rsid w:val="00FC584A"/>
    <w:rsid w:val="00FC6C8C"/>
    <w:rsid w:val="00FC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D41C"/>
  <w15:docId w15:val="{D662C43B-6FD9-471D-BC82-FDC3E908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46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10B"/>
  </w:style>
  <w:style w:type="paragraph" w:styleId="AltBilgi">
    <w:name w:val="footer"/>
    <w:basedOn w:val="Normal"/>
    <w:link w:val="Al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usr</cp:lastModifiedBy>
  <cp:revision>2</cp:revision>
  <cp:lastPrinted>2024-12-06T09:06:00Z</cp:lastPrinted>
  <dcterms:created xsi:type="dcterms:W3CDTF">2025-01-03T06:33:00Z</dcterms:created>
  <dcterms:modified xsi:type="dcterms:W3CDTF">2025-01-03T06:33:00Z</dcterms:modified>
</cp:coreProperties>
</file>